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B1" w:rsidRPr="00940326" w:rsidRDefault="0058327C">
      <w:pPr>
        <w:pStyle w:val="a3"/>
        <w:ind w:left="0"/>
        <w:jc w:val="left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-374650</wp:posOffset>
            </wp:positionV>
            <wp:extent cx="5438775" cy="7534275"/>
            <wp:effectExtent l="19050" t="0" r="9525" b="0"/>
            <wp:wrapNone/>
            <wp:docPr id="1" name="Рисунок 0" descr="во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ен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6B1" w:rsidRPr="00940326" w:rsidRDefault="006D46B1">
      <w:pPr>
        <w:pStyle w:val="a3"/>
        <w:spacing w:before="111"/>
        <w:ind w:left="0"/>
        <w:jc w:val="left"/>
        <w:rPr>
          <w:rFonts w:ascii="Bahnschrift SemiLight Condensed" w:hAnsi="Bahnschrift SemiLight Condensed"/>
          <w:sz w:val="18"/>
        </w:rPr>
      </w:pPr>
    </w:p>
    <w:p w:rsidR="00940326" w:rsidRPr="00940326" w:rsidRDefault="00940326" w:rsidP="00940326">
      <w:pPr>
        <w:ind w:left="119"/>
        <w:jc w:val="center"/>
        <w:rPr>
          <w:rFonts w:ascii="Times New Roman" w:hAnsi="Times New Roman" w:cs="Times New Roman"/>
          <w:sz w:val="20"/>
          <w:szCs w:val="20"/>
        </w:rPr>
      </w:pPr>
      <w:r w:rsidRPr="00940326">
        <w:rPr>
          <w:rFonts w:ascii="Times New Roman" w:hAnsi="Times New Roman" w:cs="Times New Roman"/>
          <w:color w:val="000000"/>
          <w:sz w:val="20"/>
          <w:szCs w:val="20"/>
        </w:rPr>
        <w:t>МИНИСТЕРСТВО ПРОСВЕЩЕНИЯ РОССИЙСКОЙ ФЕДЕРАЦИИ</w:t>
      </w:r>
    </w:p>
    <w:p w:rsidR="00940326" w:rsidRPr="00940326" w:rsidRDefault="00940326" w:rsidP="00940326">
      <w:pPr>
        <w:ind w:left="119"/>
        <w:jc w:val="center"/>
        <w:rPr>
          <w:rFonts w:ascii="Times New Roman" w:hAnsi="Times New Roman" w:cs="Times New Roman"/>
          <w:sz w:val="20"/>
          <w:szCs w:val="20"/>
        </w:rPr>
      </w:pPr>
      <w:r w:rsidRPr="00940326">
        <w:rPr>
          <w:rFonts w:ascii="Times New Roman" w:hAnsi="Times New Roman" w:cs="Times New Roman"/>
          <w:color w:val="000000"/>
          <w:sz w:val="20"/>
          <w:szCs w:val="20"/>
        </w:rPr>
        <w:t>‌</w:t>
      </w:r>
      <w:bookmarkStart w:id="0" w:name="80b49891-40ec-4ab4-8be6-8343d170ad5f"/>
      <w:r w:rsidRPr="00940326">
        <w:rPr>
          <w:rFonts w:ascii="Times New Roman" w:hAnsi="Times New Roman" w:cs="Times New Roman"/>
          <w:color w:val="000000"/>
          <w:sz w:val="20"/>
          <w:szCs w:val="20"/>
        </w:rPr>
        <w:t>Департамент образования и науки Чукотского автономного округа</w:t>
      </w:r>
      <w:bookmarkEnd w:id="0"/>
      <w:r w:rsidRPr="00940326">
        <w:rPr>
          <w:rFonts w:ascii="Times New Roman" w:hAnsi="Times New Roman" w:cs="Times New Roman"/>
          <w:color w:val="000000"/>
          <w:sz w:val="20"/>
          <w:szCs w:val="20"/>
        </w:rPr>
        <w:t xml:space="preserve">‌‌ </w:t>
      </w:r>
    </w:p>
    <w:p w:rsidR="00940326" w:rsidRPr="00940326" w:rsidRDefault="00940326" w:rsidP="00940326">
      <w:pPr>
        <w:ind w:left="119"/>
        <w:jc w:val="center"/>
        <w:rPr>
          <w:rFonts w:ascii="Times New Roman" w:hAnsi="Times New Roman" w:cs="Times New Roman"/>
          <w:sz w:val="20"/>
          <w:szCs w:val="20"/>
        </w:rPr>
      </w:pPr>
      <w:r w:rsidRPr="00940326">
        <w:rPr>
          <w:rFonts w:ascii="Times New Roman" w:hAnsi="Times New Roman" w:cs="Times New Roman"/>
          <w:color w:val="000000"/>
          <w:sz w:val="20"/>
          <w:szCs w:val="20"/>
        </w:rPr>
        <w:t>‌</w:t>
      </w:r>
      <w:bookmarkStart w:id="1" w:name="9ddc25da-3cd4-4709-b96f-e9d7f0a42b45"/>
      <w:r w:rsidRPr="00940326">
        <w:rPr>
          <w:rFonts w:ascii="Times New Roman" w:hAnsi="Times New Roman" w:cs="Times New Roman"/>
          <w:color w:val="000000"/>
          <w:sz w:val="20"/>
          <w:szCs w:val="20"/>
        </w:rPr>
        <w:t>Анадырский муниципальный район</w:t>
      </w:r>
      <w:bookmarkEnd w:id="1"/>
      <w:r w:rsidRPr="00940326">
        <w:rPr>
          <w:rFonts w:ascii="Times New Roman" w:hAnsi="Times New Roman" w:cs="Times New Roman"/>
          <w:color w:val="000000"/>
          <w:sz w:val="20"/>
          <w:szCs w:val="20"/>
        </w:rPr>
        <w:t>‌​</w:t>
      </w:r>
    </w:p>
    <w:p w:rsidR="00940326" w:rsidRPr="00940326" w:rsidRDefault="00940326" w:rsidP="00940326">
      <w:pPr>
        <w:ind w:left="119"/>
        <w:jc w:val="center"/>
        <w:rPr>
          <w:rFonts w:ascii="Times New Roman" w:hAnsi="Times New Roman" w:cs="Times New Roman"/>
          <w:sz w:val="20"/>
          <w:szCs w:val="20"/>
        </w:rPr>
      </w:pPr>
      <w:r w:rsidRPr="00940326">
        <w:rPr>
          <w:rFonts w:ascii="Times New Roman" w:hAnsi="Times New Roman" w:cs="Times New Roman"/>
          <w:color w:val="000000"/>
          <w:sz w:val="20"/>
          <w:szCs w:val="20"/>
        </w:rPr>
        <w:t>МБОУ «Центр образования с.Усть-Белая»</w:t>
      </w:r>
    </w:p>
    <w:p w:rsidR="00940326" w:rsidRPr="00940326" w:rsidRDefault="00940326" w:rsidP="00940326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940326" w:rsidRPr="00940326" w:rsidRDefault="00940326" w:rsidP="00940326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940326" w:rsidRPr="00940326" w:rsidRDefault="00940326" w:rsidP="00940326">
      <w:pPr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2326"/>
        <w:gridCol w:w="2344"/>
        <w:gridCol w:w="2254"/>
      </w:tblGrid>
      <w:tr w:rsidR="00940326" w:rsidRPr="00940326" w:rsidTr="006B25F8">
        <w:tc>
          <w:tcPr>
            <w:tcW w:w="3114" w:type="dxa"/>
          </w:tcPr>
          <w:p w:rsidR="00940326" w:rsidRPr="00940326" w:rsidRDefault="00940326" w:rsidP="006B25F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940326" w:rsidRPr="00940326" w:rsidRDefault="00940326" w:rsidP="006B25F8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МО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  Валиев Д.Р.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 04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«29» августа 2024 г.</w:t>
            </w:r>
          </w:p>
          <w:p w:rsidR="00940326" w:rsidRPr="00940326" w:rsidRDefault="00940326" w:rsidP="006B25F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940326" w:rsidRPr="00940326" w:rsidRDefault="00940326" w:rsidP="006B25F8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940326" w:rsidRPr="00940326" w:rsidRDefault="00940326" w:rsidP="006B25F8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ВР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 Кравцова Я.В.   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№8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«30» августа 2024 г.</w:t>
            </w:r>
          </w:p>
          <w:p w:rsidR="00940326" w:rsidRPr="00940326" w:rsidRDefault="00940326" w:rsidP="006B25F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940326" w:rsidRPr="00940326" w:rsidRDefault="00940326" w:rsidP="006B25F8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940326" w:rsidRPr="00940326" w:rsidRDefault="00940326" w:rsidP="006B25F8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 Храмцова Н.Н.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137</w:t>
            </w:r>
          </w:p>
          <w:p w:rsidR="00940326" w:rsidRPr="00940326" w:rsidRDefault="00940326" w:rsidP="006B2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«30» августа 2024 г.</w:t>
            </w:r>
          </w:p>
          <w:p w:rsidR="00940326" w:rsidRPr="00940326" w:rsidRDefault="00940326" w:rsidP="006B25F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40326" w:rsidRPr="00940326" w:rsidRDefault="00940326" w:rsidP="00940326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940326" w:rsidRPr="00940326" w:rsidRDefault="00940326" w:rsidP="009403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27C" w:rsidRDefault="0058327C" w:rsidP="00583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326" w:rsidRPr="00940326" w:rsidRDefault="00940326" w:rsidP="00583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32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40326" w:rsidRPr="00940326" w:rsidRDefault="00940326" w:rsidP="005832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326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</w:t>
      </w:r>
    </w:p>
    <w:p w:rsidR="007F57F6" w:rsidRDefault="00940326" w:rsidP="0058327C">
      <w:pPr>
        <w:pStyle w:val="a4"/>
        <w:spacing w:line="276" w:lineRule="auto"/>
        <w:ind w:left="0" w:right="45"/>
        <w:jc w:val="center"/>
        <w:rPr>
          <w:sz w:val="24"/>
          <w:szCs w:val="24"/>
        </w:rPr>
      </w:pPr>
      <w:r w:rsidRPr="00940326">
        <w:rPr>
          <w:sz w:val="24"/>
          <w:szCs w:val="24"/>
        </w:rPr>
        <w:t>Начальная</w:t>
      </w:r>
      <w:r w:rsidRPr="00940326">
        <w:rPr>
          <w:spacing w:val="-13"/>
          <w:sz w:val="24"/>
          <w:szCs w:val="24"/>
        </w:rPr>
        <w:t xml:space="preserve"> </w:t>
      </w:r>
      <w:r w:rsidRPr="00940326">
        <w:rPr>
          <w:sz w:val="24"/>
          <w:szCs w:val="24"/>
        </w:rPr>
        <w:t>военная</w:t>
      </w:r>
      <w:r w:rsidRPr="00940326">
        <w:rPr>
          <w:spacing w:val="-13"/>
          <w:sz w:val="24"/>
          <w:szCs w:val="24"/>
        </w:rPr>
        <w:t xml:space="preserve"> </w:t>
      </w:r>
      <w:r w:rsidRPr="00940326">
        <w:rPr>
          <w:sz w:val="24"/>
          <w:szCs w:val="24"/>
        </w:rPr>
        <w:t>подготовка»</w:t>
      </w:r>
    </w:p>
    <w:p w:rsidR="00940326" w:rsidRPr="00940326" w:rsidRDefault="007F57F6" w:rsidP="0058327C">
      <w:pPr>
        <w:pStyle w:val="a4"/>
        <w:tabs>
          <w:tab w:val="center" w:pos="3431"/>
          <w:tab w:val="left" w:pos="4836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940326" w:rsidRPr="00940326">
        <w:rPr>
          <w:sz w:val="24"/>
          <w:szCs w:val="24"/>
        </w:rPr>
        <w:t>(10-11 класс)</w:t>
      </w:r>
      <w:r>
        <w:rPr>
          <w:sz w:val="24"/>
          <w:szCs w:val="24"/>
        </w:rPr>
        <w:t xml:space="preserve">   (</w:t>
      </w:r>
      <w:bookmarkStart w:id="2" w:name="_GoBack"/>
      <w:bookmarkEnd w:id="2"/>
      <w:r w:rsidR="00940326" w:rsidRPr="00940326">
        <w:rPr>
          <w:sz w:val="24"/>
          <w:szCs w:val="24"/>
        </w:rPr>
        <w:t>ФГОС СОО)</w:t>
      </w:r>
    </w:p>
    <w:p w:rsidR="00940326" w:rsidRPr="00940326" w:rsidRDefault="00940326" w:rsidP="00583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326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940326" w:rsidRDefault="00940326" w:rsidP="0058327C">
      <w:pPr>
        <w:rPr>
          <w:sz w:val="28"/>
          <w:szCs w:val="28"/>
        </w:rPr>
      </w:pPr>
    </w:p>
    <w:p w:rsidR="00940326" w:rsidRDefault="00940326" w:rsidP="0058327C">
      <w:pPr>
        <w:rPr>
          <w:sz w:val="28"/>
          <w:szCs w:val="28"/>
        </w:rPr>
      </w:pPr>
    </w:p>
    <w:p w:rsidR="00940326" w:rsidRDefault="00940326" w:rsidP="0058327C">
      <w:pPr>
        <w:rPr>
          <w:sz w:val="28"/>
          <w:szCs w:val="28"/>
        </w:rPr>
      </w:pPr>
    </w:p>
    <w:p w:rsidR="00940326" w:rsidRDefault="00940326" w:rsidP="0058327C">
      <w:pPr>
        <w:rPr>
          <w:sz w:val="28"/>
          <w:szCs w:val="28"/>
        </w:rPr>
      </w:pPr>
    </w:p>
    <w:p w:rsidR="00940326" w:rsidRPr="00940326" w:rsidRDefault="00940326" w:rsidP="0058327C">
      <w:pPr>
        <w:rPr>
          <w:rFonts w:ascii="Times New Roman" w:hAnsi="Times New Roman" w:cs="Times New Roman"/>
          <w:sz w:val="24"/>
          <w:szCs w:val="24"/>
        </w:rPr>
      </w:pPr>
      <w:r w:rsidRPr="00940326">
        <w:rPr>
          <w:rFonts w:ascii="Times New Roman" w:hAnsi="Times New Roman" w:cs="Times New Roman"/>
          <w:sz w:val="24"/>
          <w:szCs w:val="24"/>
          <w:u w:val="single"/>
        </w:rPr>
        <w:t>Количество часов</w:t>
      </w:r>
      <w:r w:rsidRPr="00940326">
        <w:rPr>
          <w:rFonts w:ascii="Times New Roman" w:hAnsi="Times New Roman" w:cs="Times New Roman"/>
          <w:sz w:val="24"/>
          <w:szCs w:val="24"/>
        </w:rPr>
        <w:t xml:space="preserve">: 34 часа.  </w:t>
      </w:r>
    </w:p>
    <w:p w:rsidR="00940326" w:rsidRDefault="00940326" w:rsidP="0058327C">
      <w:pPr>
        <w:rPr>
          <w:rFonts w:ascii="Times New Roman" w:hAnsi="Times New Roman" w:cs="Times New Roman"/>
          <w:sz w:val="24"/>
          <w:szCs w:val="24"/>
        </w:rPr>
      </w:pPr>
      <w:r w:rsidRPr="00940326">
        <w:rPr>
          <w:rFonts w:ascii="Times New Roman" w:hAnsi="Times New Roman" w:cs="Times New Roman"/>
          <w:sz w:val="24"/>
          <w:szCs w:val="24"/>
          <w:u w:val="single"/>
        </w:rPr>
        <w:t>Составитель</w:t>
      </w:r>
      <w:r w:rsidRPr="009403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Мельникова Ольга Анатольевна</w:t>
      </w:r>
      <w:r w:rsidRPr="009403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преподаватель-организатор ОБЗР</w:t>
      </w:r>
    </w:p>
    <w:p w:rsidR="00940326" w:rsidRDefault="00940326" w:rsidP="0058327C">
      <w:pPr>
        <w:rPr>
          <w:sz w:val="24"/>
          <w:szCs w:val="24"/>
        </w:rPr>
      </w:pPr>
    </w:p>
    <w:p w:rsidR="00940326" w:rsidRDefault="00940326" w:rsidP="0058327C">
      <w:pPr>
        <w:rPr>
          <w:sz w:val="24"/>
          <w:szCs w:val="24"/>
        </w:rPr>
      </w:pPr>
    </w:p>
    <w:p w:rsidR="00940326" w:rsidRDefault="0058327C" w:rsidP="0058327C">
      <w:pPr>
        <w:jc w:val="center"/>
        <w:rPr>
          <w:rFonts w:ascii="Times New Roman" w:hAnsi="Times New Roman"/>
          <w:sz w:val="24"/>
        </w:rPr>
        <w:sectPr w:rsidR="00940326" w:rsidSect="00940326">
          <w:footerReference w:type="even" r:id="rId8"/>
          <w:pgSz w:w="7840" w:h="12020"/>
          <w:pgMar w:top="560" w:right="566" w:bottom="280" w:left="566" w:header="0" w:footer="0" w:gutter="0"/>
          <w:pgNumType w:start="2"/>
          <w:cols w:space="720"/>
        </w:sectPr>
      </w:pPr>
      <w:r>
        <w:rPr>
          <w:rFonts w:ascii="Times New Roman" w:hAnsi="Times New Roman"/>
          <w:sz w:val="24"/>
        </w:rPr>
        <w:t>с.Усть-Белая, 2024г.</w:t>
      </w:r>
    </w:p>
    <w:p w:rsidR="006D46B1" w:rsidRPr="00721D64" w:rsidRDefault="003B428C">
      <w:pPr>
        <w:pStyle w:val="1"/>
        <w:spacing w:before="6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Graphic 9" o:spid="_x0000_s1067" style="position:absolute;left:0;text-align:left;margin-left:36.85pt;margin-top:19.85pt;width:317.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" path="m,l4032250,e" filled="f" strokeweight=".5pt">
            <v:path arrowok="t"/>
            <w10:wrap type="topAndBottom" anchorx="page"/>
          </v:shape>
        </w:pict>
      </w:r>
      <w:bookmarkStart w:id="3" w:name="_bookmark0"/>
      <w:bookmarkEnd w:id="3"/>
      <w:r w:rsidR="00721D64" w:rsidRPr="00721D64">
        <w:rPr>
          <w:rFonts w:ascii="Times New Roman" w:hAnsi="Times New Roman" w:cs="Times New Roman"/>
          <w:w w:val="80"/>
        </w:rPr>
        <w:t>ПОЯСНИТЕЛЬНАЯ</w:t>
      </w:r>
      <w:r w:rsidR="00721D64" w:rsidRPr="00721D64">
        <w:rPr>
          <w:rFonts w:ascii="Times New Roman" w:hAnsi="Times New Roman" w:cs="Times New Roman"/>
          <w:spacing w:val="70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85"/>
        </w:rPr>
        <w:t>ЗАПИСКА</w:t>
      </w:r>
    </w:p>
    <w:p w:rsidR="006D46B1" w:rsidRPr="00721D64" w:rsidRDefault="00721D64">
      <w:pPr>
        <w:pStyle w:val="3"/>
        <w:spacing w:before="125"/>
        <w:rPr>
          <w:rFonts w:ascii="Times New Roman" w:hAnsi="Times New Roman" w:cs="Times New Roman"/>
          <w:sz w:val="24"/>
          <w:szCs w:val="24"/>
        </w:rPr>
      </w:pPr>
      <w:bookmarkStart w:id="4" w:name="_bookmark1"/>
      <w:bookmarkEnd w:id="4"/>
      <w:r w:rsidRPr="00721D64">
        <w:rPr>
          <w:rFonts w:ascii="Times New Roman" w:hAnsi="Times New Roman" w:cs="Times New Roman"/>
          <w:w w:val="90"/>
          <w:sz w:val="24"/>
          <w:szCs w:val="24"/>
        </w:rPr>
        <w:t>АКТУАЛЬНОСТЬ</w:t>
      </w:r>
      <w:r w:rsidRPr="00721D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НАЗНАЧЕНИЕ</w:t>
      </w:r>
      <w:r w:rsidRPr="00721D6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ПРОГРАММЫ</w:t>
      </w:r>
    </w:p>
    <w:p w:rsidR="006D46B1" w:rsidRPr="00721D64" w:rsidRDefault="00721D64">
      <w:pPr>
        <w:pStyle w:val="a3"/>
        <w:spacing w:before="133" w:line="252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Российская Федерация зан</w:t>
      </w:r>
      <w:r>
        <w:rPr>
          <w:rFonts w:ascii="Times New Roman" w:hAnsi="Times New Roman" w:cs="Times New Roman"/>
          <w:w w:val="105"/>
          <w:sz w:val="24"/>
          <w:szCs w:val="24"/>
        </w:rPr>
        <w:t>имает ведущее место среди госу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дарств, твёрдо и последова</w:t>
      </w:r>
      <w:r>
        <w:rPr>
          <w:rFonts w:ascii="Times New Roman" w:hAnsi="Times New Roman" w:cs="Times New Roman"/>
          <w:w w:val="105"/>
          <w:sz w:val="24"/>
          <w:szCs w:val="24"/>
        </w:rPr>
        <w:t>тельно отстаивающих свой полити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ческий, экономический, культурный и духовно-нравственный суверенитет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52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Этот процесс сопровождается возрастающим противодей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ствий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со стороны США и их </w:t>
      </w:r>
      <w:r>
        <w:rPr>
          <w:rFonts w:ascii="Times New Roman" w:hAnsi="Times New Roman" w:cs="Times New Roman"/>
          <w:w w:val="110"/>
          <w:sz w:val="24"/>
          <w:szCs w:val="24"/>
        </w:rPr>
        <w:t>союзников, которые для сохране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ния своего глобального до</w:t>
      </w:r>
      <w:r>
        <w:rPr>
          <w:rFonts w:ascii="Times New Roman" w:hAnsi="Times New Roman" w:cs="Times New Roman"/>
          <w:w w:val="110"/>
          <w:sz w:val="24"/>
          <w:szCs w:val="24"/>
        </w:rPr>
        <w:t>минирования развернули масштаб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ную кампанию, направленную на разрушение Российского государства, разложение гражданского общества </w:t>
      </w:r>
      <w:r>
        <w:rPr>
          <w:rFonts w:ascii="Times New Roman" w:hAnsi="Times New Roman" w:cs="Times New Roman"/>
          <w:w w:val="110"/>
          <w:sz w:val="24"/>
          <w:szCs w:val="24"/>
        </w:rPr>
        <w:t>и уничтоже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ние культурно-историческо</w:t>
      </w:r>
      <w:r>
        <w:rPr>
          <w:rFonts w:ascii="Times New Roman" w:hAnsi="Times New Roman" w:cs="Times New Roman"/>
          <w:w w:val="110"/>
          <w:sz w:val="24"/>
          <w:szCs w:val="24"/>
        </w:rPr>
        <w:t>й самобытности российских наро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дов, основанной на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традици</w:t>
      </w:r>
      <w:r>
        <w:rPr>
          <w:rFonts w:ascii="Times New Roman" w:hAnsi="Times New Roman" w:cs="Times New Roman"/>
          <w:w w:val="110"/>
          <w:sz w:val="24"/>
          <w:szCs w:val="24"/>
        </w:rPr>
        <w:t>онных духовно-нравственных цен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ностях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D46B1" w:rsidRPr="00721D64" w:rsidRDefault="00721D64">
      <w:pPr>
        <w:pStyle w:val="a3"/>
        <w:spacing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Современные вызовы и угро</w:t>
      </w:r>
      <w:r>
        <w:rPr>
          <w:rFonts w:ascii="Times New Roman" w:hAnsi="Times New Roman" w:cs="Times New Roman"/>
          <w:w w:val="105"/>
          <w:sz w:val="24"/>
          <w:szCs w:val="24"/>
        </w:rPr>
        <w:t>зы диктуют необходимость укреп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ления обороноспособности нашей Родины и повышения боеспособности её вооружённых защитников 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достойному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обществу,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 подготовки старшеклассни</w:t>
      </w:r>
      <w:r>
        <w:rPr>
          <w:rFonts w:ascii="Times New Roman" w:hAnsi="Times New Roman" w:cs="Times New Roman"/>
          <w:w w:val="105"/>
          <w:sz w:val="24"/>
          <w:szCs w:val="24"/>
        </w:rPr>
        <w:t>ков к честному выполнению воин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ского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долга .</w:t>
      </w:r>
    </w:p>
    <w:p w:rsidR="006D46B1" w:rsidRPr="00721D64" w:rsidRDefault="00721D64">
      <w:pPr>
        <w:pStyle w:val="a3"/>
        <w:spacing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Растёт общественный запро</w:t>
      </w:r>
      <w:r>
        <w:rPr>
          <w:rFonts w:ascii="Times New Roman" w:hAnsi="Times New Roman" w:cs="Times New Roman"/>
          <w:w w:val="105"/>
          <w:sz w:val="24"/>
          <w:szCs w:val="24"/>
        </w:rPr>
        <w:t>с на качественное совершенство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вание системы военно-патриотического воспитания,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наполне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ние её конкретным содержанием, обучение допри</w:t>
      </w:r>
      <w:r>
        <w:rPr>
          <w:rFonts w:ascii="Times New Roman" w:hAnsi="Times New Roman" w:cs="Times New Roman"/>
          <w:w w:val="105"/>
          <w:sz w:val="24"/>
          <w:szCs w:val="24"/>
        </w:rPr>
        <w:t>зывной моло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дёжи знаниям, умениям и навыкам, отвечающим актуальным потребностям и уровню разв</w:t>
      </w:r>
      <w:r>
        <w:rPr>
          <w:rFonts w:ascii="Times New Roman" w:hAnsi="Times New Roman" w:cs="Times New Roman"/>
          <w:w w:val="105"/>
          <w:sz w:val="24"/>
          <w:szCs w:val="24"/>
        </w:rPr>
        <w:t>ития современной Российской ар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соответствующим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решаемым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сегодня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задачам .</w:t>
      </w:r>
    </w:p>
    <w:p w:rsidR="006D46B1" w:rsidRPr="00721D64" w:rsidRDefault="00721D64">
      <w:pPr>
        <w:pStyle w:val="a3"/>
        <w:spacing w:before="1" w:line="25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Также имеется необходимость приведения существующей системы обучения граждан начальным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lastRenderedPageBreak/>
        <w:t>знаниям в области обороны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подготовки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основам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соответствие с требованиями новой редак</w:t>
      </w:r>
      <w:r>
        <w:rPr>
          <w:rFonts w:ascii="Times New Roman" w:hAnsi="Times New Roman" w:cs="Times New Roman"/>
          <w:w w:val="105"/>
          <w:sz w:val="24"/>
          <w:szCs w:val="24"/>
        </w:rPr>
        <w:t>ции Федерального государственно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стандарта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образования .</w:t>
      </w:r>
    </w:p>
    <w:p w:rsidR="006D46B1" w:rsidRPr="00721D64" w:rsidRDefault="00721D64" w:rsidP="00721D64">
      <w:pPr>
        <w:pStyle w:val="a3"/>
        <w:spacing w:before="1"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Расширить знания обучающихся об обороне государства, со- ставе и структуре Вооружённых Сил Российской Федерации, овладеть начальными элементами тактической, инженерной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 технической подготовки, приобрести практические навыки обращения с оружием, оказания первой помощи на поле боя, действий</w:t>
      </w:r>
      <w:r w:rsidRPr="00721D6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721D6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радиационного,</w:t>
      </w:r>
      <w:r w:rsidRPr="00721D6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химического</w:t>
      </w:r>
      <w:r w:rsidRPr="00721D6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биологи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ческого заражения местност</w:t>
      </w:r>
      <w:r>
        <w:rPr>
          <w:rFonts w:ascii="Times New Roman" w:hAnsi="Times New Roman" w:cs="Times New Roman"/>
          <w:w w:val="105"/>
          <w:sz w:val="24"/>
          <w:szCs w:val="24"/>
        </w:rPr>
        <w:t>и, получить физическую и психо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логическую закалку позволит проведение учебных сборов по программе внеурочной деятельности «Начальная военная под- готовка»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программа) .</w:t>
      </w:r>
    </w:p>
    <w:p w:rsidR="006D46B1" w:rsidRPr="00721D64" w:rsidRDefault="00721D64">
      <w:pPr>
        <w:pStyle w:val="a3"/>
        <w:spacing w:before="2" w:line="249" w:lineRule="auto"/>
        <w:ind w:left="170" w:right="171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сборы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основам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организуются в соответствии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 Федеральным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законом от 28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марта 1998 г .</w:t>
      </w:r>
    </w:p>
    <w:p w:rsidR="006D46B1" w:rsidRPr="00721D64" w:rsidRDefault="00721D64">
      <w:pPr>
        <w:pStyle w:val="a3"/>
        <w:spacing w:before="5" w:line="252" w:lineRule="auto"/>
        <w:ind w:left="170" w:right="16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№ 53-ФЗ «О воинской обязан</w:t>
      </w:r>
      <w:r>
        <w:rPr>
          <w:rFonts w:ascii="Times New Roman" w:hAnsi="Times New Roman" w:cs="Times New Roman"/>
          <w:w w:val="105"/>
          <w:sz w:val="24"/>
          <w:szCs w:val="24"/>
        </w:rPr>
        <w:t>ности и военной службе», поста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новлением Правительства Российской Федерации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31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декабря 1999 г . № 1441 «Об утверждении Положения о подготовке граждан Российской Федерации 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службе»,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Концепцией федеральной системы подготовки граждан Российской Федерации к военной службе на период до 2030 года, утверждённой распоряжением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 3 февраля 2010 г . № 134-р, Приказом Министерства обороны Российской Федерации и Министерства образования и науки Российской Федерации от 24 февраля 2010 г . № 96/134 «Об утверждении инструкции об организации обучения граждан Российской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начальным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знаниям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обороны и их подготовки по основам военной службы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ных учреждениях среднего (полного) общего образования, образовательных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lastRenderedPageBreak/>
        <w:t>учреждениях профессионального и среднего профессионального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пунктах» .</w:t>
      </w:r>
    </w:p>
    <w:p w:rsidR="006D46B1" w:rsidRPr="00721D64" w:rsidRDefault="00721D64">
      <w:pPr>
        <w:pStyle w:val="a3"/>
        <w:spacing w:line="25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 программе конкретизируется содержание тем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приводит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721D6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последовательность</w:t>
      </w:r>
      <w:r w:rsidRPr="00721D64">
        <w:rPr>
          <w:rFonts w:ascii="Times New Roman" w:hAnsi="Times New Roman" w:cs="Times New Roman"/>
          <w:spacing w:val="7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7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721D64">
        <w:rPr>
          <w:rFonts w:ascii="Times New Roman" w:hAnsi="Times New Roman" w:cs="Times New Roman"/>
          <w:spacing w:val="7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7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721D64">
        <w:rPr>
          <w:rFonts w:ascii="Times New Roman" w:hAnsi="Times New Roman" w:cs="Times New Roman"/>
          <w:spacing w:val="7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межпредметных и внутрипредметных связей,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логики учебного процесса, воз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растных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обучающихся .</w:t>
      </w:r>
    </w:p>
    <w:p w:rsidR="006D46B1" w:rsidRPr="00721D64" w:rsidRDefault="00721D64">
      <w:pPr>
        <w:pStyle w:val="a3"/>
        <w:spacing w:line="252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Программа предусматрива</w:t>
      </w:r>
      <w:r>
        <w:rPr>
          <w:rFonts w:ascii="Times New Roman" w:hAnsi="Times New Roman" w:cs="Times New Roman"/>
          <w:w w:val="110"/>
          <w:sz w:val="24"/>
          <w:szCs w:val="24"/>
        </w:rPr>
        <w:t>ет изучение военного дела в объ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ёме одиночной подготовки военнослужащего мотострелковых войск,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позволяет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короткие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сроки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овладеть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выками, необходимыми для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скорейшей адаптации при призы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ве на военную службу и при поступлении в высшие учебные заведения Минобороны России, Россгвардии,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МВД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России, МЧС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ФСБ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России .</w:t>
      </w:r>
    </w:p>
    <w:p w:rsidR="006D46B1" w:rsidRPr="00721D64" w:rsidRDefault="00721D64">
      <w:pPr>
        <w:pStyle w:val="3"/>
        <w:spacing w:before="226" w:line="25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bookmark2"/>
      <w:bookmarkEnd w:id="5"/>
      <w:r w:rsidRPr="00721D64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Pr="00721D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ЗАДАЧИ</w:t>
      </w:r>
      <w:r w:rsidRPr="00721D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КУРСА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ВНЕУРОЧНОЙ</w:t>
      </w:r>
      <w:r w:rsidRPr="00721D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ДЕЯТЕЛЬНОСТИ</w:t>
      </w:r>
    </w:p>
    <w:p w:rsidR="006D46B1" w:rsidRPr="00721D64" w:rsidRDefault="00721D64">
      <w:pPr>
        <w:pStyle w:val="3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_bookmark3"/>
      <w:bookmarkEnd w:id="6"/>
      <w:r w:rsidRPr="00721D64">
        <w:rPr>
          <w:rFonts w:ascii="Times New Roman" w:hAnsi="Times New Roman" w:cs="Times New Roman"/>
          <w:w w:val="90"/>
          <w:sz w:val="24"/>
          <w:szCs w:val="24"/>
        </w:rPr>
        <w:t>«НАЧАЛЬНАЯ</w:t>
      </w:r>
      <w:r w:rsidRPr="00721D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ВОЕННАЯ</w:t>
      </w:r>
      <w:r w:rsidRPr="00721D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</w:t>
      </w:r>
    </w:p>
    <w:p w:rsidR="006D46B1" w:rsidRPr="00721D64" w:rsidRDefault="00721D64">
      <w:pPr>
        <w:pStyle w:val="a3"/>
        <w:spacing w:before="121" w:line="252" w:lineRule="auto"/>
        <w:ind w:left="170" w:right="163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110"/>
          <w:sz w:val="24"/>
          <w:szCs w:val="24"/>
        </w:rPr>
        <w:t xml:space="preserve">Цель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— расширение и практическое закрепление знаний, умений и навыков военного дела, полученных при освоении раздела «Основы военной службы» федеральной рабочей про- граммы среднего общего образования «Основы безопасности жизнедеятельности»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D46B1" w:rsidRPr="00721D64" w:rsidRDefault="00721D64">
      <w:pPr>
        <w:spacing w:before="86" w:line="244" w:lineRule="auto"/>
        <w:ind w:left="396" w:right="3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достижение этой цели направлены следующие </w:t>
      </w:r>
      <w:r w:rsidRPr="00721D64">
        <w:rPr>
          <w:rFonts w:ascii="Times New Roman" w:hAnsi="Times New Roman" w:cs="Times New Roman"/>
          <w:b/>
          <w:w w:val="110"/>
          <w:sz w:val="24"/>
          <w:szCs w:val="24"/>
        </w:rPr>
        <w:t>задачи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  <w:r w:rsidRPr="00721D64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Образовательные:</w:t>
      </w:r>
    </w:p>
    <w:p w:rsidR="006D46B1" w:rsidRPr="00721D64" w:rsidRDefault="00721D64">
      <w:pPr>
        <w:pStyle w:val="a5"/>
        <w:numPr>
          <w:ilvl w:val="0"/>
          <w:numId w:val="5"/>
        </w:numPr>
        <w:tabs>
          <w:tab w:val="left" w:pos="601"/>
        </w:tabs>
        <w:spacing w:before="3" w:line="242" w:lineRule="auto"/>
        <w:ind w:right="16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Создать условия для приобретения обучающимися новых знаний,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компетенций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обороны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жизнедеятельности .</w:t>
      </w:r>
    </w:p>
    <w:p w:rsidR="006D46B1" w:rsidRPr="00721D64" w:rsidRDefault="00721D64">
      <w:pPr>
        <w:pStyle w:val="a5"/>
        <w:numPr>
          <w:ilvl w:val="0"/>
          <w:numId w:val="5"/>
        </w:numPr>
        <w:tabs>
          <w:tab w:val="left" w:pos="611"/>
        </w:tabs>
        <w:spacing w:before="9" w:line="249" w:lineRule="auto"/>
        <w:ind w:right="16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. Углубить и обеспечить </w:t>
      </w:r>
      <w:r>
        <w:rPr>
          <w:rFonts w:ascii="Times New Roman" w:hAnsi="Times New Roman" w:cs="Times New Roman"/>
          <w:w w:val="105"/>
          <w:sz w:val="24"/>
          <w:szCs w:val="24"/>
        </w:rPr>
        <w:t>практическое закрепление теоре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тических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занятиях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«Основы безопасности жизнедеятельности» в образовательных орга</w:t>
      </w:r>
      <w:r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изациях, приобретение практических навыков, необходимых юношам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быстрой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адаптации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службе,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знакомство с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lastRenderedPageBreak/>
        <w:t>вооружением и военной техникой, основными видами боевых действий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военнослужащих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ях,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стрельб .</w:t>
      </w:r>
    </w:p>
    <w:p w:rsidR="006D46B1" w:rsidRPr="00721D64" w:rsidRDefault="00721D64">
      <w:pPr>
        <w:pStyle w:val="a5"/>
        <w:numPr>
          <w:ilvl w:val="0"/>
          <w:numId w:val="5"/>
        </w:numPr>
        <w:tabs>
          <w:tab w:val="left" w:pos="625"/>
        </w:tabs>
        <w:spacing w:line="249" w:lineRule="auto"/>
        <w:ind w:right="16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Расширить знания об истории, назначении и структуре Вооружённых Сил Российской Федерации, дать участникам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сборов необходимые знания 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повседневной жизни и быте воен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нослужащих и практические навыки в этом направлении, сформировать понимание роли дисциплины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воинских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уста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Вооружённых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Сил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Федерации .</w:t>
      </w:r>
    </w:p>
    <w:p w:rsidR="006D46B1" w:rsidRPr="00721D64" w:rsidRDefault="00721D64">
      <w:pPr>
        <w:pStyle w:val="a5"/>
        <w:numPr>
          <w:ilvl w:val="0"/>
          <w:numId w:val="5"/>
        </w:numPr>
        <w:tabs>
          <w:tab w:val="left" w:pos="675"/>
        </w:tabs>
        <w:spacing w:line="249" w:lineRule="auto"/>
        <w:ind w:right="16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. Обеспечить изучен</w:t>
      </w:r>
      <w:r>
        <w:rPr>
          <w:rFonts w:ascii="Times New Roman" w:hAnsi="Times New Roman" w:cs="Times New Roman"/>
          <w:w w:val="110"/>
          <w:sz w:val="24"/>
          <w:szCs w:val="24"/>
        </w:rPr>
        <w:t>ие основных положений законода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</w:t>
      </w:r>
      <w:r w:rsidRPr="00721D64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службы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призыву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добровольном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порядке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(по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кон- тракту), пребывании в запасе</w:t>
      </w:r>
      <w:r>
        <w:rPr>
          <w:rFonts w:ascii="Times New Roman" w:hAnsi="Times New Roman" w:cs="Times New Roman"/>
          <w:w w:val="110"/>
          <w:sz w:val="24"/>
          <w:szCs w:val="24"/>
        </w:rPr>
        <w:t>, правах, обязанностях и ответ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ственности военнослужащих и граждан, находящихся в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за- пасе</w:t>
      </w:r>
      <w:r w:rsidRPr="00721D6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D46B1" w:rsidRPr="00721D64" w:rsidRDefault="00721D64">
      <w:pPr>
        <w:pStyle w:val="a5"/>
        <w:numPr>
          <w:ilvl w:val="0"/>
          <w:numId w:val="5"/>
        </w:numPr>
        <w:tabs>
          <w:tab w:val="left" w:pos="577"/>
        </w:tabs>
        <w:spacing w:line="249" w:lineRule="auto"/>
        <w:ind w:right="167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Создать условия для изучения основ безопасности военной службы, конструкции и правил обращения с боевым ручным стрелковым оружием, основ тактической,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строевой,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инженер- ной подготовки, основ оказа</w:t>
      </w:r>
      <w:r>
        <w:rPr>
          <w:rFonts w:ascii="Times New Roman" w:hAnsi="Times New Roman" w:cs="Times New Roman"/>
          <w:w w:val="105"/>
          <w:sz w:val="24"/>
          <w:szCs w:val="24"/>
        </w:rPr>
        <w:t>ния первой помощи, вопросов ра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диационной, химической и биологической защиты войск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ос-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связи .</w:t>
      </w:r>
    </w:p>
    <w:p w:rsidR="006D46B1" w:rsidRPr="00721D64" w:rsidRDefault="00721D64">
      <w:pPr>
        <w:pStyle w:val="4"/>
        <w:spacing w:line="222" w:lineRule="exact"/>
        <w:ind w:left="396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2"/>
          <w:sz w:val="24"/>
          <w:szCs w:val="24"/>
        </w:rPr>
        <w:t>Воспитательные:</w:t>
      </w:r>
    </w:p>
    <w:p w:rsidR="006D46B1" w:rsidRPr="00721D64" w:rsidRDefault="00721D64">
      <w:pPr>
        <w:pStyle w:val="a3"/>
        <w:spacing w:line="249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1 .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Содействовать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морально-политических и психологических качеств гражданина, необходимых для про- хождения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 .</w:t>
      </w:r>
    </w:p>
    <w:p w:rsidR="006D46B1" w:rsidRPr="00721D64" w:rsidRDefault="00721D64">
      <w:pPr>
        <w:pStyle w:val="a5"/>
        <w:numPr>
          <w:ilvl w:val="0"/>
          <w:numId w:val="4"/>
        </w:numPr>
        <w:tabs>
          <w:tab w:val="left" w:pos="603"/>
        </w:tabs>
        <w:spacing w:line="249" w:lineRule="auto"/>
        <w:ind w:right="16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. Обеспечить воспитание </w:t>
      </w:r>
      <w:r>
        <w:rPr>
          <w:rFonts w:ascii="Times New Roman" w:hAnsi="Times New Roman" w:cs="Times New Roman"/>
          <w:w w:val="105"/>
          <w:sz w:val="24"/>
          <w:szCs w:val="24"/>
        </w:rPr>
        <w:t>у обучающихся патриотизма, глу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бокого уважения к государственным символам Российской Федерации, историческому и ку</w:t>
      </w:r>
      <w:r>
        <w:rPr>
          <w:rFonts w:ascii="Times New Roman" w:hAnsi="Times New Roman" w:cs="Times New Roman"/>
          <w:w w:val="105"/>
          <w:sz w:val="24"/>
          <w:szCs w:val="24"/>
        </w:rPr>
        <w:t>льтурному прошлому России, гор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дости за свою страну, Вооружённые Силы и их боевые традиции, готовности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рядах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Родины .</w:t>
      </w:r>
    </w:p>
    <w:p w:rsidR="006D46B1" w:rsidRPr="00721D64" w:rsidRDefault="006D46B1">
      <w:pPr>
        <w:pStyle w:val="a5"/>
        <w:spacing w:line="249" w:lineRule="auto"/>
        <w:rPr>
          <w:rFonts w:ascii="Times New Roman" w:hAnsi="Times New Roman" w:cs="Times New Roman"/>
          <w:sz w:val="24"/>
          <w:szCs w:val="24"/>
        </w:rPr>
        <w:sectPr w:rsidR="006D46B1" w:rsidRPr="00721D64">
          <w:footerReference w:type="even" r:id="rId9"/>
          <w:footerReference w:type="default" r:id="rId10"/>
          <w:pgSz w:w="7840" w:h="12020"/>
          <w:pgMar w:top="580" w:right="566" w:bottom="900" w:left="566" w:header="0" w:footer="706" w:gutter="0"/>
          <w:cols w:space="720"/>
        </w:sectPr>
      </w:pPr>
    </w:p>
    <w:p w:rsidR="006D46B1" w:rsidRPr="00721D64" w:rsidRDefault="00721D64">
      <w:pPr>
        <w:pStyle w:val="a5"/>
        <w:numPr>
          <w:ilvl w:val="0"/>
          <w:numId w:val="4"/>
        </w:numPr>
        <w:tabs>
          <w:tab w:val="left" w:pos="627"/>
        </w:tabs>
        <w:spacing w:before="86" w:line="249" w:lineRule="auto"/>
        <w:ind w:right="167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Способствовать профес</w:t>
      </w:r>
      <w:r>
        <w:rPr>
          <w:rFonts w:ascii="Times New Roman" w:hAnsi="Times New Roman" w:cs="Times New Roman"/>
          <w:w w:val="105"/>
          <w:sz w:val="24"/>
          <w:szCs w:val="24"/>
        </w:rPr>
        <w:t>сиональной ориентации, укрепле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нию нравственных ориентиров и формированию положительной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защитника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Родины .</w:t>
      </w:r>
    </w:p>
    <w:p w:rsidR="006D46B1" w:rsidRPr="00721D64" w:rsidRDefault="00721D64">
      <w:pPr>
        <w:pStyle w:val="4"/>
        <w:spacing w:before="1"/>
        <w:ind w:left="396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Развивающие:</w:t>
      </w:r>
    </w:p>
    <w:p w:rsidR="006D46B1" w:rsidRPr="00721D64" w:rsidRDefault="00721D64">
      <w:pPr>
        <w:pStyle w:val="a5"/>
        <w:numPr>
          <w:ilvl w:val="0"/>
          <w:numId w:val="3"/>
        </w:numPr>
        <w:tabs>
          <w:tab w:val="left" w:pos="598"/>
        </w:tabs>
        <w:spacing w:before="11" w:line="249" w:lineRule="auto"/>
        <w:ind w:right="167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Способствовать формированию 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активности .</w:t>
      </w:r>
    </w:p>
    <w:p w:rsidR="006D46B1" w:rsidRPr="00721D64" w:rsidRDefault="00721D64">
      <w:pPr>
        <w:pStyle w:val="a5"/>
        <w:numPr>
          <w:ilvl w:val="0"/>
          <w:numId w:val="3"/>
        </w:numPr>
        <w:tabs>
          <w:tab w:val="left" w:pos="598"/>
        </w:tabs>
        <w:spacing w:before="4" w:line="247" w:lineRule="auto"/>
        <w:ind w:right="16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Содействовать формированию знаний о правилах поведения военнослужащих,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воинской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вежливости,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основах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воинско</w:t>
      </w:r>
      <w:r>
        <w:rPr>
          <w:rFonts w:ascii="Times New Roman" w:hAnsi="Times New Roman" w:cs="Times New Roman"/>
          <w:w w:val="105"/>
          <w:sz w:val="24"/>
          <w:szCs w:val="24"/>
        </w:rPr>
        <w:t>г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этикета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воинских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ритуалов .</w:t>
      </w:r>
    </w:p>
    <w:p w:rsidR="006D46B1" w:rsidRPr="00721D64" w:rsidRDefault="00721D64">
      <w:pPr>
        <w:pStyle w:val="a5"/>
        <w:numPr>
          <w:ilvl w:val="0"/>
          <w:numId w:val="3"/>
        </w:numPr>
        <w:tabs>
          <w:tab w:val="left" w:pos="608"/>
        </w:tabs>
        <w:spacing w:before="10" w:line="247" w:lineRule="auto"/>
        <w:ind w:right="16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Способствовать военно-профессиональной ориентации на овладение военно-учётным</w:t>
      </w:r>
      <w:r>
        <w:rPr>
          <w:rFonts w:ascii="Times New Roman" w:hAnsi="Times New Roman" w:cs="Times New Roman"/>
          <w:w w:val="105"/>
          <w:sz w:val="24"/>
          <w:szCs w:val="24"/>
        </w:rPr>
        <w:t>и специальностями и выбору про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фессии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офицера .</w:t>
      </w:r>
    </w:p>
    <w:p w:rsidR="006D46B1" w:rsidRPr="00721D64" w:rsidRDefault="00721D64">
      <w:pPr>
        <w:pStyle w:val="a5"/>
        <w:numPr>
          <w:ilvl w:val="0"/>
          <w:numId w:val="3"/>
        </w:numPr>
        <w:tabs>
          <w:tab w:val="left" w:pos="627"/>
        </w:tabs>
        <w:spacing w:before="5" w:line="249" w:lineRule="auto"/>
        <w:ind w:right="167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Создать условия для формирования у обучающихс</w:t>
      </w:r>
      <w:r>
        <w:rPr>
          <w:rFonts w:ascii="Times New Roman" w:hAnsi="Times New Roman" w:cs="Times New Roman"/>
          <w:w w:val="105"/>
          <w:sz w:val="24"/>
          <w:szCs w:val="24"/>
        </w:rPr>
        <w:t>я по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требности в здоровом образе жизни и желания быть полезным своей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Родине .</w:t>
      </w:r>
    </w:p>
    <w:p w:rsidR="006D46B1" w:rsidRPr="00721D64" w:rsidRDefault="00721D64">
      <w:pPr>
        <w:pStyle w:val="a5"/>
        <w:numPr>
          <w:ilvl w:val="0"/>
          <w:numId w:val="3"/>
        </w:numPr>
        <w:tabs>
          <w:tab w:val="left" w:pos="656"/>
        </w:tabs>
        <w:spacing w:before="6" w:line="247" w:lineRule="auto"/>
        <w:ind w:right="169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Создать условия для самореализации личности путём включения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разнообразные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деятельности .</w:t>
      </w:r>
    </w:p>
    <w:p w:rsidR="006D46B1" w:rsidRPr="00721D64" w:rsidRDefault="00721D64">
      <w:pPr>
        <w:pStyle w:val="a5"/>
        <w:numPr>
          <w:ilvl w:val="0"/>
          <w:numId w:val="3"/>
        </w:numPr>
        <w:tabs>
          <w:tab w:val="left" w:pos="620"/>
        </w:tabs>
        <w:spacing w:before="4" w:line="249" w:lineRule="auto"/>
        <w:ind w:right="16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. Способствовать формированию и развитию навыков общения и взаимодействия в совместной коллективной деятельности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6D46B1">
      <w:pPr>
        <w:pStyle w:val="a3"/>
        <w:spacing w:before="2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3"/>
        <w:spacing w:line="254" w:lineRule="exact"/>
        <w:rPr>
          <w:rFonts w:ascii="Times New Roman" w:hAnsi="Times New Roman" w:cs="Times New Roman"/>
          <w:sz w:val="24"/>
          <w:szCs w:val="24"/>
        </w:rPr>
      </w:pPr>
      <w:bookmarkStart w:id="7" w:name="_bookmark4"/>
      <w:bookmarkEnd w:id="7"/>
      <w:r w:rsidRPr="00721D64">
        <w:rPr>
          <w:rFonts w:ascii="Times New Roman" w:hAnsi="Times New Roman" w:cs="Times New Roman"/>
          <w:w w:val="90"/>
          <w:sz w:val="24"/>
          <w:szCs w:val="24"/>
        </w:rPr>
        <w:t>МЕСТО</w:t>
      </w:r>
      <w:r w:rsidRPr="00721D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КУРСА</w:t>
      </w:r>
      <w:r w:rsidRPr="00721D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ВНЕУРОЧНОЙ</w:t>
      </w:r>
      <w:r w:rsidRPr="00721D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ДЕЯТЕЛЬНОСТИ</w:t>
      </w:r>
    </w:p>
    <w:p w:rsidR="006D46B1" w:rsidRPr="00721D64" w:rsidRDefault="00721D64">
      <w:pPr>
        <w:pStyle w:val="3"/>
        <w:spacing w:line="254" w:lineRule="exact"/>
        <w:rPr>
          <w:rFonts w:ascii="Times New Roman" w:hAnsi="Times New Roman" w:cs="Times New Roman"/>
          <w:sz w:val="24"/>
          <w:szCs w:val="24"/>
        </w:rPr>
      </w:pPr>
      <w:bookmarkStart w:id="8" w:name="_bookmark5"/>
      <w:bookmarkEnd w:id="8"/>
      <w:r w:rsidRPr="00721D64">
        <w:rPr>
          <w:rFonts w:ascii="Times New Roman" w:hAnsi="Times New Roman" w:cs="Times New Roman"/>
          <w:spacing w:val="-6"/>
          <w:sz w:val="24"/>
          <w:szCs w:val="24"/>
        </w:rPr>
        <w:t>«НАЧАЛЬНАЯ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>ВОЕННАЯ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>ПОДГОТОВКА»</w:t>
      </w:r>
      <w:r w:rsidRPr="00721D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>УЧЕБНОМ</w:t>
      </w:r>
      <w:r w:rsidRPr="00721D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>ПЛАНЕ</w:t>
      </w:r>
    </w:p>
    <w:p w:rsidR="006D46B1" w:rsidRPr="00721D64" w:rsidRDefault="00721D64">
      <w:pPr>
        <w:pStyle w:val="a3"/>
        <w:spacing w:before="116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Программа ориентирована на обучающихся 10 классов обще- образовательных организаций, обучающихся 1-го и 2-го курсов образовательных организаций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среднего профессионального об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разования</w:t>
      </w:r>
      <w:r w:rsidRPr="00721D6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4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Программа рассчитана на 34 часов, в рамках которых пред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1" w:line="249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Учебный процесс осуществляется в соответствии с учебным планом, распорядком дня и предполагает геймификацию (объединение всех элементов образовательно-воспитательного процесса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единый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игровой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сценарий) .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проводятся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 практико-ориентированном формате . По итогам обучения це- лесообразно проведение ком</w:t>
      </w:r>
      <w:r>
        <w:rPr>
          <w:rFonts w:ascii="Times New Roman" w:hAnsi="Times New Roman" w:cs="Times New Roman"/>
          <w:w w:val="105"/>
          <w:sz w:val="24"/>
          <w:szCs w:val="24"/>
        </w:rPr>
        <w:t>плексного занятия, предусматри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вающего демонстрацию обучающимися компет</w:t>
      </w:r>
      <w:r>
        <w:rPr>
          <w:rFonts w:ascii="Times New Roman" w:hAnsi="Times New Roman" w:cs="Times New Roman"/>
          <w:w w:val="105"/>
          <w:sz w:val="24"/>
          <w:szCs w:val="24"/>
        </w:rPr>
        <w:t>енций, сформи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рованных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программы .</w:t>
      </w:r>
    </w:p>
    <w:p w:rsidR="006D46B1" w:rsidRPr="00721D64" w:rsidRDefault="00721D64">
      <w:pPr>
        <w:pStyle w:val="3"/>
        <w:spacing w:before="80"/>
        <w:rPr>
          <w:rFonts w:ascii="Times New Roman" w:hAnsi="Times New Roman" w:cs="Times New Roman"/>
          <w:sz w:val="24"/>
          <w:szCs w:val="24"/>
        </w:rPr>
      </w:pPr>
      <w:bookmarkStart w:id="9" w:name="_bookmark6"/>
      <w:bookmarkEnd w:id="9"/>
      <w:r w:rsidRPr="00721D64">
        <w:rPr>
          <w:rFonts w:ascii="Times New Roman" w:hAnsi="Times New Roman" w:cs="Times New Roman"/>
          <w:w w:val="90"/>
          <w:sz w:val="24"/>
          <w:szCs w:val="24"/>
        </w:rPr>
        <w:t>ПОДХОДЫ</w:t>
      </w:r>
      <w:r w:rsidRPr="00721D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РАБОТЕ</w:t>
      </w:r>
      <w:r w:rsidRPr="00721D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ПРОГРАММОЙ</w:t>
      </w:r>
    </w:p>
    <w:p w:rsidR="006D46B1" w:rsidRPr="00721D64" w:rsidRDefault="00721D64">
      <w:pPr>
        <w:pStyle w:val="a3"/>
        <w:spacing w:before="124"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Поставленные задачи достигаются через комплексный под-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ход, объединяющий содержат</w:t>
      </w:r>
      <w:r>
        <w:rPr>
          <w:rFonts w:ascii="Times New Roman" w:hAnsi="Times New Roman" w:cs="Times New Roman"/>
          <w:w w:val="105"/>
          <w:sz w:val="24"/>
          <w:szCs w:val="24"/>
        </w:rPr>
        <w:t>ельные блоки: базовый и темати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ческий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44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105"/>
          <w:sz w:val="24"/>
          <w:szCs w:val="24"/>
        </w:rPr>
        <w:t xml:space="preserve">Базовый блок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предусматривает решение традиционных за- дач приобретения обучающимися знаний, умений и навыков, необходимых для личностной и профессиональной самореализации старшеклассника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44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sz w:val="24"/>
          <w:szCs w:val="24"/>
        </w:rPr>
        <w:t xml:space="preserve">Учебный план программы сборов </w:t>
      </w:r>
      <w:r w:rsidRPr="00721D64">
        <w:rPr>
          <w:rFonts w:ascii="Times New Roman" w:hAnsi="Times New Roman" w:cs="Times New Roman"/>
          <w:sz w:val="24"/>
          <w:szCs w:val="24"/>
        </w:rPr>
        <w:t>выполняетс</w:t>
      </w:r>
      <w:r>
        <w:rPr>
          <w:rFonts w:ascii="Times New Roman" w:hAnsi="Times New Roman" w:cs="Times New Roman"/>
          <w:sz w:val="24"/>
          <w:szCs w:val="24"/>
        </w:rPr>
        <w:t>я через основ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ные занятия по девяти учеб</w:t>
      </w:r>
      <w:r>
        <w:rPr>
          <w:rFonts w:ascii="Times New Roman" w:hAnsi="Times New Roman" w:cs="Times New Roman"/>
          <w:w w:val="110"/>
          <w:sz w:val="24"/>
          <w:szCs w:val="24"/>
        </w:rPr>
        <w:t>ным модулям: тактическая подго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товка,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огневая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подготовка,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технической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подготовки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 связи,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инженерная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подготовка,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радиационная,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химическая и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биологическая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защита,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первая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помощь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(тактическая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медицина), общевоинские уставы, ст</w:t>
      </w:r>
      <w:r>
        <w:rPr>
          <w:rFonts w:ascii="Times New Roman" w:hAnsi="Times New Roman" w:cs="Times New Roman"/>
          <w:w w:val="110"/>
          <w:sz w:val="24"/>
          <w:szCs w:val="24"/>
        </w:rPr>
        <w:t>роевая подготовка, основы безо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пасности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службы .</w:t>
      </w:r>
    </w:p>
    <w:p w:rsidR="006D46B1" w:rsidRPr="00721D64" w:rsidRDefault="00721D64">
      <w:pPr>
        <w:spacing w:before="1" w:line="244" w:lineRule="auto"/>
        <w:ind w:left="170" w:right="16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sz w:val="24"/>
          <w:szCs w:val="24"/>
        </w:rPr>
        <w:t>Тематический блок (вариативный компонент образователь- ной программы «Патриот</w:t>
      </w:r>
      <w:r>
        <w:rPr>
          <w:rFonts w:ascii="Times New Roman" w:hAnsi="Times New Roman" w:cs="Times New Roman"/>
          <w:b/>
          <w:sz w:val="24"/>
          <w:szCs w:val="24"/>
        </w:rPr>
        <w:t>ическое воспитание и профессио</w:t>
      </w:r>
      <w:r w:rsidRPr="00721D64">
        <w:rPr>
          <w:rFonts w:ascii="Times New Roman" w:hAnsi="Times New Roman" w:cs="Times New Roman"/>
          <w:b/>
          <w:sz w:val="24"/>
          <w:szCs w:val="24"/>
        </w:rPr>
        <w:t xml:space="preserve">нальная ориентация») </w:t>
      </w:r>
      <w:r w:rsidRPr="00721D64">
        <w:rPr>
          <w:rFonts w:ascii="Times New Roman" w:hAnsi="Times New Roman" w:cs="Times New Roman"/>
          <w:sz w:val="24"/>
          <w:szCs w:val="24"/>
        </w:rPr>
        <w:t>реализуется в форме комплекса мероприятий</w:t>
      </w:r>
      <w:r w:rsidRPr="00721D64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sz w:val="24"/>
          <w:szCs w:val="24"/>
        </w:rPr>
        <w:t>воспитания,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sz w:val="24"/>
          <w:szCs w:val="24"/>
        </w:rPr>
        <w:t>спортивно-массовой</w:t>
      </w:r>
      <w:r w:rsidRPr="00721D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и культурно-досуговой работы</w:t>
      </w:r>
      <w:r>
        <w:rPr>
          <w:rFonts w:ascii="Times New Roman" w:hAnsi="Times New Roman" w:cs="Times New Roman"/>
          <w:sz w:val="24"/>
          <w:szCs w:val="24"/>
        </w:rPr>
        <w:t>, а также профессиональной ори</w:t>
      </w:r>
      <w:r w:rsidRPr="00721D64">
        <w:rPr>
          <w:rFonts w:ascii="Times New Roman" w:hAnsi="Times New Roman" w:cs="Times New Roman"/>
          <w:sz w:val="24"/>
          <w:szCs w:val="24"/>
        </w:rPr>
        <w:t>ентации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.</w:t>
      </w:r>
    </w:p>
    <w:p w:rsidR="006D46B1" w:rsidRPr="00721D64" w:rsidRDefault="00721D64">
      <w:pPr>
        <w:pStyle w:val="a3"/>
        <w:spacing w:before="3"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В целях обеспечения соблюдения требований безопасности обучающимися предусмотрен комплекс </w:t>
      </w:r>
      <w:r>
        <w:rPr>
          <w:rFonts w:ascii="Times New Roman" w:hAnsi="Times New Roman" w:cs="Times New Roman"/>
          <w:w w:val="105"/>
          <w:sz w:val="24"/>
          <w:szCs w:val="24"/>
        </w:rPr>
        <w:t>мероприятий, включа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ющий в себя инструктаж в ходе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вводного занятия (в день заез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да), ознакомление с требованиями безопасности перед каждым занятием . Кроме того, заплан</w:t>
      </w:r>
      <w:r>
        <w:rPr>
          <w:rFonts w:ascii="Times New Roman" w:hAnsi="Times New Roman" w:cs="Times New Roman"/>
          <w:w w:val="105"/>
          <w:sz w:val="24"/>
          <w:szCs w:val="24"/>
        </w:rPr>
        <w:t>ировано изучение вопросов безо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пасного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обращения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оружием .</w:t>
      </w:r>
    </w:p>
    <w:p w:rsidR="006D46B1" w:rsidRPr="00721D64" w:rsidRDefault="00721D64">
      <w:pPr>
        <w:pStyle w:val="a3"/>
        <w:spacing w:before="1" w:line="244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Программа может быть реа</w:t>
      </w:r>
      <w:r>
        <w:rPr>
          <w:rFonts w:ascii="Times New Roman" w:hAnsi="Times New Roman" w:cs="Times New Roman"/>
          <w:w w:val="105"/>
          <w:sz w:val="24"/>
          <w:szCs w:val="24"/>
        </w:rPr>
        <w:t>лизована в течение одного учеб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ного года в форме проведения 5-дневных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базе учебно-методических центров военно-патриотического воспитания молодёжи «Аванг</w:t>
      </w:r>
      <w:r>
        <w:rPr>
          <w:rFonts w:ascii="Times New Roman" w:hAnsi="Times New Roman" w:cs="Times New Roman"/>
          <w:w w:val="105"/>
          <w:sz w:val="24"/>
          <w:szCs w:val="24"/>
        </w:rPr>
        <w:t>ард», соединений и воинских ча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стей Вооружённых Сил Российской Федерации, других войск, воинских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формирований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органов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местах,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соединения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 воинские части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отсутствуют,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организуются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организациях .</w:t>
      </w:r>
    </w:p>
    <w:p w:rsidR="006D46B1" w:rsidRPr="00721D64" w:rsidRDefault="00721D64">
      <w:pPr>
        <w:pStyle w:val="1"/>
        <w:spacing w:before="93" w:line="208" w:lineRule="auto"/>
        <w:ind w:right="1277"/>
        <w:rPr>
          <w:rFonts w:ascii="Times New Roman" w:hAnsi="Times New Roman" w:cs="Times New Roman"/>
        </w:rPr>
      </w:pPr>
      <w:r w:rsidRPr="00721D64">
        <w:rPr>
          <w:rFonts w:ascii="Times New Roman" w:hAnsi="Times New Roman" w:cs="Times New Roman"/>
          <w:w w:val="80"/>
        </w:rPr>
        <w:t xml:space="preserve">ПЛАНИРУЕМЫЕ РЕЗУЛЬТАТЫ ОСВОЕНИЯ КУРСА </w:t>
      </w:r>
      <w:r w:rsidRPr="00721D64">
        <w:rPr>
          <w:rFonts w:ascii="Times New Roman" w:hAnsi="Times New Roman" w:cs="Times New Roman"/>
          <w:w w:val="90"/>
        </w:rPr>
        <w:t>ВНЕУРОЧНОЙ ДЕЯТЕЛЬНОСТИ</w:t>
      </w:r>
    </w:p>
    <w:p w:rsidR="006D46B1" w:rsidRPr="00721D64" w:rsidRDefault="003B428C">
      <w:pPr>
        <w:spacing w:line="249" w:lineRule="exact"/>
        <w:ind w:lef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Graphic 14" o:spid="_x0000_s1066" style="position:absolute;left:0;text-align:left;margin-left:36.85pt;margin-top:15.15pt;width:317.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" path="m,l4032250,e" filled="f" strokeweight=".5pt">
            <v:path arrowok="t"/>
            <w10:wrap type="topAndBottom" anchorx="page"/>
          </v:shape>
        </w:pict>
      </w:r>
      <w:r w:rsidR="00721D64" w:rsidRPr="00721D64">
        <w:rPr>
          <w:rFonts w:ascii="Times New Roman" w:hAnsi="Times New Roman" w:cs="Times New Roman"/>
          <w:b/>
          <w:w w:val="85"/>
          <w:sz w:val="24"/>
          <w:szCs w:val="24"/>
        </w:rPr>
        <w:t>«НАЧАЛЬНАЯ</w:t>
      </w:r>
      <w:r w:rsidR="00721D64" w:rsidRPr="00721D6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b/>
          <w:w w:val="85"/>
          <w:sz w:val="24"/>
          <w:szCs w:val="24"/>
        </w:rPr>
        <w:t>ВОЕННАЯ</w:t>
      </w:r>
      <w:r w:rsidR="00721D64" w:rsidRPr="00721D6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ПОДГОТОВКА»</w:t>
      </w:r>
    </w:p>
    <w:p w:rsidR="006D46B1" w:rsidRPr="00721D64" w:rsidRDefault="00721D64">
      <w:pPr>
        <w:pStyle w:val="a3"/>
        <w:spacing w:before="147" w:line="244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выполнение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требова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ний, устанавливаемых ФГОС к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результатам освоения основной образовательной программы (личностным, метапредметным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предметным),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которые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должны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выпускники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завершении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обучения .</w:t>
      </w:r>
    </w:p>
    <w:p w:rsidR="006D46B1" w:rsidRPr="00721D64" w:rsidRDefault="00721D64">
      <w:pPr>
        <w:pStyle w:val="3"/>
        <w:spacing w:before="228"/>
        <w:rPr>
          <w:rFonts w:ascii="Times New Roman" w:hAnsi="Times New Roman" w:cs="Times New Roman"/>
          <w:sz w:val="24"/>
          <w:szCs w:val="24"/>
        </w:rPr>
      </w:pPr>
      <w:bookmarkStart w:id="10" w:name="_bookmark7"/>
      <w:bookmarkEnd w:id="10"/>
      <w:r w:rsidRPr="00721D64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721D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6D46B1" w:rsidRPr="00721D64" w:rsidRDefault="00721D64">
      <w:pPr>
        <w:pStyle w:val="a3"/>
        <w:spacing w:before="123"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достигаются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единстве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 воспитательной деятельности в соответствии с традиционны- ми российскими социокультурными и духовно-нравственными ценностями,</w:t>
      </w:r>
      <w:r w:rsidRPr="00721D64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принятыми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российском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обществе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нормами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поведения .</w:t>
      </w:r>
    </w:p>
    <w:p w:rsidR="006D46B1" w:rsidRPr="00721D64" w:rsidRDefault="00721D64">
      <w:pPr>
        <w:pStyle w:val="a3"/>
        <w:spacing w:before="5" w:line="244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Личностные результаты, формируемые в ходе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кур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са «Начальная военная подготовка», должны способствовать процессам самопознания, самовоспитания и саморазвития, раз- вития внутренней позиции </w:t>
      </w:r>
      <w:r>
        <w:rPr>
          <w:rFonts w:ascii="Times New Roman" w:hAnsi="Times New Roman" w:cs="Times New Roman"/>
          <w:w w:val="105"/>
          <w:sz w:val="24"/>
          <w:szCs w:val="24"/>
        </w:rPr>
        <w:t>личности, патриотизма, граждан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ственности и проявляться прежде всего в уважении к памяти защитников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Отечества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подвигам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Героев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Отечества,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закону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 правопорядку, человеку тру</w:t>
      </w:r>
      <w:r>
        <w:rPr>
          <w:rFonts w:ascii="Times New Roman" w:hAnsi="Times New Roman" w:cs="Times New Roman"/>
          <w:w w:val="105"/>
          <w:sz w:val="24"/>
          <w:szCs w:val="24"/>
        </w:rPr>
        <w:t>да и старшему поколению, гордо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сти за российские достиже</w:t>
      </w:r>
      <w:r>
        <w:rPr>
          <w:rFonts w:ascii="Times New Roman" w:hAnsi="Times New Roman" w:cs="Times New Roman"/>
          <w:w w:val="105"/>
          <w:sz w:val="24"/>
          <w:szCs w:val="24"/>
        </w:rPr>
        <w:t>ния, бережном отношении к куль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турному наследию и традициям многонационального народа Российской Федерации, готовности к осознанному исполнению воинского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долга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вооружённой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Отечества .</w:t>
      </w:r>
    </w:p>
    <w:p w:rsidR="006D46B1" w:rsidRPr="00721D64" w:rsidRDefault="00721D64">
      <w:pPr>
        <w:pStyle w:val="5"/>
        <w:spacing w:before="1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Гражданское</w:t>
      </w:r>
      <w:r w:rsidRPr="00721D64">
        <w:rPr>
          <w:spacing w:val="2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before="9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сформированность осознанного отношения к необходимости защиты Отечества, соблюдению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законодательства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Россий- ской Федерации в области обороны государства, воинской обязанности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службы;</w:t>
      </w:r>
    </w:p>
    <w:p w:rsidR="006D46B1" w:rsidRPr="00721D64" w:rsidRDefault="00721D64">
      <w:pPr>
        <w:pStyle w:val="a3"/>
        <w:spacing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осознание своих конституц</w:t>
      </w:r>
      <w:r>
        <w:rPr>
          <w:rFonts w:ascii="Times New Roman" w:hAnsi="Times New Roman" w:cs="Times New Roman"/>
          <w:w w:val="110"/>
          <w:sz w:val="24"/>
          <w:szCs w:val="24"/>
        </w:rPr>
        <w:t>ионных прав, обязанностей и от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ветственности по защите Отечества;</w:t>
      </w:r>
    </w:p>
    <w:p w:rsidR="006D46B1" w:rsidRPr="00721D64" w:rsidRDefault="00721D64">
      <w:pPr>
        <w:pStyle w:val="a3"/>
        <w:spacing w:before="1"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готовность противостоять и</w:t>
      </w:r>
      <w:r>
        <w:rPr>
          <w:rFonts w:ascii="Times New Roman" w:hAnsi="Times New Roman" w:cs="Times New Roman"/>
          <w:w w:val="105"/>
          <w:sz w:val="24"/>
          <w:szCs w:val="24"/>
        </w:rPr>
        <w:t>деологии экстремизма и террориз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ма, национализма и ксенофобии, дискриминации по социальным,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религиозным,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расовым,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национальным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признакам;</w:t>
      </w:r>
    </w:p>
    <w:p w:rsidR="006D46B1" w:rsidRPr="00721D64" w:rsidRDefault="00721D64">
      <w:pPr>
        <w:pStyle w:val="a3"/>
        <w:spacing w:line="242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3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7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взаимодействию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7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обществом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7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государством 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интересах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государства;</w:t>
      </w:r>
    </w:p>
    <w:p w:rsidR="006D46B1" w:rsidRPr="00721D64" w:rsidRDefault="00721D64">
      <w:pPr>
        <w:pStyle w:val="a3"/>
        <w:spacing w:before="4"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готовность к участию в деят</w:t>
      </w:r>
      <w:r>
        <w:rPr>
          <w:rFonts w:ascii="Times New Roman" w:hAnsi="Times New Roman" w:cs="Times New Roman"/>
          <w:w w:val="105"/>
          <w:sz w:val="24"/>
          <w:szCs w:val="24"/>
        </w:rPr>
        <w:t>ельности государственных, соци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альных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институтов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гражданского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общества 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государства .</w:t>
      </w:r>
    </w:p>
    <w:p w:rsidR="006D46B1" w:rsidRPr="00721D64" w:rsidRDefault="006D46B1">
      <w:pPr>
        <w:pStyle w:val="a3"/>
        <w:spacing w:line="244" w:lineRule="auto"/>
        <w:rPr>
          <w:rFonts w:ascii="Times New Roman" w:hAnsi="Times New Roman" w:cs="Times New Roman"/>
          <w:sz w:val="24"/>
          <w:szCs w:val="24"/>
        </w:rPr>
        <w:sectPr w:rsidR="006D46B1" w:rsidRPr="00721D64">
          <w:pgSz w:w="7840" w:h="12020"/>
          <w:pgMar w:top="580" w:right="566" w:bottom="900" w:left="566" w:header="0" w:footer="718" w:gutter="0"/>
          <w:cols w:space="720"/>
        </w:sectPr>
      </w:pPr>
    </w:p>
    <w:p w:rsidR="006D46B1" w:rsidRPr="00721D64" w:rsidRDefault="00721D64">
      <w:pPr>
        <w:pStyle w:val="5"/>
        <w:spacing w:before="67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Патриотическое</w:t>
      </w:r>
      <w:r w:rsidRPr="00721D64">
        <w:rPr>
          <w:spacing w:val="25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before="12" w:line="249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сформированность российской гражданской идентичности, уважения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народу,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памяти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защитников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Родины и боевым подвигам Героев Отечества, гордости за свою Роди- ну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Вооружённые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Силы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прошлое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настоящее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армии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флота;</w:t>
      </w:r>
    </w:p>
    <w:p w:rsidR="006D46B1" w:rsidRPr="00721D64" w:rsidRDefault="00721D64">
      <w:pPr>
        <w:pStyle w:val="a3"/>
        <w:spacing w:line="249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ценностное отношение к государственным и военным симво- лам, историческому наследию, дням воинской славы, боевым традициям Вооружённых Сил Российской Федерации, достижениям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обороны;</w:t>
      </w:r>
    </w:p>
    <w:p w:rsidR="006D46B1" w:rsidRPr="00721D64" w:rsidRDefault="00721D64">
      <w:pPr>
        <w:pStyle w:val="a3"/>
        <w:spacing w:line="249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сформированность чувства ответственности перед Родиной, идейная убеждённость и готовность к служению и защите Отечества,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судьбу .</w:t>
      </w:r>
    </w:p>
    <w:p w:rsidR="006D46B1" w:rsidRPr="00721D64" w:rsidRDefault="00721D64">
      <w:pPr>
        <w:pStyle w:val="5"/>
        <w:spacing w:line="227" w:lineRule="exact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Духовно-нравственное</w:t>
      </w:r>
      <w:r w:rsidRPr="00721D64">
        <w:rPr>
          <w:spacing w:val="49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line="247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-5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духовных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народа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россий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ского воинства;</w:t>
      </w:r>
    </w:p>
    <w:p w:rsidR="006D46B1" w:rsidRPr="00721D64" w:rsidRDefault="00721D64">
      <w:pPr>
        <w:pStyle w:val="a3"/>
        <w:spacing w:before="1" w:line="249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представления о принципах гуманизма, правилах и методах ведени</w:t>
      </w:r>
      <w:r>
        <w:rPr>
          <w:rFonts w:ascii="Times New Roman" w:hAnsi="Times New Roman" w:cs="Times New Roman"/>
          <w:w w:val="105"/>
          <w:sz w:val="24"/>
          <w:szCs w:val="24"/>
        </w:rPr>
        <w:t>я войны, соблюдения прав участ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ников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вооружённых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конфликтов,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осознанное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соблюдению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международного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гуманитарного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права;</w:t>
      </w:r>
    </w:p>
    <w:p w:rsidR="006D46B1" w:rsidRPr="00721D64" w:rsidRDefault="00721D64">
      <w:pPr>
        <w:pStyle w:val="a3"/>
        <w:spacing w:line="249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сформированность ценности </w:t>
      </w:r>
      <w:r>
        <w:rPr>
          <w:rFonts w:ascii="Times New Roman" w:hAnsi="Times New Roman" w:cs="Times New Roman"/>
          <w:w w:val="105"/>
          <w:sz w:val="24"/>
          <w:szCs w:val="24"/>
        </w:rPr>
        <w:t>безопасного поведения, осознан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ответственного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государства;</w:t>
      </w:r>
    </w:p>
    <w:p w:rsidR="006D46B1" w:rsidRPr="00721D64" w:rsidRDefault="00721D64">
      <w:pPr>
        <w:pStyle w:val="a3"/>
        <w:spacing w:line="249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ответственное отношение к своим родителям,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старшему по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колению, семье, культуре 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традициям народов России, при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нятие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идей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волонтёрства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добровольчества .</w:t>
      </w:r>
    </w:p>
    <w:p w:rsidR="006D46B1" w:rsidRPr="00721D64" w:rsidRDefault="00721D64">
      <w:pPr>
        <w:pStyle w:val="5"/>
        <w:spacing w:line="227" w:lineRule="exact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Эстетическое</w:t>
      </w:r>
      <w:r w:rsidRPr="00721D64">
        <w:rPr>
          <w:spacing w:val="5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line="247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эстетическое отношение к миру в сочетании с военной куль-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турой;</w:t>
      </w:r>
    </w:p>
    <w:p w:rsidR="006D46B1" w:rsidRPr="00721D64" w:rsidRDefault="00721D64">
      <w:pPr>
        <w:pStyle w:val="a3"/>
        <w:spacing w:before="3" w:line="247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понимание и принятие эстетики военной формы, воинских ритуалов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боевых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традиций .</w:t>
      </w:r>
    </w:p>
    <w:p w:rsidR="006D46B1" w:rsidRPr="00721D64" w:rsidRDefault="00721D64">
      <w:pPr>
        <w:pStyle w:val="5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Физическое</w:t>
      </w:r>
      <w:r w:rsidRPr="00721D64">
        <w:rPr>
          <w:spacing w:val="12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before="12" w:line="247" w:lineRule="auto"/>
        <w:ind w:right="24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-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осознание ценности жизни,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сформированность ответственно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окружающих;</w:t>
      </w:r>
    </w:p>
    <w:p w:rsidR="006D46B1" w:rsidRPr="00721D64" w:rsidRDefault="00721D64">
      <w:pPr>
        <w:pStyle w:val="a3"/>
        <w:spacing w:before="5" w:line="247" w:lineRule="auto"/>
        <w:ind w:right="18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знание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приёмов оказания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первой помощи и тактической ме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дицины, готовность применять их в случае необходимости;</w:t>
      </w:r>
    </w:p>
    <w:p w:rsidR="006D46B1" w:rsidRPr="00721D64" w:rsidRDefault="00721D64">
      <w:pPr>
        <w:pStyle w:val="a3"/>
        <w:spacing w:before="1" w:line="249" w:lineRule="auto"/>
        <w:ind w:right="754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потребность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физическом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совершенствовании, занятиях спортивно-оздоровительной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деятельностью;</w:t>
      </w:r>
    </w:p>
    <w:p w:rsidR="006D46B1" w:rsidRPr="00721D64" w:rsidRDefault="00721D64">
      <w:pPr>
        <w:pStyle w:val="a3"/>
        <w:spacing w:line="229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3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военно-прикладным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видам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спорта;</w:t>
      </w:r>
    </w:p>
    <w:p w:rsidR="006D46B1" w:rsidRPr="00721D64" w:rsidRDefault="00721D64">
      <w:pPr>
        <w:pStyle w:val="a3"/>
        <w:spacing w:before="8" w:line="247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осознание последствий и </w:t>
      </w:r>
      <w:r>
        <w:rPr>
          <w:rFonts w:ascii="Times New Roman" w:hAnsi="Times New Roman" w:cs="Times New Roman"/>
          <w:w w:val="105"/>
          <w:sz w:val="24"/>
          <w:szCs w:val="24"/>
        </w:rPr>
        <w:t>активное неприятие вредных при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вычек и иных форм прич</w:t>
      </w:r>
      <w:r>
        <w:rPr>
          <w:rFonts w:ascii="Times New Roman" w:hAnsi="Times New Roman" w:cs="Times New Roman"/>
          <w:w w:val="105"/>
          <w:sz w:val="24"/>
          <w:szCs w:val="24"/>
        </w:rPr>
        <w:t>инения вреда физическому и пси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хическому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здоровью .</w:t>
      </w:r>
    </w:p>
    <w:p w:rsidR="006D46B1" w:rsidRPr="00721D64" w:rsidRDefault="00721D64">
      <w:pPr>
        <w:pStyle w:val="5"/>
        <w:spacing w:before="67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Трудовое</w:t>
      </w:r>
      <w:r w:rsidRPr="00721D64">
        <w:rPr>
          <w:spacing w:val="19"/>
          <w:w w:val="130"/>
          <w:sz w:val="24"/>
          <w:szCs w:val="24"/>
        </w:rPr>
        <w:t xml:space="preserve"> </w:t>
      </w:r>
      <w:r w:rsidRPr="00721D64">
        <w:rPr>
          <w:spacing w:val="-2"/>
          <w:w w:val="130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before="9"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готовность к труду, осознан</w:t>
      </w:r>
      <w:r>
        <w:rPr>
          <w:rFonts w:ascii="Times New Roman" w:hAnsi="Times New Roman" w:cs="Times New Roman"/>
          <w:w w:val="105"/>
          <w:sz w:val="24"/>
          <w:szCs w:val="24"/>
        </w:rPr>
        <w:t>ие значимости трудовой деятель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ности для развития личности</w:t>
      </w:r>
      <w:r>
        <w:rPr>
          <w:rFonts w:ascii="Times New Roman" w:hAnsi="Times New Roman" w:cs="Times New Roman"/>
          <w:w w:val="105"/>
          <w:sz w:val="24"/>
          <w:szCs w:val="24"/>
        </w:rPr>
        <w:t>, общества и государства, обес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печения национальной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безопасности;</w:t>
      </w:r>
    </w:p>
    <w:p w:rsidR="006D46B1" w:rsidRPr="00721D64" w:rsidRDefault="00721D64">
      <w:pPr>
        <w:pStyle w:val="a3"/>
        <w:spacing w:before="1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готовность к осознанному 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ответственному соблюдению тре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бований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службы;</w:t>
      </w:r>
    </w:p>
    <w:p w:rsidR="006D46B1" w:rsidRPr="00721D64" w:rsidRDefault="00721D64">
      <w:pPr>
        <w:pStyle w:val="a3"/>
        <w:spacing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интерес к различным сфе</w:t>
      </w:r>
      <w:r>
        <w:rPr>
          <w:rFonts w:ascii="Times New Roman" w:hAnsi="Times New Roman" w:cs="Times New Roman"/>
          <w:w w:val="105"/>
          <w:sz w:val="24"/>
          <w:szCs w:val="24"/>
        </w:rPr>
        <w:t>рам профессиональной деятельно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военно-профессиональную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6D46B1" w:rsidRPr="00721D64" w:rsidRDefault="00721D64">
      <w:pPr>
        <w:pStyle w:val="a3"/>
        <w:spacing w:before="1" w:line="242" w:lineRule="auto"/>
        <w:ind w:right="169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готовность и способность к образованию и самообразованию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жизни .</w:t>
      </w:r>
    </w:p>
    <w:p w:rsidR="006D46B1" w:rsidRPr="00721D64" w:rsidRDefault="00721D64">
      <w:pPr>
        <w:pStyle w:val="5"/>
        <w:spacing w:before="7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Экологическое</w:t>
      </w:r>
      <w:r w:rsidRPr="00721D64">
        <w:rPr>
          <w:spacing w:val="12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воспитание:</w:t>
      </w:r>
    </w:p>
    <w:p w:rsidR="006D46B1" w:rsidRPr="00721D64" w:rsidRDefault="00721D64">
      <w:pPr>
        <w:pStyle w:val="a3"/>
        <w:spacing w:before="9" w:line="244" w:lineRule="auto"/>
        <w:ind w:right="165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-12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экологической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культуры,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вли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яния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социально-экономических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процессов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состояние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при- родной среды, осознание г</w:t>
      </w:r>
      <w:r>
        <w:rPr>
          <w:rFonts w:ascii="Times New Roman" w:hAnsi="Times New Roman" w:cs="Times New Roman"/>
          <w:w w:val="110"/>
          <w:sz w:val="24"/>
          <w:szCs w:val="24"/>
        </w:rPr>
        <w:t>лобального характера экологиче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ских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проблем,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обеспечении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общества и государства;</w:t>
      </w:r>
    </w:p>
    <w:p w:rsidR="006D46B1" w:rsidRPr="00721D64" w:rsidRDefault="00721D64">
      <w:pPr>
        <w:pStyle w:val="a3"/>
        <w:spacing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планирование и осуществ</w:t>
      </w:r>
      <w:r>
        <w:rPr>
          <w:rFonts w:ascii="Times New Roman" w:hAnsi="Times New Roman" w:cs="Times New Roman"/>
          <w:w w:val="105"/>
          <w:sz w:val="24"/>
          <w:szCs w:val="24"/>
        </w:rPr>
        <w:t>ление действий в окружающей сре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 на основе соблюдения экологической грамотности и разумного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природопользования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службы;</w:t>
      </w:r>
    </w:p>
    <w:p w:rsidR="006D46B1" w:rsidRPr="00721D64" w:rsidRDefault="00721D64">
      <w:pPr>
        <w:pStyle w:val="a3"/>
        <w:spacing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активное неприятие действий, приносящих вред окружаю- щей среде; умение прогнозировать неблагоприятные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эколо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гические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последствия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предпринимаемых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предот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вращать их;</w:t>
      </w:r>
    </w:p>
    <w:p w:rsidR="006D46B1" w:rsidRPr="00721D64" w:rsidRDefault="00721D64">
      <w:pPr>
        <w:pStyle w:val="a3"/>
        <w:spacing w:line="244" w:lineRule="auto"/>
        <w:ind w:right="169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расширение представлений о деятельности экологической направленности</w:t>
      </w:r>
      <w:r w:rsidRPr="00721D6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5"/>
        <w:spacing w:before="2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Ценности</w:t>
      </w:r>
      <w:r w:rsidRPr="00721D64">
        <w:rPr>
          <w:spacing w:val="23"/>
          <w:w w:val="125"/>
          <w:sz w:val="24"/>
          <w:szCs w:val="24"/>
        </w:rPr>
        <w:t xml:space="preserve"> </w:t>
      </w:r>
      <w:r w:rsidRPr="00721D64">
        <w:rPr>
          <w:w w:val="125"/>
          <w:sz w:val="24"/>
          <w:szCs w:val="24"/>
        </w:rPr>
        <w:t>научного</w:t>
      </w:r>
      <w:r w:rsidRPr="00721D64">
        <w:rPr>
          <w:spacing w:val="24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познания:</w:t>
      </w:r>
    </w:p>
    <w:p w:rsidR="006D46B1" w:rsidRPr="00721D64" w:rsidRDefault="00721D64">
      <w:pPr>
        <w:pStyle w:val="a3"/>
        <w:spacing w:before="7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сформированность мирово</w:t>
      </w:r>
      <w:r>
        <w:rPr>
          <w:rFonts w:ascii="Times New Roman" w:hAnsi="Times New Roman" w:cs="Times New Roman"/>
          <w:w w:val="105"/>
          <w:sz w:val="24"/>
          <w:szCs w:val="24"/>
        </w:rPr>
        <w:t>ззрения, соответствующего теку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щему уровню развития в</w:t>
      </w:r>
      <w:r>
        <w:rPr>
          <w:rFonts w:ascii="Times New Roman" w:hAnsi="Times New Roman" w:cs="Times New Roman"/>
          <w:w w:val="105"/>
          <w:sz w:val="24"/>
          <w:szCs w:val="24"/>
        </w:rPr>
        <w:t>оенной науки, современных пред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ставлений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воинской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6D46B1" w:rsidRPr="00721D64" w:rsidRDefault="00721D64">
      <w:pPr>
        <w:pStyle w:val="a3"/>
        <w:spacing w:before="2" w:line="242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понимание научно-практических основ военной службы, осознание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военно-профессиональной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деятельности 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государства;</w:t>
      </w:r>
    </w:p>
    <w:p w:rsidR="006D46B1" w:rsidRPr="00721D64" w:rsidRDefault="00721D64">
      <w:pPr>
        <w:pStyle w:val="a3"/>
        <w:spacing w:before="7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способность применять научные знания 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процессе выполне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ния обязанностей военной службы, в том числе способность обоснованно и безопасно дей</w:t>
      </w:r>
      <w:r>
        <w:rPr>
          <w:rFonts w:ascii="Times New Roman" w:hAnsi="Times New Roman" w:cs="Times New Roman"/>
          <w:w w:val="105"/>
          <w:sz w:val="24"/>
          <w:szCs w:val="24"/>
        </w:rPr>
        <w:t>ствовать в условиях ведения бое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действий .</w:t>
      </w:r>
    </w:p>
    <w:p w:rsidR="006D46B1" w:rsidRPr="00721D64" w:rsidRDefault="00721D64">
      <w:pPr>
        <w:pStyle w:val="3"/>
        <w:spacing w:before="228"/>
        <w:rPr>
          <w:rFonts w:ascii="Times New Roman" w:hAnsi="Times New Roman" w:cs="Times New Roman"/>
          <w:sz w:val="24"/>
          <w:szCs w:val="24"/>
        </w:rPr>
      </w:pPr>
      <w:bookmarkStart w:id="11" w:name="_bookmark8"/>
      <w:bookmarkEnd w:id="11"/>
      <w:r w:rsidRPr="00721D64">
        <w:rPr>
          <w:rFonts w:ascii="Times New Roman" w:hAnsi="Times New Roman" w:cs="Times New Roman"/>
          <w:spacing w:val="2"/>
          <w:w w:val="85"/>
          <w:sz w:val="24"/>
          <w:szCs w:val="24"/>
        </w:rPr>
        <w:t>МЕТАПРЕДМЕТНЫЕ</w:t>
      </w:r>
      <w:r w:rsidRPr="00721D6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6D46B1" w:rsidRPr="00721D64" w:rsidRDefault="00721D64">
      <w:pPr>
        <w:pStyle w:val="a3"/>
        <w:spacing w:before="123" w:line="244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Метапредметные результа</w:t>
      </w:r>
      <w:r>
        <w:rPr>
          <w:rFonts w:ascii="Times New Roman" w:hAnsi="Times New Roman" w:cs="Times New Roman"/>
          <w:w w:val="105"/>
          <w:sz w:val="24"/>
          <w:szCs w:val="24"/>
        </w:rPr>
        <w:t>ты, формируемые в ходе реализа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ции курса внеурочной деятельности «Начальная военная под- готовка», должны отражать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овладение универсальными учеб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ными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действиями .</w:t>
      </w:r>
    </w:p>
    <w:p w:rsidR="006D46B1" w:rsidRPr="00721D64" w:rsidRDefault="00721D64">
      <w:pPr>
        <w:pStyle w:val="2"/>
        <w:spacing w:before="65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721D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универсальными</w:t>
      </w:r>
      <w:r w:rsidRPr="00721D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познавательными</w:t>
      </w:r>
      <w:r w:rsidRPr="00721D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действиями</w:t>
      </w:r>
    </w:p>
    <w:p w:rsidR="006D46B1" w:rsidRPr="00721D64" w:rsidRDefault="00721D64">
      <w:pPr>
        <w:pStyle w:val="5"/>
        <w:spacing w:before="125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Базовые</w:t>
      </w:r>
      <w:r w:rsidRPr="00721D64">
        <w:rPr>
          <w:spacing w:val="22"/>
          <w:w w:val="125"/>
          <w:sz w:val="24"/>
          <w:szCs w:val="24"/>
        </w:rPr>
        <w:t xml:space="preserve"> </w:t>
      </w:r>
      <w:r w:rsidRPr="00721D64">
        <w:rPr>
          <w:w w:val="125"/>
          <w:sz w:val="24"/>
          <w:szCs w:val="24"/>
        </w:rPr>
        <w:t>логические</w:t>
      </w:r>
      <w:r w:rsidRPr="00721D64">
        <w:rPr>
          <w:spacing w:val="27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действия:</w:t>
      </w:r>
    </w:p>
    <w:p w:rsidR="006D46B1" w:rsidRPr="00721D64" w:rsidRDefault="00721D64">
      <w:pPr>
        <w:pStyle w:val="a3"/>
        <w:spacing w:before="7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самостоятельно определять актуальные проблемные вопросы обеспечения военной безопасности государства,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обосновы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приоритет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всесторонне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анализировать;</w:t>
      </w:r>
    </w:p>
    <w:p w:rsidR="006D46B1" w:rsidRPr="00721D64" w:rsidRDefault="00721D64">
      <w:pPr>
        <w:pStyle w:val="a3"/>
        <w:spacing w:line="244" w:lineRule="auto"/>
        <w:ind w:right="162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устанавливать существенный признак или основания для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обобщения,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сравнения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классификации событий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явлений в военной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сфере,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выявлять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закономерности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противоречия;</w:t>
      </w:r>
    </w:p>
    <w:p w:rsidR="006D46B1" w:rsidRPr="00721D64" w:rsidRDefault="00721D64">
      <w:pPr>
        <w:pStyle w:val="a3"/>
        <w:spacing w:before="2" w:line="244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определять цели действий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применительно к заданной (смо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делированной)</w:t>
      </w:r>
      <w:r w:rsidRPr="00721D6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721D64">
        <w:rPr>
          <w:rFonts w:ascii="Times New Roman" w:hAnsi="Times New Roman" w:cs="Times New Roman"/>
          <w:spacing w:val="7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721D64">
        <w:rPr>
          <w:rFonts w:ascii="Times New Roman" w:hAnsi="Times New Roman" w:cs="Times New Roman"/>
          <w:spacing w:val="7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721D64">
        <w:rPr>
          <w:rFonts w:ascii="Times New Roman" w:hAnsi="Times New Roman" w:cs="Times New Roman"/>
          <w:spacing w:val="7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7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достижения с учётом самостоятельно выделенных критериев в парадигме военной службы, оценивать риски возможных последствий собственных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действий;</w:t>
      </w:r>
    </w:p>
    <w:p w:rsidR="006D46B1" w:rsidRPr="00721D64" w:rsidRDefault="00721D64">
      <w:pPr>
        <w:pStyle w:val="a3"/>
        <w:spacing w:line="244" w:lineRule="auto"/>
        <w:ind w:right="164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моделировать объекты (событ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ия, явления), связанные с воен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ной службой, анализировать их различные состояния для решения практических задач, переносить приобретённые знания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повседневную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жизнь;</w:t>
      </w:r>
    </w:p>
    <w:p w:rsidR="006D46B1" w:rsidRPr="00721D64" w:rsidRDefault="00721D64">
      <w:pPr>
        <w:pStyle w:val="a3"/>
        <w:spacing w:line="244" w:lineRule="auto"/>
        <w:ind w:right="173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планировать и осуществлять учебные действия в условиях дефицита информации, необходимой для решения стоящей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задачи;</w:t>
      </w:r>
    </w:p>
    <w:p w:rsidR="006D46B1" w:rsidRPr="00721D64" w:rsidRDefault="00721D64">
      <w:pPr>
        <w:pStyle w:val="a3"/>
        <w:spacing w:before="1" w:line="242" w:lineRule="auto"/>
        <w:ind w:right="174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развивать творческое мышление при решении ситуационных задач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5"/>
        <w:spacing w:before="6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Базовые</w:t>
      </w:r>
      <w:r w:rsidRPr="00721D64">
        <w:rPr>
          <w:spacing w:val="38"/>
          <w:w w:val="125"/>
          <w:sz w:val="24"/>
          <w:szCs w:val="24"/>
        </w:rPr>
        <w:t xml:space="preserve"> </w:t>
      </w:r>
      <w:r w:rsidRPr="00721D64">
        <w:rPr>
          <w:w w:val="125"/>
          <w:sz w:val="24"/>
          <w:szCs w:val="24"/>
        </w:rPr>
        <w:t>исследовательские</w:t>
      </w:r>
      <w:r w:rsidRPr="00721D64">
        <w:rPr>
          <w:spacing w:val="42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действия:</w:t>
      </w:r>
    </w:p>
    <w:p w:rsidR="006D46B1" w:rsidRPr="00721D64" w:rsidRDefault="00721D64">
      <w:pPr>
        <w:pStyle w:val="a3"/>
        <w:spacing w:before="6" w:line="244" w:lineRule="auto"/>
        <w:ind w:right="18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терминологией,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ключевыми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понятиями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методами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военно-профессиональной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сфере;</w:t>
      </w:r>
    </w:p>
    <w:p w:rsidR="006D46B1" w:rsidRPr="00721D64" w:rsidRDefault="00721D64">
      <w:pPr>
        <w:pStyle w:val="a3"/>
        <w:spacing w:before="4" w:line="242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 видами деятельно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сти по приобретению нового зна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ния, его преобразованию и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применению для решения различ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6D46B1" w:rsidRPr="00721D64" w:rsidRDefault="00721D64">
      <w:pPr>
        <w:pStyle w:val="a3"/>
        <w:spacing w:before="5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вопросов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заданий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 выдвигать новые идеи, самостоятельно выбир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ать опти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мальный способ решения задач с учётом установленных (обоснованных)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6D46B1" w:rsidRPr="00721D64" w:rsidRDefault="00721D64">
      <w:pPr>
        <w:pStyle w:val="a3"/>
        <w:spacing w:line="244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раскрывать проблемные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вопросы, отражающие несоответ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ствие между реальным (з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аданным) и наиболее благоприят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объекта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(явления)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6D46B1" w:rsidRPr="00721D64" w:rsidRDefault="00721D64">
      <w:pPr>
        <w:pStyle w:val="a3"/>
        <w:spacing w:before="2" w:line="244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критически оценивать полученные в ходе решения учебных задач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результаты,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обосновывать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предложения по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их коррек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тировке в новых условиях;</w:t>
      </w:r>
    </w:p>
    <w:p w:rsidR="006D46B1" w:rsidRPr="00721D64" w:rsidRDefault="00721D64">
      <w:pPr>
        <w:pStyle w:val="a3"/>
        <w:spacing w:line="242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характеризовать приобр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етённые знания и навыки, оцени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вать возможность их реализации в реальных ситуациях;</w:t>
      </w:r>
    </w:p>
    <w:p w:rsidR="006D46B1" w:rsidRPr="00721D64" w:rsidRDefault="00721D64">
      <w:pPr>
        <w:pStyle w:val="a3"/>
        <w:spacing w:before="4" w:line="244" w:lineRule="auto"/>
        <w:ind w:right="174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целенаправленный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поиск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переноса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профессиональную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6D46B1" w:rsidRPr="00721D64" w:rsidRDefault="006D46B1">
      <w:pPr>
        <w:pStyle w:val="a3"/>
        <w:spacing w:line="244" w:lineRule="auto"/>
        <w:rPr>
          <w:rFonts w:ascii="Times New Roman" w:hAnsi="Times New Roman" w:cs="Times New Roman"/>
          <w:sz w:val="24"/>
          <w:szCs w:val="24"/>
        </w:rPr>
        <w:sectPr w:rsidR="006D46B1" w:rsidRPr="00721D64">
          <w:footerReference w:type="even" r:id="rId11"/>
          <w:footerReference w:type="default" r:id="rId12"/>
          <w:pgSz w:w="7840" w:h="12020"/>
          <w:pgMar w:top="580" w:right="566" w:bottom="920" w:left="566" w:header="0" w:footer="723" w:gutter="0"/>
          <w:cols w:space="720"/>
        </w:sectPr>
      </w:pPr>
    </w:p>
    <w:p w:rsidR="006D46B1" w:rsidRPr="00721D64" w:rsidRDefault="00721D64">
      <w:pPr>
        <w:pStyle w:val="a3"/>
        <w:spacing w:before="86"/>
        <w:ind w:right="175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уметь переносить знания в познавательную и практическую области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жизнедеятельности;</w:t>
      </w:r>
    </w:p>
    <w:p w:rsidR="006D46B1" w:rsidRPr="00721D64" w:rsidRDefault="00721D64">
      <w:pPr>
        <w:pStyle w:val="a3"/>
        <w:spacing w:before="2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уметь интегрировать знания из разных предметных областей; выдвигать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новые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оригинальные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подходы и решения учебных задач, с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вязанных с военной службой, пе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реносить приобретённые знания и навыки в повседневную жизнь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5"/>
        <w:spacing w:line="227" w:lineRule="exact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Работа</w:t>
      </w:r>
      <w:r w:rsidRPr="00721D64">
        <w:rPr>
          <w:spacing w:val="21"/>
          <w:w w:val="125"/>
          <w:sz w:val="24"/>
          <w:szCs w:val="24"/>
        </w:rPr>
        <w:t xml:space="preserve"> </w:t>
      </w:r>
      <w:r w:rsidRPr="00721D64">
        <w:rPr>
          <w:w w:val="125"/>
          <w:sz w:val="24"/>
          <w:szCs w:val="24"/>
        </w:rPr>
        <w:t>с</w:t>
      </w:r>
      <w:r w:rsidRPr="00721D64">
        <w:rPr>
          <w:spacing w:val="19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информацией:</w:t>
      </w:r>
    </w:p>
    <w:p w:rsidR="006D46B1" w:rsidRPr="00721D64" w:rsidRDefault="00721D64">
      <w:pPr>
        <w:pStyle w:val="a3"/>
        <w:spacing w:before="5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 навыками самосто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ятельного поиска, сбора, обобще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ния и анализа различных видов информации из источников разных типов при обеспечении условий информационной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безопасности;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4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информационные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блоки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форматах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 учётом характера решаем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ой учебной задачи; самостоятельн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6D46B1" w:rsidRPr="00721D64" w:rsidRDefault="00721D64">
      <w:pPr>
        <w:pStyle w:val="a3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оценивать достоверность,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легитимность информации, её со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ответствие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правовым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морально-этическим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нормам;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 навыками по предотвращению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рисков,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профилакти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угроз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опасностей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цифровой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среды;</w:t>
      </w:r>
    </w:p>
    <w:p w:rsidR="006D46B1" w:rsidRPr="00721D64" w:rsidRDefault="00721D64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использовать средства информацион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ных и коммуникацион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ных технологий в учебном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процессе с соблюдением требова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эргономики,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техники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гигиены .</w:t>
      </w:r>
    </w:p>
    <w:p w:rsidR="006D46B1" w:rsidRPr="00721D64" w:rsidRDefault="00721D64">
      <w:pPr>
        <w:pStyle w:val="2"/>
        <w:spacing w:before="198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721D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универсальными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коммуникативными</w:t>
      </w:r>
      <w:r w:rsidRPr="00721D6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действиями</w:t>
      </w:r>
    </w:p>
    <w:p w:rsidR="006D46B1" w:rsidRPr="00721D64" w:rsidRDefault="00721D64">
      <w:pPr>
        <w:pStyle w:val="5"/>
        <w:spacing w:before="118"/>
        <w:rPr>
          <w:sz w:val="24"/>
          <w:szCs w:val="24"/>
        </w:rPr>
      </w:pPr>
      <w:r w:rsidRPr="00721D64">
        <w:rPr>
          <w:spacing w:val="-2"/>
          <w:w w:val="115"/>
          <w:sz w:val="24"/>
          <w:szCs w:val="24"/>
        </w:rPr>
        <w:t>Общение:</w:t>
      </w:r>
    </w:p>
    <w:p w:rsidR="006D46B1" w:rsidRPr="00721D64" w:rsidRDefault="00721D64">
      <w:pPr>
        <w:pStyle w:val="a3"/>
        <w:spacing w:before="4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соблюдать правила воинской вежливости и субординации, понимать значение социальных ролей «начальник» — «под-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чинённый»;</w:t>
      </w:r>
    </w:p>
    <w:p w:rsidR="006D46B1" w:rsidRPr="00721D64" w:rsidRDefault="00721D64">
      <w:pPr>
        <w:pStyle w:val="a3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распознавать невербальные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средства общения, понимать зна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чение социальных знаков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, распознавать предпосылки кон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фликтных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смягчать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конфликты;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владеть различными способами общения и взаимодействия; аргументированно вести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диалог, уметь смягчать конфликт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развёрнуто и логично излаг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ать свою точку зрения с исполь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зованием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языковых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 .</w:t>
      </w:r>
    </w:p>
    <w:p w:rsidR="006D46B1" w:rsidRPr="00721D64" w:rsidRDefault="00721D64">
      <w:pPr>
        <w:pStyle w:val="5"/>
        <w:spacing w:line="230" w:lineRule="exact"/>
        <w:rPr>
          <w:sz w:val="24"/>
          <w:szCs w:val="24"/>
        </w:rPr>
      </w:pPr>
      <w:r w:rsidRPr="00721D64">
        <w:rPr>
          <w:w w:val="125"/>
          <w:sz w:val="24"/>
          <w:szCs w:val="24"/>
        </w:rPr>
        <w:t>Совместная</w:t>
      </w:r>
      <w:r w:rsidRPr="00721D64">
        <w:rPr>
          <w:spacing w:val="34"/>
          <w:w w:val="125"/>
          <w:sz w:val="24"/>
          <w:szCs w:val="24"/>
        </w:rPr>
        <w:t xml:space="preserve"> </w:t>
      </w:r>
      <w:r w:rsidRPr="00721D64">
        <w:rPr>
          <w:spacing w:val="-2"/>
          <w:w w:val="125"/>
          <w:sz w:val="24"/>
          <w:szCs w:val="24"/>
        </w:rPr>
        <w:t>деятельность: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понимать и использовать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преимущества командной и инди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видуальной работы; выбирать тематику и методы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совмест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ных действий с учётом общих интересов и возможностей каждого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коллектива;</w:t>
      </w:r>
    </w:p>
    <w:p w:rsidR="006D46B1" w:rsidRPr="00721D64" w:rsidRDefault="00721D64" w:rsidP="00F03327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4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организовывать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координировать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п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лан действий, распределят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ь роли с учётом мнений участни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ков,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6D46B1" w:rsidRPr="00721D64" w:rsidRDefault="00721D64">
      <w:pPr>
        <w:pStyle w:val="a3"/>
        <w:spacing w:before="2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вклада и каждого участника ко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манды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разработанным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критериям;</w:t>
      </w:r>
    </w:p>
    <w:p w:rsidR="006D46B1" w:rsidRPr="00721D64" w:rsidRDefault="00721D64">
      <w:pPr>
        <w:pStyle w:val="a3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осуществлять позитивное стратегическое поведение в раз- личных ситуациях, проявлять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творчество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воображение,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инициативным .</w:t>
      </w:r>
    </w:p>
    <w:p w:rsidR="006D46B1" w:rsidRPr="00721D64" w:rsidRDefault="00721D64">
      <w:pPr>
        <w:pStyle w:val="2"/>
        <w:spacing w:before="230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721D6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универсальными</w:t>
      </w:r>
      <w:r w:rsidRPr="00721D6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регулятивными</w:t>
      </w:r>
      <w:r w:rsidRPr="00721D6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действиями</w:t>
      </w:r>
    </w:p>
    <w:p w:rsidR="006D46B1" w:rsidRPr="00721D64" w:rsidRDefault="00721D64">
      <w:pPr>
        <w:pStyle w:val="5"/>
        <w:spacing w:before="119"/>
        <w:rPr>
          <w:sz w:val="24"/>
          <w:szCs w:val="24"/>
        </w:rPr>
      </w:pPr>
      <w:r w:rsidRPr="00721D64">
        <w:rPr>
          <w:spacing w:val="-2"/>
          <w:w w:val="130"/>
          <w:sz w:val="24"/>
          <w:szCs w:val="24"/>
        </w:rPr>
        <w:t>Самоорганизация:</w:t>
      </w:r>
    </w:p>
    <w:p w:rsidR="006D46B1" w:rsidRPr="00721D64" w:rsidRDefault="00721D64">
      <w:pPr>
        <w:pStyle w:val="a3"/>
        <w:spacing w:before="2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деятельности и жизненных ситуа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циях;</w:t>
      </w:r>
    </w:p>
    <w:p w:rsidR="006D46B1" w:rsidRPr="00721D64" w:rsidRDefault="00721D64">
      <w:pPr>
        <w:pStyle w:val="a3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самостоятельно составлять план решения проблемы с учётом имеющихся ресурсов, соб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ственных возможностей и предпо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чтений,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новым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ситуациям;</w:t>
      </w:r>
    </w:p>
    <w:p w:rsidR="006D46B1" w:rsidRPr="00721D64" w:rsidRDefault="00721D64">
      <w:pPr>
        <w:pStyle w:val="a3"/>
        <w:spacing w:line="232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2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приобретённый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опыт;</w:t>
      </w:r>
    </w:p>
    <w:p w:rsidR="006D46B1" w:rsidRPr="00721D64" w:rsidRDefault="00721D64">
      <w:pPr>
        <w:pStyle w:val="a3"/>
        <w:ind w:right="165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способствовать формиро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ванию и проявлению широкой эру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диции в разных областях знаний, постоянно повышать свой образовательный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культурный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уровень .</w:t>
      </w:r>
    </w:p>
    <w:p w:rsidR="006D46B1" w:rsidRPr="00721D64" w:rsidRDefault="00721D64">
      <w:pPr>
        <w:pStyle w:val="5"/>
        <w:spacing w:line="228" w:lineRule="exact"/>
        <w:rPr>
          <w:sz w:val="24"/>
          <w:szCs w:val="24"/>
        </w:rPr>
      </w:pPr>
      <w:r w:rsidRPr="00721D64">
        <w:rPr>
          <w:spacing w:val="-2"/>
          <w:w w:val="125"/>
          <w:sz w:val="24"/>
          <w:szCs w:val="24"/>
        </w:rPr>
        <w:t>Самоконтроль:</w:t>
      </w:r>
    </w:p>
    <w:p w:rsidR="006D46B1" w:rsidRPr="00721D64" w:rsidRDefault="00721D64">
      <w:pPr>
        <w:pStyle w:val="a3"/>
        <w:spacing w:before="2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давать оценку новым ситуациям, вносить коррективы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целям;</w:t>
      </w:r>
    </w:p>
    <w:p w:rsidR="006D46B1" w:rsidRPr="00721D64" w:rsidRDefault="00721D64">
      <w:pPr>
        <w:pStyle w:val="a3"/>
        <w:spacing w:before="2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 навыками познавательной рефлексии как осознания совершаемых действий и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мыслительных процессов, их ре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зультатов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оснований;</w:t>
      </w:r>
    </w:p>
    <w:p w:rsidR="006D46B1" w:rsidRPr="00721D64" w:rsidRDefault="00721D64">
      <w:pPr>
        <w:pStyle w:val="a3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использовать приёмы рефлексии для оценки ситуации,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вы- бора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верного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решения;</w:t>
      </w:r>
    </w:p>
    <w:p w:rsidR="006D46B1" w:rsidRPr="00721D64" w:rsidRDefault="00721D64">
      <w:pPr>
        <w:pStyle w:val="a3"/>
        <w:ind w:right="172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уметь оценивать риски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своевременно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решения 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снижению .</w:t>
      </w:r>
    </w:p>
    <w:p w:rsidR="006D46B1" w:rsidRPr="00721D64" w:rsidRDefault="00721D64">
      <w:pPr>
        <w:pStyle w:val="5"/>
        <w:spacing w:line="242" w:lineRule="auto"/>
        <w:ind w:left="170" w:firstLine="226"/>
        <w:rPr>
          <w:sz w:val="24"/>
          <w:szCs w:val="24"/>
        </w:rPr>
      </w:pPr>
      <w:r w:rsidRPr="00721D64">
        <w:rPr>
          <w:w w:val="125"/>
          <w:sz w:val="24"/>
          <w:szCs w:val="24"/>
        </w:rPr>
        <w:t xml:space="preserve">Эмоциональный </w:t>
      </w:r>
      <w:r w:rsidR="00F03327">
        <w:rPr>
          <w:w w:val="125"/>
          <w:sz w:val="24"/>
          <w:szCs w:val="24"/>
        </w:rPr>
        <w:t>интеллект, предполагающий сфор</w:t>
      </w:r>
      <w:r w:rsidRPr="00721D64">
        <w:rPr>
          <w:spacing w:val="-2"/>
          <w:w w:val="125"/>
          <w:sz w:val="24"/>
          <w:szCs w:val="24"/>
        </w:rPr>
        <w:t>мированность:</w:t>
      </w:r>
    </w:p>
    <w:p w:rsidR="006D46B1" w:rsidRPr="00721D64" w:rsidRDefault="00721D64">
      <w:pPr>
        <w:pStyle w:val="a3"/>
        <w:spacing w:before="2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самосознания, включающего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 xml:space="preserve"> способность понимать своё эмо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циональное состояние, в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идеть направления развития соб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ственной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эмоциональной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сферы,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уверенным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себе;</w:t>
      </w:r>
    </w:p>
    <w:p w:rsidR="006D46B1" w:rsidRPr="00721D64" w:rsidRDefault="00721D64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46B1" w:rsidRPr="00721D64" w:rsidRDefault="00721D64">
      <w:pPr>
        <w:pStyle w:val="a3"/>
        <w:ind w:right="173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внутренней мотивации, включающей стремление к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достиже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нию цели и успеху, оптими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зм, инициативность, умение дей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ствовать, исходя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из своих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возможностей;</w:t>
      </w:r>
    </w:p>
    <w:p w:rsidR="006D46B1" w:rsidRPr="00721D64" w:rsidRDefault="00721D64">
      <w:pPr>
        <w:pStyle w:val="a3"/>
        <w:spacing w:before="1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навыков,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включающих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выстраи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вать отношения с другими людьми, заботиться, проявлять интерес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разрешать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конфликты .</w:t>
      </w:r>
    </w:p>
    <w:p w:rsidR="006D46B1" w:rsidRPr="00721D64" w:rsidRDefault="00721D64">
      <w:pPr>
        <w:pStyle w:val="5"/>
        <w:spacing w:line="228" w:lineRule="exact"/>
        <w:rPr>
          <w:sz w:val="24"/>
          <w:szCs w:val="24"/>
        </w:rPr>
      </w:pPr>
      <w:r w:rsidRPr="00721D64">
        <w:rPr>
          <w:w w:val="130"/>
          <w:sz w:val="24"/>
          <w:szCs w:val="24"/>
        </w:rPr>
        <w:t>Принятие</w:t>
      </w:r>
      <w:r w:rsidRPr="00721D64">
        <w:rPr>
          <w:spacing w:val="2"/>
          <w:w w:val="130"/>
          <w:sz w:val="24"/>
          <w:szCs w:val="24"/>
        </w:rPr>
        <w:t xml:space="preserve"> </w:t>
      </w:r>
      <w:r w:rsidRPr="00721D64">
        <w:rPr>
          <w:w w:val="130"/>
          <w:sz w:val="24"/>
          <w:szCs w:val="24"/>
        </w:rPr>
        <w:t>себя</w:t>
      </w:r>
      <w:r w:rsidRPr="00721D64">
        <w:rPr>
          <w:spacing w:val="1"/>
          <w:w w:val="130"/>
          <w:sz w:val="24"/>
          <w:szCs w:val="24"/>
        </w:rPr>
        <w:t xml:space="preserve"> </w:t>
      </w:r>
      <w:r w:rsidRPr="00721D64">
        <w:rPr>
          <w:w w:val="130"/>
          <w:sz w:val="24"/>
          <w:szCs w:val="24"/>
        </w:rPr>
        <w:t>и</w:t>
      </w:r>
      <w:r w:rsidRPr="00721D64">
        <w:rPr>
          <w:spacing w:val="-2"/>
          <w:w w:val="130"/>
          <w:sz w:val="24"/>
          <w:szCs w:val="24"/>
        </w:rPr>
        <w:t xml:space="preserve"> </w:t>
      </w:r>
      <w:r w:rsidRPr="00721D64">
        <w:rPr>
          <w:w w:val="130"/>
          <w:sz w:val="24"/>
          <w:szCs w:val="24"/>
        </w:rPr>
        <w:t xml:space="preserve">других </w:t>
      </w:r>
      <w:r w:rsidRPr="00721D64">
        <w:rPr>
          <w:spacing w:val="-2"/>
          <w:w w:val="130"/>
          <w:sz w:val="24"/>
          <w:szCs w:val="24"/>
        </w:rPr>
        <w:t>людей:</w:t>
      </w:r>
    </w:p>
    <w:p w:rsidR="006D46B1" w:rsidRPr="00721D64" w:rsidRDefault="00721D64">
      <w:pPr>
        <w:pStyle w:val="a3"/>
        <w:spacing w:before="4"/>
        <w:ind w:right="169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принимать себя, понимая свои недостатки и достоинства; принимать мотивы и аргументы других людей при анализе результатов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признавать своё право и пра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во других людей на ошибки; раз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вивать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понимать мир с позиции другого человека</w:t>
      </w:r>
      <w:r w:rsidRPr="00721D6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3"/>
        <w:spacing w:before="225"/>
        <w:rPr>
          <w:rFonts w:ascii="Times New Roman" w:hAnsi="Times New Roman" w:cs="Times New Roman"/>
          <w:sz w:val="24"/>
          <w:szCs w:val="24"/>
        </w:rPr>
      </w:pPr>
      <w:bookmarkStart w:id="12" w:name="_bookmark9"/>
      <w:bookmarkEnd w:id="12"/>
      <w:r w:rsidRPr="00721D64">
        <w:rPr>
          <w:rFonts w:ascii="Times New Roman" w:hAnsi="Times New Roman" w:cs="Times New Roman"/>
          <w:w w:val="90"/>
          <w:sz w:val="24"/>
          <w:szCs w:val="24"/>
        </w:rPr>
        <w:t>ПРЕДМЕТНЫЕ</w:t>
      </w:r>
      <w:r w:rsidRPr="00721D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6D46B1" w:rsidRPr="00721D64" w:rsidRDefault="00721D64">
      <w:pPr>
        <w:pStyle w:val="a3"/>
        <w:spacing w:before="119"/>
        <w:ind w:left="170" w:right="170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освоения Программы представлены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721D64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721D64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вопросов,</w:t>
      </w:r>
      <w:r w:rsidRPr="00721D64">
        <w:rPr>
          <w:rFonts w:ascii="Times New Roman" w:hAnsi="Times New Roman" w:cs="Times New Roman"/>
          <w:spacing w:val="64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затрагиваемых 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сборов .</w:t>
      </w:r>
    </w:p>
    <w:p w:rsidR="006D46B1" w:rsidRPr="00721D64" w:rsidRDefault="00721D64">
      <w:pPr>
        <w:pStyle w:val="a3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 период проведения учебных сборов обучающиеся получают ряд новых знаний, навыков и умений,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дополняющих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содержа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ние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школьной</w:t>
      </w:r>
      <w:r w:rsidRPr="00721D64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программы,</w:t>
      </w:r>
      <w:r w:rsidRPr="00721D64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721D64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721D64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мотивировать</w:t>
      </w:r>
      <w:r w:rsidRPr="00721D64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 к получению военно-учётной специальности, способствовать быстрой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адаптации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службе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Вооружённых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Силах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помогать 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выборе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деятельности .</w:t>
      </w:r>
    </w:p>
    <w:p w:rsidR="006D46B1" w:rsidRPr="00721D64" w:rsidRDefault="00721D64">
      <w:pPr>
        <w:spacing w:line="224" w:lineRule="exact"/>
        <w:ind w:left="396"/>
        <w:rPr>
          <w:rFonts w:ascii="Times New Roman" w:hAnsi="Times New Roman" w:cs="Times New Roman"/>
          <w:i/>
          <w:sz w:val="24"/>
          <w:szCs w:val="24"/>
        </w:rPr>
      </w:pP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Обучающиеся</w:t>
      </w:r>
      <w:r w:rsidRPr="00721D64">
        <w:rPr>
          <w:rFonts w:ascii="Times New Roman" w:hAnsi="Times New Roman" w:cs="Times New Roman"/>
          <w:i/>
          <w:spacing w:val="6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должны</w:t>
      </w:r>
      <w:r w:rsidRPr="00721D64">
        <w:rPr>
          <w:rFonts w:ascii="Times New Roman" w:hAnsi="Times New Roman" w:cs="Times New Roman"/>
          <w:i/>
          <w:spacing w:val="6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знать:</w:t>
      </w:r>
    </w:p>
    <w:p w:rsidR="006D46B1" w:rsidRPr="00721D64" w:rsidRDefault="00F03327">
      <w:pPr>
        <w:pStyle w:val="a3"/>
        <w:spacing w:before="6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героическую</w:t>
      </w:r>
      <w:r w:rsidR="00721D64"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историю</w:t>
      </w:r>
      <w:r w:rsidR="00721D64"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="00721D64"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государства,</w:t>
      </w:r>
      <w:r w:rsidR="00721D64"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Государ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ственные символы Российской Федерации;</w:t>
      </w:r>
    </w:p>
    <w:p w:rsidR="006D46B1" w:rsidRPr="00721D64" w:rsidRDefault="00F03327">
      <w:pPr>
        <w:pStyle w:val="a3"/>
        <w:spacing w:before="2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историю создания Воо</w:t>
      </w:r>
      <w:r>
        <w:rPr>
          <w:rFonts w:ascii="Times New Roman" w:hAnsi="Times New Roman" w:cs="Times New Roman"/>
          <w:w w:val="110"/>
          <w:sz w:val="24"/>
          <w:szCs w:val="24"/>
        </w:rPr>
        <w:t>ружённых Сил Российской Федера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ции, их основные традиции;</w:t>
      </w:r>
    </w:p>
    <w:p w:rsidR="006D46B1" w:rsidRPr="00721D64" w:rsidRDefault="00F03327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структуру</w:t>
      </w:r>
      <w:r w:rsidR="00721D64" w:rsidRPr="00721D6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 задачи,</w:t>
      </w:r>
      <w:r w:rsidR="00721D64" w:rsidRPr="00721D6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решаемые Вооружёнными</w:t>
      </w:r>
      <w:r w:rsidR="00721D64" w:rsidRPr="00721D6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Силами</w:t>
      </w:r>
      <w:r w:rsidR="00721D64" w:rsidRPr="00721D6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сийской Федерации;</w:t>
      </w:r>
    </w:p>
    <w:p w:rsidR="006D46B1" w:rsidRPr="00721D64" w:rsidRDefault="00F03327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назначение</w:t>
      </w:r>
      <w:r w:rsidR="00721D64" w:rsidRPr="00721D6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устройство</w:t>
      </w:r>
      <w:r w:rsidR="00721D64" w:rsidRPr="00721D6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="00721D64" w:rsidRPr="00721D6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видов</w:t>
      </w:r>
      <w:r w:rsidR="00721D64" w:rsidRPr="00721D6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стрелкового</w:t>
      </w:r>
      <w:r w:rsidR="00721D64" w:rsidRPr="00721D64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ору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жия, состоящего на вооружении</w:t>
      </w:r>
      <w:r w:rsidR="00721D64"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Сухопутных</w:t>
      </w:r>
      <w:r w:rsidR="00721D64"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войск;</w:t>
      </w:r>
    </w:p>
    <w:p w:rsidR="006D46B1" w:rsidRPr="00721D64" w:rsidRDefault="00F03327">
      <w:pPr>
        <w:pStyle w:val="a3"/>
        <w:spacing w:line="233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721D64"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стрельбы</w:t>
      </w:r>
      <w:r w:rsidR="00721D64"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721D64"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стрелкового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оружия;</w:t>
      </w:r>
    </w:p>
    <w:p w:rsidR="006D46B1" w:rsidRPr="00721D64" w:rsidRDefault="00F03327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w w:val="110"/>
          <w:position w:val="1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="00721D64"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оказания</w:t>
      </w:r>
      <w:r w:rsidR="00721D64"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первой</w:t>
      </w:r>
      <w:r w:rsidR="00721D64"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помощи</w:t>
      </w:r>
      <w:r w:rsidR="00721D64"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721D64" w:rsidRPr="00721D6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поле</w:t>
      </w:r>
      <w:r w:rsidR="00721D64"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>боя;</w:t>
      </w:r>
    </w:p>
    <w:p w:rsidR="006D46B1" w:rsidRPr="00721D64" w:rsidRDefault="00F03327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w w:val="110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-4"/>
          <w:w w:val="110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боевые</w:t>
      </w:r>
      <w:r w:rsidR="00721D64"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технические</w:t>
      </w:r>
      <w:r w:rsidR="00721D64"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характеристики</w:t>
      </w:r>
      <w:r w:rsidR="00721D64"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="00721D64"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образцов военной техники;</w:t>
      </w:r>
    </w:p>
    <w:p w:rsidR="006D46B1" w:rsidRPr="00721D64" w:rsidRDefault="00F03327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w w:val="110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-4"/>
          <w:w w:val="110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="00721D64"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тактической,</w:t>
      </w:r>
      <w:r w:rsidR="00721D64"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инженерной,</w:t>
      </w:r>
      <w:r w:rsidR="00721D64"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разведывательной,</w:t>
      </w:r>
      <w:r w:rsidR="00721D64"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техни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ческой подготовки и связи;</w:t>
      </w:r>
    </w:p>
    <w:p w:rsidR="006D46B1" w:rsidRPr="00721D64" w:rsidRDefault="00F03327">
      <w:pPr>
        <w:pStyle w:val="a3"/>
        <w:spacing w:line="231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приёмы</w:t>
      </w:r>
      <w:r w:rsidR="00721D64"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721D64"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="00721D64"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="00721D64"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солдата</w:t>
      </w:r>
      <w:r w:rsidR="00721D64"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721D64"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бою;</w:t>
      </w:r>
    </w:p>
    <w:p w:rsidR="006D46B1" w:rsidRPr="00721D64" w:rsidRDefault="00F03327">
      <w:pPr>
        <w:pStyle w:val="a3"/>
        <w:spacing w:before="1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="00721D64"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положения</w:t>
      </w:r>
      <w:r w:rsidR="00721D64"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общевоинских</w:t>
      </w:r>
      <w:r w:rsidR="00721D64"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уставов,</w:t>
      </w:r>
      <w:r w:rsidR="00721D64"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="00721D64"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обязан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ности военнослужащих;</w:t>
      </w:r>
    </w:p>
    <w:p w:rsidR="006D46B1" w:rsidRPr="00721D64" w:rsidRDefault="00F03327">
      <w:pPr>
        <w:pStyle w:val="a3"/>
        <w:spacing w:before="1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w w:val="105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-5"/>
          <w:w w:val="105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="00721D64"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повседневной жизни</w:t>
      </w:r>
      <w:r w:rsidR="00721D64"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быта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военнослужа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щих</w:t>
      </w:r>
      <w:r w:rsidR="00721D64"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spacing w:before="63"/>
        <w:ind w:left="396"/>
        <w:rPr>
          <w:rFonts w:ascii="Times New Roman" w:hAnsi="Times New Roman" w:cs="Times New Roman"/>
          <w:i/>
          <w:sz w:val="24"/>
          <w:szCs w:val="24"/>
        </w:rPr>
      </w:pP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Обучающиеся</w:t>
      </w:r>
      <w:r w:rsidRPr="00721D64">
        <w:rPr>
          <w:rFonts w:ascii="Times New Roman" w:hAnsi="Times New Roman" w:cs="Times New Roman"/>
          <w:i/>
          <w:spacing w:val="7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должны</w:t>
      </w:r>
      <w:r w:rsidRPr="00721D64">
        <w:rPr>
          <w:rFonts w:ascii="Times New Roman" w:hAnsi="Times New Roman" w:cs="Times New Roman"/>
          <w:i/>
          <w:spacing w:val="7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i/>
          <w:spacing w:val="7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представление:</w:t>
      </w:r>
    </w:p>
    <w:p w:rsidR="006D46B1" w:rsidRPr="00721D64" w:rsidRDefault="00F03327">
      <w:pPr>
        <w:pStyle w:val="a3"/>
        <w:spacing w:before="4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="00721D64" w:rsidRPr="00721D6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возможностях</w:t>
      </w:r>
      <w:r w:rsidR="00721D64"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человеческого</w:t>
      </w:r>
      <w:r w:rsidR="00721D64"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организма;</w:t>
      </w:r>
    </w:p>
    <w:p w:rsidR="006D46B1" w:rsidRPr="00721D64" w:rsidRDefault="00F03327">
      <w:pPr>
        <w:pStyle w:val="a3"/>
        <w:spacing w:before="1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4"/>
          <w:w w:val="110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14"/>
          <w:w w:val="110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="00721D64" w:rsidRPr="00721D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боевых</w:t>
      </w:r>
      <w:r w:rsidR="00721D64" w:rsidRPr="00721D64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технических</w:t>
      </w:r>
      <w:r w:rsidR="00721D64" w:rsidRPr="00721D6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характеристиках</w:t>
      </w:r>
      <w:r w:rsidR="00721D64" w:rsidRPr="00721D64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10"/>
          <w:sz w:val="24"/>
          <w:szCs w:val="24"/>
        </w:rPr>
        <w:t>боевой</w:t>
      </w:r>
      <w:r w:rsidR="00721D64" w:rsidRPr="00721D6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техники;</w:t>
      </w:r>
    </w:p>
    <w:p w:rsidR="006D46B1" w:rsidRPr="00721D64" w:rsidRDefault="00F03327">
      <w:pPr>
        <w:pStyle w:val="a3"/>
        <w:spacing w:before="1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721D64"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основах</w:t>
      </w:r>
      <w:r w:rsidR="00721D64"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общевойскового</w:t>
      </w:r>
      <w:r w:rsidR="00721D64"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боя;</w:t>
      </w:r>
    </w:p>
    <w:p w:rsidR="006D46B1" w:rsidRPr="00721D64" w:rsidRDefault="00F03327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w w:val="105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-6"/>
          <w:w w:val="105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721D64"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721D64"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21D64"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тактике</w:t>
      </w:r>
      <w:r w:rsidR="00721D64"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подразделений</w:t>
      </w:r>
      <w:r w:rsidR="00721D64"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мото- стрелковых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войск;</w:t>
      </w:r>
    </w:p>
    <w:p w:rsidR="006D46B1" w:rsidRPr="00721D64" w:rsidRDefault="00F03327">
      <w:pPr>
        <w:pStyle w:val="a3"/>
        <w:spacing w:line="233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0"/>
          <w:w w:val="105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30"/>
          <w:w w:val="105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="00721D64"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="00721D64"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инженерного</w:t>
      </w:r>
      <w:r w:rsidR="00721D64"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оборудования</w:t>
      </w:r>
      <w:r w:rsidR="00721D64"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="00721D64"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отделения;</w:t>
      </w:r>
    </w:p>
    <w:p w:rsidR="006D46B1" w:rsidRPr="00721D64" w:rsidRDefault="00F03327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3"/>
          <w:w w:val="105"/>
          <w:position w:val="1"/>
          <w:sz w:val="24"/>
          <w:szCs w:val="24"/>
        </w:rPr>
        <w:t>-</w:t>
      </w:r>
      <w:r w:rsidR="00721D64" w:rsidRPr="00721D64">
        <w:rPr>
          <w:rFonts w:ascii="Times New Roman" w:hAnsi="Times New Roman" w:cs="Times New Roman"/>
          <w:spacing w:val="33"/>
          <w:w w:val="105"/>
          <w:position w:val="1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721D64"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особенностях</w:t>
      </w:r>
      <w:r w:rsidR="00721D64" w:rsidRPr="00721D6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БПЛА</w:t>
      </w:r>
      <w:r w:rsidR="00721D64"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721D64"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поле</w:t>
      </w:r>
      <w:r w:rsidR="00721D64"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боя</w:t>
      </w:r>
      <w:r w:rsidR="00721D64"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spacing w:before="233"/>
        <w:ind w:left="396"/>
        <w:rPr>
          <w:rFonts w:ascii="Times New Roman" w:hAnsi="Times New Roman" w:cs="Times New Roman"/>
          <w:i/>
          <w:sz w:val="24"/>
          <w:szCs w:val="24"/>
        </w:rPr>
      </w:pP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Обучающиеся</w:t>
      </w:r>
      <w:r w:rsidRPr="00721D64">
        <w:rPr>
          <w:rFonts w:ascii="Times New Roman" w:hAnsi="Times New Roman" w:cs="Times New Roman"/>
          <w:i/>
          <w:spacing w:val="6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w w:val="110"/>
          <w:sz w:val="24"/>
          <w:szCs w:val="24"/>
        </w:rPr>
        <w:t>должны</w:t>
      </w:r>
      <w:r w:rsidRPr="00721D64">
        <w:rPr>
          <w:rFonts w:ascii="Times New Roman" w:hAnsi="Times New Roman" w:cs="Times New Roman"/>
          <w:i/>
          <w:spacing w:val="6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уметь:</w:t>
      </w:r>
    </w:p>
    <w:p w:rsidR="006D46B1" w:rsidRPr="00721D64" w:rsidRDefault="00721D64">
      <w:pPr>
        <w:pStyle w:val="a3"/>
        <w:spacing w:before="4"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вести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огонь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стрелкового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оружия;</w:t>
      </w:r>
    </w:p>
    <w:p w:rsidR="006D46B1" w:rsidRPr="00721D64" w:rsidRDefault="00721D64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строевые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приёмы;</w:t>
      </w:r>
    </w:p>
    <w:p w:rsidR="006D46B1" w:rsidRPr="00721D64" w:rsidRDefault="00721D64">
      <w:pPr>
        <w:pStyle w:val="a3"/>
        <w:spacing w:before="1"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правильно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ориентироваться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местности;</w:t>
      </w:r>
    </w:p>
    <w:p w:rsidR="006D46B1" w:rsidRPr="00721D64" w:rsidRDefault="00721D64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действовать</w:t>
      </w:r>
      <w:r w:rsidRPr="00721D6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поле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боя;</w:t>
      </w:r>
    </w:p>
    <w:p w:rsidR="006D46B1" w:rsidRPr="00721D64" w:rsidRDefault="00721D64">
      <w:pPr>
        <w:pStyle w:val="a3"/>
        <w:spacing w:before="1"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оборудовать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окоп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стрельбы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лёжа;</w:t>
      </w:r>
    </w:p>
    <w:p w:rsidR="006D46B1" w:rsidRPr="00721D64" w:rsidRDefault="00721D64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оказать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первую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помощь;</w:t>
      </w:r>
    </w:p>
    <w:p w:rsidR="006D46B1" w:rsidRPr="00721D64" w:rsidRDefault="00721D64">
      <w:pPr>
        <w:pStyle w:val="a3"/>
        <w:spacing w:before="1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721D6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721D6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радиосвязи,</w:t>
      </w:r>
      <w:r w:rsidRPr="00721D6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вести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радиообмен;</w:t>
      </w:r>
    </w:p>
    <w:p w:rsidR="006D46B1" w:rsidRPr="00721D64" w:rsidRDefault="00721D64">
      <w:pPr>
        <w:pStyle w:val="a3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демонстрировать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физическую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подготовку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военную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вы- правку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2"/>
        <w:ind w:left="170" w:right="202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721D6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указанных</w:t>
      </w:r>
      <w:r w:rsidRPr="00721D6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721D6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обеспечива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ется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детальным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раскрытием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модуля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курса .</w:t>
      </w:r>
    </w:p>
    <w:p w:rsidR="006D46B1" w:rsidRPr="00721D64" w:rsidRDefault="00721D64">
      <w:pPr>
        <w:pStyle w:val="2"/>
        <w:spacing w:before="203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1</w:t>
      </w:r>
      <w:r w:rsidRPr="00721D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«Тактическая</w:t>
      </w:r>
      <w:r w:rsidRPr="00721D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подготовка»:</w:t>
      </w:r>
    </w:p>
    <w:p w:rsidR="006D46B1" w:rsidRPr="00721D64" w:rsidRDefault="00721D64">
      <w:pPr>
        <w:pStyle w:val="a3"/>
        <w:spacing w:before="114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тактических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действий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подразделений;</w:t>
      </w:r>
    </w:p>
    <w:p w:rsidR="006D46B1" w:rsidRPr="00721D64" w:rsidRDefault="00721D64">
      <w:pPr>
        <w:pStyle w:val="a3"/>
        <w:spacing w:before="2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организационной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структуре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отделе- 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задачах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личного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бою;</w:t>
      </w:r>
    </w:p>
    <w:p w:rsidR="006D46B1" w:rsidRPr="00721D64" w:rsidRDefault="00721D64">
      <w:pPr>
        <w:pStyle w:val="a3"/>
        <w:spacing w:before="1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5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характеризовать отличительные признаки подразделений иностранных армий;</w:t>
      </w:r>
    </w:p>
    <w:p w:rsidR="006D46B1" w:rsidRPr="00721D64" w:rsidRDefault="00721D64">
      <w:pPr>
        <w:pStyle w:val="a3"/>
        <w:spacing w:line="231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выработать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бою;</w:t>
      </w:r>
    </w:p>
    <w:p w:rsidR="006D46B1" w:rsidRPr="00721D64" w:rsidRDefault="00721D64">
      <w:pPr>
        <w:pStyle w:val="a3"/>
        <w:spacing w:before="1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 и объяснять боевой порядок отделения в обороне и на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ступлении;</w:t>
      </w:r>
    </w:p>
    <w:p w:rsidR="006D46B1" w:rsidRPr="00721D64" w:rsidRDefault="00721D64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12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способами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солдата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обороне,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наступлении, при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ведении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наблюдения,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действовать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сигналам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оповеще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ния и управления;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действовать и принимать о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боснованное решение при внезап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нападении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противника,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ситуационные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6D46B1" w:rsidRPr="00721D64" w:rsidRDefault="00721D64">
      <w:pPr>
        <w:pStyle w:val="a3"/>
        <w:spacing w:before="1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 тактические пер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емещения в составе групп, зани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мать позиции, преодолевать заграждения;</w:t>
      </w:r>
    </w:p>
    <w:p w:rsidR="006D46B1" w:rsidRPr="00721D64" w:rsidRDefault="00721D64">
      <w:pPr>
        <w:pStyle w:val="a3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актуализировать информа</w:t>
      </w:r>
      <w:r w:rsidR="00F03327">
        <w:rPr>
          <w:rFonts w:ascii="Times New Roman" w:hAnsi="Times New Roman" w:cs="Times New Roman"/>
          <w:w w:val="105"/>
          <w:sz w:val="24"/>
          <w:szCs w:val="24"/>
        </w:rPr>
        <w:t>цию о военной топографии и ори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ентированию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местности;</w:t>
      </w:r>
    </w:p>
    <w:p w:rsidR="006D46B1" w:rsidRPr="00721D64" w:rsidRDefault="00721D64">
      <w:pPr>
        <w:pStyle w:val="a3"/>
        <w:ind w:right="175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знать и практически применять способы ориентирования на местности,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приёмами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выживания;</w:t>
      </w:r>
    </w:p>
    <w:p w:rsidR="006D46B1" w:rsidRPr="00721D64" w:rsidRDefault="00721D64">
      <w:pPr>
        <w:pStyle w:val="a3"/>
        <w:spacing w:before="86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9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приборы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наблюдения;</w:t>
      </w:r>
    </w:p>
    <w:p w:rsidR="006D46B1" w:rsidRPr="00721D64" w:rsidRDefault="00721D64">
      <w:pPr>
        <w:pStyle w:val="a3"/>
        <w:spacing w:before="4"/>
        <w:ind w:right="175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владеть способами действия разведчика при наблюдении за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противником;</w:t>
      </w:r>
    </w:p>
    <w:p w:rsidR="006D46B1" w:rsidRPr="00721D64" w:rsidRDefault="00721D64">
      <w:pPr>
        <w:pStyle w:val="a3"/>
        <w:spacing w:before="4" w:line="242" w:lineRule="auto"/>
        <w:ind w:right="171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обоснованно действовать при получении оружия и военного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имущества;</w:t>
      </w:r>
    </w:p>
    <w:p w:rsidR="006D46B1" w:rsidRPr="00721D64" w:rsidRDefault="00721D64">
      <w:pPr>
        <w:pStyle w:val="a3"/>
        <w:spacing w:line="234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9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721D6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ситуационные</w:t>
      </w:r>
      <w:r w:rsidRPr="00721D64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задачи;</w:t>
      </w:r>
    </w:p>
    <w:p w:rsidR="006D46B1" w:rsidRPr="00721D64" w:rsidRDefault="00721D64">
      <w:pPr>
        <w:pStyle w:val="a3"/>
        <w:spacing w:before="3" w:line="242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 практические действия при совершении марша, внезапном нападении противника, преодолении заражённого участка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местности .</w:t>
      </w:r>
    </w:p>
    <w:p w:rsidR="006D46B1" w:rsidRPr="00721D64" w:rsidRDefault="00721D64">
      <w:pPr>
        <w:pStyle w:val="2"/>
        <w:spacing w:before="20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2</w:t>
      </w:r>
      <w:r w:rsidRPr="00721D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«Огневая</w:t>
      </w:r>
      <w:r w:rsidRPr="00721D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подготовка»:</w:t>
      </w:r>
    </w:p>
    <w:p w:rsidR="006D46B1" w:rsidRPr="00721D64" w:rsidRDefault="00721D64">
      <w:pPr>
        <w:pStyle w:val="a3"/>
        <w:spacing w:before="116" w:line="244" w:lineRule="auto"/>
        <w:ind w:right="163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вооружении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отделения</w:t>
      </w:r>
      <w:r w:rsidRPr="00721D6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тактико-тех-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нических характеристиках стрелкового оружия;</w:t>
      </w:r>
    </w:p>
    <w:p w:rsidR="006D46B1" w:rsidRPr="00721D64" w:rsidRDefault="00721D64">
      <w:pPr>
        <w:pStyle w:val="a3"/>
        <w:spacing w:line="232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721D6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стрелкового</w:t>
      </w:r>
      <w:r w:rsidRPr="00721D6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</w:t>
      </w:r>
      <w:r w:rsidRPr="00721D6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ручных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гранат;</w:t>
      </w:r>
    </w:p>
    <w:p w:rsidR="006D46B1" w:rsidRPr="00721D64" w:rsidRDefault="00721D64">
      <w:pPr>
        <w:pStyle w:val="a3"/>
        <w:spacing w:before="1" w:line="242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иметь представление о перспективах развития стрелкового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оружия;</w:t>
      </w:r>
    </w:p>
    <w:p w:rsidR="006D46B1" w:rsidRPr="00721D64" w:rsidRDefault="00721D64">
      <w:pPr>
        <w:pStyle w:val="a3"/>
        <w:spacing w:line="242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назначение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 устройс</w:t>
      </w:r>
      <w:r w:rsidR="00F03327">
        <w:rPr>
          <w:rFonts w:ascii="Times New Roman" w:hAnsi="Times New Roman" w:cs="Times New Roman"/>
          <w:w w:val="110"/>
          <w:sz w:val="24"/>
          <w:szCs w:val="24"/>
        </w:rPr>
        <w:t>тво частей и механизмов автома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та, патронов и принадлежностей, общее устройство ручных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гранат;</w:t>
      </w:r>
    </w:p>
    <w:p w:rsidR="006D46B1" w:rsidRPr="00721D64" w:rsidRDefault="00721D64">
      <w:pPr>
        <w:pStyle w:val="a3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уверенно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</w:t>
      </w:r>
      <w:r w:rsidRPr="00721D6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обращаться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оружием;</w:t>
      </w:r>
    </w:p>
    <w:p w:rsidR="006D46B1" w:rsidRPr="00721D64" w:rsidRDefault="00721D64">
      <w:pPr>
        <w:pStyle w:val="a3"/>
        <w:spacing w:before="2" w:line="242" w:lineRule="auto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неполной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разборке и сборке автомата Калашникова;</w:t>
      </w:r>
    </w:p>
    <w:p w:rsidR="006D46B1" w:rsidRPr="00721D64" w:rsidRDefault="00721D64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подготовки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бою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ручных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гранат;</w:t>
      </w:r>
    </w:p>
    <w:p w:rsidR="006D46B1" w:rsidRPr="00721D64" w:rsidRDefault="00721D64">
      <w:pPr>
        <w:pStyle w:val="a3"/>
        <w:spacing w:before="3" w:line="242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меры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проведении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заня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боевой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обращении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оружием;</w:t>
      </w:r>
    </w:p>
    <w:p w:rsidR="006D46B1" w:rsidRPr="00721D64" w:rsidRDefault="00721D64">
      <w:pPr>
        <w:pStyle w:val="a3"/>
        <w:spacing w:line="242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риски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мер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безопасности;</w:t>
      </w:r>
    </w:p>
    <w:p w:rsidR="006D46B1" w:rsidRPr="00721D64" w:rsidRDefault="00721D64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прицеливания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производства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выстрела;</w:t>
      </w:r>
    </w:p>
    <w:p w:rsidR="006D46B1" w:rsidRPr="00721D64" w:rsidRDefault="00721D64">
      <w:pPr>
        <w:pStyle w:val="a3"/>
        <w:spacing w:before="2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 практические действия по изготовке к стрельбе из различных положений;</w:t>
      </w:r>
    </w:p>
    <w:p w:rsidR="006D46B1" w:rsidRPr="00721D64" w:rsidRDefault="00721D64">
      <w:pPr>
        <w:pStyle w:val="a3"/>
        <w:spacing w:before="4" w:line="242" w:lineRule="auto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 условия выполнения упражнений начальных стрельб и метания ручных гранат;</w:t>
      </w:r>
    </w:p>
    <w:p w:rsidR="006D46B1" w:rsidRPr="00721D64" w:rsidRDefault="00721D64">
      <w:pPr>
        <w:pStyle w:val="a3"/>
        <w:spacing w:line="244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12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нормативы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снаряжению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магазина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боеприпаса- ми и изготовке для стрельбы из положения лёжа;</w:t>
      </w:r>
    </w:p>
    <w:p w:rsidR="006D46B1" w:rsidRPr="00721D64" w:rsidRDefault="00721D64">
      <w:pPr>
        <w:pStyle w:val="a3"/>
        <w:spacing w:line="242" w:lineRule="auto"/>
        <w:ind w:right="187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упражнения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начальных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стрельб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метания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учеб- но-имитационных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ручных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гранат .</w:t>
      </w:r>
    </w:p>
    <w:p w:rsidR="006D46B1" w:rsidRPr="00721D64" w:rsidRDefault="00721D64">
      <w:pPr>
        <w:pStyle w:val="2"/>
        <w:spacing w:before="200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3</w:t>
      </w:r>
      <w:r w:rsidRPr="00721D6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«Основы</w:t>
      </w:r>
      <w:r w:rsidRPr="00721D64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технической</w:t>
      </w:r>
      <w:r w:rsidRPr="00721D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подготовки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связи»:</w:t>
      </w:r>
    </w:p>
    <w:p w:rsidR="006D46B1" w:rsidRPr="00721D64" w:rsidRDefault="00721D64">
      <w:pPr>
        <w:pStyle w:val="a3"/>
        <w:spacing w:before="121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образцах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вооружения и военной техники, классифицировать виды боевых машин;</w:t>
      </w:r>
    </w:p>
    <w:p w:rsidR="006D46B1" w:rsidRPr="00721D64" w:rsidRDefault="00721D64">
      <w:pPr>
        <w:pStyle w:val="a3"/>
        <w:spacing w:before="2" w:line="242" w:lineRule="auto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тактико-технические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характеристики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боевых машин;</w:t>
      </w:r>
    </w:p>
    <w:p w:rsidR="006D46B1" w:rsidRPr="00721D64" w:rsidRDefault="00721D64">
      <w:pPr>
        <w:pStyle w:val="a3"/>
        <w:spacing w:before="88" w:line="237" w:lineRule="auto"/>
        <w:ind w:right="165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 представление о спо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собах боевого применения беспи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лотных летательных аппаратов (БПЛА) и ведения разведки местности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БПЛА;</w:t>
      </w:r>
    </w:p>
    <w:p w:rsidR="006D46B1" w:rsidRPr="00721D64" w:rsidRDefault="00721D64">
      <w:pPr>
        <w:pStyle w:val="a3"/>
        <w:spacing w:line="228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алгоритм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противодействия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БПЛА</w:t>
      </w:r>
      <w:r w:rsidRPr="00721D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противника;</w:t>
      </w:r>
    </w:p>
    <w:p w:rsidR="006D46B1" w:rsidRPr="00721D64" w:rsidRDefault="00721D64">
      <w:pPr>
        <w:pStyle w:val="a3"/>
        <w:spacing w:line="232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1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управлению</w:t>
      </w:r>
      <w:r w:rsidRPr="00721D64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БПЛА;</w:t>
      </w:r>
    </w:p>
    <w:p w:rsidR="006D46B1" w:rsidRPr="00721D64" w:rsidRDefault="00721D64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иметь представление о видах, предназначении, тактико-тех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н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ических характеристиках средств связи;</w:t>
      </w:r>
    </w:p>
    <w:p w:rsidR="006D46B1" w:rsidRPr="00721D64" w:rsidRDefault="00721D64">
      <w:pPr>
        <w:pStyle w:val="a3"/>
        <w:spacing w:line="228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отделения;</w:t>
      </w:r>
    </w:p>
    <w:p w:rsidR="006D46B1" w:rsidRPr="00721D64" w:rsidRDefault="00721D64">
      <w:pPr>
        <w:pStyle w:val="a3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 представление об устр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ойстве радиостанций и подготов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ке их к работе;</w:t>
      </w:r>
    </w:p>
    <w:p w:rsidR="006D46B1" w:rsidRPr="00721D64" w:rsidRDefault="00721D64">
      <w:pPr>
        <w:pStyle w:val="a3"/>
        <w:spacing w:line="235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12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порядок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перехода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запасные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резервные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частоты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ра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диостанций;</w:t>
      </w:r>
    </w:p>
    <w:p w:rsidR="006D46B1" w:rsidRPr="00721D64" w:rsidRDefault="00721D64">
      <w:pPr>
        <w:pStyle w:val="a3"/>
        <w:spacing w:line="231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ведению</w:t>
      </w:r>
      <w:r w:rsidRPr="00721D6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радиопереговоров;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обмана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противника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ве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радиопереговоров;</w:t>
      </w:r>
    </w:p>
    <w:p w:rsidR="006D46B1" w:rsidRPr="00721D64" w:rsidRDefault="00721D64">
      <w:pPr>
        <w:pStyle w:val="a3"/>
        <w:spacing w:line="235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подготовке</w:t>
      </w:r>
      <w:r w:rsidRPr="00721D6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радиостанции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ведению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радиопереговоров .</w:t>
      </w:r>
    </w:p>
    <w:p w:rsidR="006D46B1" w:rsidRPr="00721D64" w:rsidRDefault="00721D64">
      <w:pPr>
        <w:pStyle w:val="2"/>
        <w:spacing w:before="201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4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«Инженерная</w:t>
      </w:r>
      <w:r w:rsidRPr="00721D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подготовка»:</w:t>
      </w:r>
    </w:p>
    <w:p w:rsidR="006D46B1" w:rsidRPr="00721D64" w:rsidRDefault="00721D64">
      <w:pPr>
        <w:pStyle w:val="a3"/>
        <w:spacing w:before="111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 представление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порядке и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сроках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инженерного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оборо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дования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отделения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окопа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стрелка;</w:t>
      </w:r>
    </w:p>
    <w:p w:rsidR="006D46B1" w:rsidRPr="00721D64" w:rsidRDefault="00721D64">
      <w:pPr>
        <w:pStyle w:val="a3"/>
        <w:spacing w:before="1" w:line="235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5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назначение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шанцевого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инстру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мента;</w:t>
      </w:r>
    </w:p>
    <w:p w:rsidR="006D46B1" w:rsidRPr="00721D64" w:rsidRDefault="00721D64">
      <w:pPr>
        <w:pStyle w:val="a3"/>
        <w:spacing w:line="237" w:lineRule="auto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маскировки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окопа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для стрельбы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лёжа;</w:t>
      </w:r>
    </w:p>
    <w:p w:rsidR="006D46B1" w:rsidRPr="00721D64" w:rsidRDefault="00721D64">
      <w:pPr>
        <w:pStyle w:val="a3"/>
        <w:spacing w:line="237" w:lineRule="auto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оборудованию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окопа для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стрельбы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лёжа;</w:t>
      </w:r>
    </w:p>
    <w:p w:rsidR="006D46B1" w:rsidRPr="00721D64" w:rsidRDefault="00721D64">
      <w:pPr>
        <w:pStyle w:val="a3"/>
        <w:spacing w:line="229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4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типы</w:t>
      </w:r>
      <w:r w:rsidRPr="00721D6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>мин;</w:t>
      </w:r>
    </w:p>
    <w:p w:rsidR="006D46B1" w:rsidRPr="00721D64" w:rsidRDefault="00721D64">
      <w:pPr>
        <w:pStyle w:val="a3"/>
        <w:spacing w:before="3" w:line="235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4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 общее устройство и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 xml:space="preserve"> принцип действия противотанко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вых и противопехотных мин;</w:t>
      </w:r>
    </w:p>
    <w:p w:rsidR="006D46B1" w:rsidRPr="00721D64" w:rsidRDefault="00721D64">
      <w:pPr>
        <w:pStyle w:val="a3"/>
        <w:spacing w:line="231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типах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мин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установки;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подготовке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установ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противотанковых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противопехотных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мин;</w:t>
      </w:r>
    </w:p>
    <w:p w:rsidR="006D46B1" w:rsidRPr="00721D64" w:rsidRDefault="00721D64">
      <w:pPr>
        <w:pStyle w:val="a3"/>
        <w:spacing w:line="226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демаскирующие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признаки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установки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>мин;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обнаружения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обезврежива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взрывоопасных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предметов;</w:t>
      </w:r>
    </w:p>
    <w:p w:rsidR="006D46B1" w:rsidRPr="00721D64" w:rsidRDefault="00721D64">
      <w:pPr>
        <w:pStyle w:val="a3"/>
        <w:spacing w:line="237" w:lineRule="auto"/>
        <w:ind w:right="29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7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обнаружению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мин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миноискателя,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щупа,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кошки .</w:t>
      </w:r>
    </w:p>
    <w:p w:rsidR="006D46B1" w:rsidRPr="00721D64" w:rsidRDefault="00721D64">
      <w:pPr>
        <w:pStyle w:val="2"/>
        <w:spacing w:before="215" w:line="220" w:lineRule="auto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 xml:space="preserve">Модуль № 5 «Радиационная, химическая и биологическая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защита»:</w:t>
      </w:r>
    </w:p>
    <w:p w:rsidR="006D46B1" w:rsidRPr="00721D64" w:rsidRDefault="00721D64">
      <w:pPr>
        <w:pStyle w:val="a3"/>
        <w:spacing w:before="110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массового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поражения;</w:t>
      </w:r>
    </w:p>
    <w:p w:rsidR="006D46B1" w:rsidRPr="00721D64" w:rsidRDefault="00721D64">
      <w:pPr>
        <w:pStyle w:val="a3"/>
        <w:spacing w:before="1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9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ядерных</w:t>
      </w:r>
      <w:r w:rsidRPr="00721D6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взрывов;</w:t>
      </w:r>
    </w:p>
    <w:p w:rsidR="006D46B1" w:rsidRPr="00721D64" w:rsidRDefault="00721D64">
      <w:pPr>
        <w:pStyle w:val="a3"/>
        <w:spacing w:before="86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 о поражающих свойствах ядерного взрыва, зажига- тельного оружия, призн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аках применения отравляющих ве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ществ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биологического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оружия;</w:t>
      </w:r>
    </w:p>
    <w:p w:rsidR="006D46B1" w:rsidRPr="00721D64" w:rsidRDefault="00721D64">
      <w:pPr>
        <w:pStyle w:val="a3"/>
        <w:spacing w:before="1"/>
        <w:ind w:right="17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уверенно действовать при применении противником оружия массового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поражения;</w:t>
      </w:r>
    </w:p>
    <w:p w:rsidR="006D46B1" w:rsidRPr="00721D64" w:rsidRDefault="00721D64">
      <w:pPr>
        <w:pStyle w:val="a3"/>
        <w:spacing w:before="1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знать назначение и общее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устройство средств индивидуаль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защиты;</w:t>
      </w:r>
    </w:p>
    <w:p w:rsidR="006D46B1" w:rsidRPr="00721D64" w:rsidRDefault="00721D64">
      <w:pPr>
        <w:pStyle w:val="a3"/>
        <w:ind w:right="169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обладать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навыком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коллективной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массового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поражения;</w:t>
      </w:r>
    </w:p>
    <w:p w:rsidR="006D46B1" w:rsidRPr="00721D64" w:rsidRDefault="00721D64">
      <w:pPr>
        <w:pStyle w:val="a3"/>
        <w:spacing w:before="1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 порядок оказания первой помощи при поражении ядерным, химическим и бактериологическим (биологиче- ским) оружием;</w:t>
      </w:r>
    </w:p>
    <w:p w:rsidR="006D46B1" w:rsidRPr="00721D64" w:rsidRDefault="00721D64">
      <w:pPr>
        <w:pStyle w:val="a3"/>
        <w:spacing w:line="232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заражённой</w:t>
      </w:r>
      <w:r w:rsidRPr="00721D6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местности;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 нормативы по радиационной, химической и био- логической защите;</w:t>
      </w:r>
    </w:p>
    <w:p w:rsidR="006D46B1" w:rsidRPr="00721D64" w:rsidRDefault="00721D64">
      <w:pPr>
        <w:pStyle w:val="a3"/>
        <w:ind w:right="29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уметь пользоваться войсковыми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радиационного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химического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контроля;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порядок подготовки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 работе измерителей доз и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вой- скового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прибора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химической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разведки;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измерению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ра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диационного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фона .</w:t>
      </w:r>
    </w:p>
    <w:p w:rsidR="006D46B1" w:rsidRPr="00721D64" w:rsidRDefault="00721D64">
      <w:pPr>
        <w:pStyle w:val="2"/>
        <w:spacing w:before="199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«Первая</w:t>
      </w:r>
      <w:r w:rsidRPr="00721D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помощь</w:t>
      </w:r>
      <w:r w:rsidRPr="00721D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(Тактическая</w:t>
      </w:r>
      <w:r w:rsidRPr="00721D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медицина)»:</w:t>
      </w:r>
    </w:p>
    <w:p w:rsidR="006D46B1" w:rsidRPr="00721D64" w:rsidRDefault="00721D64">
      <w:pPr>
        <w:pStyle w:val="a3"/>
        <w:spacing w:before="114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алгоритме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оказания</w:t>
      </w:r>
      <w:r w:rsidRPr="00721D6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первой</w:t>
      </w:r>
      <w:r w:rsidRPr="00721D6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помощи;</w:t>
      </w:r>
    </w:p>
    <w:p w:rsidR="006D46B1" w:rsidRPr="00721D64" w:rsidRDefault="00721D64">
      <w:pPr>
        <w:pStyle w:val="a3"/>
        <w:spacing w:before="1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назначение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оказания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первой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помощи;</w:t>
      </w:r>
    </w:p>
    <w:p w:rsidR="006D46B1" w:rsidRPr="00721D64" w:rsidRDefault="00721D64">
      <w:pPr>
        <w:pStyle w:val="a3"/>
        <w:spacing w:line="234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ранений;</w:t>
      </w:r>
    </w:p>
    <w:p w:rsidR="006D46B1" w:rsidRPr="00721D64" w:rsidRDefault="00721D64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 порядок и условия остановки различных вид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ов крово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течений, иммобилизации к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онечностей, действий при отсут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ствии признаков жизн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и, нарушении проходимости дыха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тельных путей, общем переохлаждении и отморожении, перегревании и ожогах;</w:t>
      </w:r>
    </w:p>
    <w:p w:rsidR="006D46B1" w:rsidRPr="00721D64" w:rsidRDefault="00721D64">
      <w:pPr>
        <w:pStyle w:val="a3"/>
        <w:spacing w:before="1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 практические д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ействия по оказанию первой помо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щи (проведение сердечно-лё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гочной реанимации, восстановле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ние проходимости дыхатель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ных путей, остановка кровотече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ния, наложение повязок, иммобилизация, психологическая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поддержка);</w:t>
      </w:r>
    </w:p>
    <w:p w:rsidR="006D46B1" w:rsidRPr="00721D64" w:rsidRDefault="00721D64">
      <w:pPr>
        <w:pStyle w:val="a3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иметь представление о зонах эвакуации (красная, жёлтая,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зелёная);</w:t>
      </w:r>
    </w:p>
    <w:p w:rsidR="006D46B1" w:rsidRPr="00721D64" w:rsidRDefault="00721D64">
      <w:pPr>
        <w:pStyle w:val="a3"/>
        <w:spacing w:line="234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67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об</w:t>
      </w:r>
      <w:r w:rsidRPr="00721D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объёмах</w:t>
      </w:r>
      <w:r w:rsidRPr="00721D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оказания</w:t>
      </w:r>
      <w:r w:rsidRPr="00721D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первой</w:t>
      </w:r>
      <w:r w:rsidRPr="00721D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помощи</w:t>
      </w:r>
      <w:r w:rsidRPr="00721D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зонах</w:t>
      </w:r>
      <w:r w:rsidRPr="00721D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эвакуации;</w:t>
      </w:r>
    </w:p>
    <w:p w:rsidR="006D46B1" w:rsidRPr="00721D64" w:rsidRDefault="00721D64">
      <w:pPr>
        <w:pStyle w:val="a3"/>
        <w:ind w:right="173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иметь представление о порядке использования штатных и подручных средств эвакуации;</w:t>
      </w:r>
    </w:p>
    <w:p w:rsidR="006D46B1" w:rsidRPr="00721D64" w:rsidRDefault="00721D64">
      <w:pPr>
        <w:pStyle w:val="a3"/>
        <w:ind w:right="17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40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эвакуации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раненых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поля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боя .</w:t>
      </w:r>
    </w:p>
    <w:p w:rsidR="006D46B1" w:rsidRPr="00721D64" w:rsidRDefault="00721D64">
      <w:pPr>
        <w:pStyle w:val="2"/>
        <w:spacing w:before="65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7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«Общевоинские</w:t>
      </w:r>
      <w:r w:rsidRPr="00721D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уставы»:</w:t>
      </w:r>
    </w:p>
    <w:p w:rsidR="006D46B1" w:rsidRPr="00721D64" w:rsidRDefault="00721D64">
      <w:pPr>
        <w:pStyle w:val="a3"/>
        <w:spacing w:before="114" w:line="234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4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721D64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обязанности</w:t>
      </w:r>
      <w:r w:rsidRPr="00721D64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военнослужащих;</w:t>
      </w:r>
    </w:p>
    <w:p w:rsidR="006D46B1" w:rsidRPr="00721D64" w:rsidRDefault="00721D64">
      <w:pPr>
        <w:pStyle w:val="a3"/>
        <w:spacing w:line="234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721D6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721D6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принципах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единоначалия;</w:t>
      </w:r>
    </w:p>
    <w:p w:rsidR="006D46B1" w:rsidRPr="00721D64" w:rsidRDefault="00721D64">
      <w:pPr>
        <w:pStyle w:val="a3"/>
        <w:spacing w:before="3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 xml:space="preserve">уверенно определять знаки различия и воинские звания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военнослужащих;</w:t>
      </w:r>
    </w:p>
    <w:p w:rsidR="006D46B1" w:rsidRPr="00721D64" w:rsidRDefault="00721D64">
      <w:pPr>
        <w:pStyle w:val="a3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 риски нарушени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я воинской дисциплины, самосто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ятельно вырабатывать модель поведения в воинском колл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ек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тиве;</w:t>
      </w:r>
    </w:p>
    <w:p w:rsidR="006D46B1" w:rsidRPr="00721D64" w:rsidRDefault="00721D64">
      <w:pPr>
        <w:pStyle w:val="a3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смысл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понятия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«внутренний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порядок»,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лиц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суточ- ного наряда в его поддержании;</w:t>
      </w:r>
    </w:p>
    <w:p w:rsidR="006D46B1" w:rsidRPr="00721D64" w:rsidRDefault="00721D64">
      <w:pPr>
        <w:pStyle w:val="a3"/>
        <w:spacing w:before="1"/>
        <w:ind w:right="169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иметь представление об обязанностях лиц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суточного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наряда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роте;</w:t>
      </w:r>
    </w:p>
    <w:p w:rsidR="006D46B1" w:rsidRPr="00721D64" w:rsidRDefault="00721D64">
      <w:pPr>
        <w:pStyle w:val="a3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обладать навыками, нео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бходимыми для освоения обязанно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дневального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роте;</w:t>
      </w:r>
    </w:p>
    <w:p w:rsidR="006D46B1" w:rsidRPr="00721D64" w:rsidRDefault="00721D64">
      <w:pPr>
        <w:pStyle w:val="a3"/>
        <w:spacing w:line="231" w:lineRule="exact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классифицировать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721D6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караулов</w:t>
      </w:r>
      <w:r w:rsidRPr="00721D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предназначение;</w:t>
      </w:r>
    </w:p>
    <w:p w:rsidR="006D46B1" w:rsidRPr="00721D64" w:rsidRDefault="00721D64">
      <w:pPr>
        <w:pStyle w:val="a3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4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721D6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понятия</w:t>
      </w:r>
      <w:r w:rsidRPr="00721D6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«неприкосновенность</w:t>
      </w:r>
      <w:r w:rsidRPr="00721D6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часового»;</w:t>
      </w:r>
    </w:p>
    <w:p w:rsidR="006D46B1" w:rsidRPr="00721D64" w:rsidRDefault="00721D64">
      <w:pPr>
        <w:pStyle w:val="a3"/>
        <w:spacing w:before="1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понимать обязанности часового и особенности применения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оружия;</w:t>
      </w:r>
    </w:p>
    <w:p w:rsidR="006D46B1" w:rsidRPr="00721D64" w:rsidRDefault="00721D64">
      <w:pPr>
        <w:pStyle w:val="a3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 риски нарушения порядка несения караульной службы,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готовым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несению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караульной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 .</w:t>
      </w:r>
    </w:p>
    <w:p w:rsidR="006D46B1" w:rsidRPr="00721D64" w:rsidRDefault="00721D64">
      <w:pPr>
        <w:pStyle w:val="2"/>
        <w:spacing w:before="200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8</w:t>
      </w:r>
      <w:r w:rsidRPr="00721D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«Строевая</w:t>
      </w:r>
      <w:r w:rsidRPr="00721D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подготовка»:</w:t>
      </w:r>
    </w:p>
    <w:p w:rsidR="006D46B1" w:rsidRPr="00721D64" w:rsidRDefault="00721D64">
      <w:pPr>
        <w:pStyle w:val="a3"/>
        <w:spacing w:before="114"/>
        <w:ind w:right="20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иметь представление об основных положениях строевого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устава;</w:t>
      </w:r>
    </w:p>
    <w:p w:rsidR="006D46B1" w:rsidRPr="00721D64" w:rsidRDefault="00721D64">
      <w:pPr>
        <w:pStyle w:val="a3"/>
        <w:spacing w:line="234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строевые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приёмы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месте;</w:t>
      </w:r>
    </w:p>
    <w:p w:rsidR="006D46B1" w:rsidRPr="00721D64" w:rsidRDefault="00721D64">
      <w:pPr>
        <w:pStyle w:val="a3"/>
        <w:spacing w:before="1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приёмов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движе- 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>нии;</w:t>
      </w:r>
    </w:p>
    <w:p w:rsidR="006D46B1" w:rsidRPr="00721D64" w:rsidRDefault="00721D64">
      <w:pPr>
        <w:pStyle w:val="a3"/>
        <w:spacing w:before="1"/>
        <w:ind w:right="292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 и практически выполнять строевые приёмы в движе- 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оружия;</w:t>
      </w:r>
    </w:p>
    <w:p w:rsidR="006D46B1" w:rsidRPr="00721D64" w:rsidRDefault="00721D64">
      <w:pPr>
        <w:pStyle w:val="a3"/>
        <w:spacing w:line="231" w:lineRule="exact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алгоритм выполнения строевых приёмов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оружием;</w:t>
      </w:r>
    </w:p>
    <w:p w:rsidR="006D46B1" w:rsidRPr="00721D64" w:rsidRDefault="00721D64">
      <w:pPr>
        <w:pStyle w:val="a3"/>
        <w:spacing w:before="1"/>
        <w:ind w:right="187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практически</w:t>
      </w:r>
      <w:r w:rsidRPr="00721D6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строевые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приёмы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оружием на месте;</w:t>
      </w:r>
    </w:p>
    <w:p w:rsidR="006D46B1" w:rsidRPr="00721D64" w:rsidRDefault="00721D64">
      <w:pPr>
        <w:pStyle w:val="a3"/>
        <w:ind w:right="225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практически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приёмы 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подразделения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движении .</w:t>
      </w:r>
    </w:p>
    <w:p w:rsidR="006D46B1" w:rsidRPr="00721D64" w:rsidRDefault="00721D64">
      <w:pPr>
        <w:pStyle w:val="2"/>
        <w:spacing w:before="203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9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«Основы</w:t>
      </w:r>
      <w:r w:rsidRPr="00721D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службы»:</w:t>
      </w:r>
    </w:p>
    <w:p w:rsidR="006D46B1" w:rsidRPr="00721D64" w:rsidRDefault="00721D64">
      <w:pPr>
        <w:pStyle w:val="a3"/>
        <w:spacing w:before="116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классифицировать опасные факторы военной службы, виды нарушений правил и мер безопасности;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меры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проведении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боевой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обращении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оружием;</w:t>
      </w:r>
    </w:p>
    <w:p w:rsidR="006D46B1" w:rsidRPr="00721D64" w:rsidRDefault="00721D64">
      <w:pPr>
        <w:pStyle w:val="a3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риски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мер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ладать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минимизации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рисков .</w:t>
      </w:r>
    </w:p>
    <w:p w:rsidR="006D46B1" w:rsidRPr="00721D64" w:rsidRDefault="006D46B1">
      <w:pPr>
        <w:pStyle w:val="a3"/>
        <w:jc w:val="left"/>
        <w:rPr>
          <w:rFonts w:ascii="Times New Roman" w:hAnsi="Times New Roman" w:cs="Times New Roman"/>
          <w:sz w:val="24"/>
          <w:szCs w:val="24"/>
        </w:rPr>
        <w:sectPr w:rsidR="006D46B1" w:rsidRPr="00721D64" w:rsidSect="0058327C">
          <w:footerReference w:type="even" r:id="rId13"/>
          <w:footerReference w:type="default" r:id="rId14"/>
          <w:pgSz w:w="7840" w:h="12020"/>
          <w:pgMar w:top="580" w:right="566" w:bottom="920" w:left="566" w:header="0" w:footer="723" w:gutter="0"/>
          <w:pgNumType w:start="20"/>
          <w:cols w:space="720"/>
          <w:docGrid w:linePitch="299"/>
        </w:sectPr>
      </w:pPr>
    </w:p>
    <w:p w:rsidR="006D46B1" w:rsidRPr="00721D64" w:rsidRDefault="00721D64">
      <w:pPr>
        <w:pStyle w:val="a3"/>
        <w:spacing w:before="86" w:line="244" w:lineRule="auto"/>
        <w:ind w:left="170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ТЕМАТИЧЕСКИЙ БЛОК 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(вариативный компонент «Патрио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тическое воспитание и профессиональная ориентация»)</w:t>
      </w:r>
    </w:p>
    <w:p w:rsidR="006D46B1" w:rsidRPr="00721D64" w:rsidRDefault="00721D64">
      <w:pPr>
        <w:spacing w:before="202" w:line="249" w:lineRule="exact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«Структура</w:t>
      </w:r>
      <w:r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органов</w:t>
      </w:r>
      <w:r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государственной</w:t>
      </w:r>
      <w:r w:rsidRPr="00721D64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власти.</w:t>
      </w:r>
    </w:p>
    <w:p w:rsidR="006D46B1" w:rsidRPr="00721D64" w:rsidRDefault="00721D64">
      <w:pPr>
        <w:spacing w:before="4" w:line="230" w:lineRule="auto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Права</w:t>
      </w:r>
      <w:r w:rsidRPr="00721D64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обязанности</w:t>
      </w:r>
      <w:r w:rsidRPr="00721D64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граждан,</w:t>
      </w:r>
      <w:r w:rsidRPr="00721D64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включая</w:t>
      </w:r>
      <w:r w:rsidRPr="00721D64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воинскую</w:t>
      </w:r>
      <w:r w:rsidRPr="00721D64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обязанность. Взаимодействие гражданина с государством и обществом,</w:t>
      </w:r>
    </w:p>
    <w:p w:rsidR="006D46B1" w:rsidRPr="00721D64" w:rsidRDefault="00721D64">
      <w:pPr>
        <w:spacing w:line="241" w:lineRule="exact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spacing w:val="-6"/>
          <w:sz w:val="24"/>
          <w:szCs w:val="24"/>
        </w:rPr>
        <w:t>гражданские</w:t>
      </w:r>
      <w:r w:rsidRPr="00721D6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spacing w:val="-6"/>
          <w:sz w:val="24"/>
          <w:szCs w:val="24"/>
        </w:rPr>
        <w:t>инициативы</w:t>
      </w:r>
      <w:r w:rsidRPr="00721D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spacing w:val="-6"/>
          <w:sz w:val="24"/>
          <w:szCs w:val="24"/>
        </w:rPr>
        <w:t>и волонтѐрство»</w:t>
      </w:r>
    </w:p>
    <w:p w:rsidR="006D46B1" w:rsidRPr="00721D64" w:rsidRDefault="00721D64">
      <w:pPr>
        <w:pStyle w:val="a3"/>
        <w:spacing w:before="119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Участники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сборов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получат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представление:</w:t>
      </w:r>
    </w:p>
    <w:p w:rsidR="006D46B1" w:rsidRPr="00721D64" w:rsidRDefault="00721D64">
      <w:pPr>
        <w:pStyle w:val="a3"/>
        <w:spacing w:before="5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 структуре органов госуд</w:t>
      </w:r>
      <w:r w:rsidR="00223D41">
        <w:rPr>
          <w:rFonts w:ascii="Times New Roman" w:hAnsi="Times New Roman" w:cs="Times New Roman"/>
          <w:w w:val="105"/>
          <w:sz w:val="24"/>
          <w:szCs w:val="24"/>
        </w:rPr>
        <w:t>арственной власти Российский Фе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дерации;</w:t>
      </w:r>
    </w:p>
    <w:p w:rsidR="006D46B1" w:rsidRPr="00721D64" w:rsidRDefault="00721D64">
      <w:pPr>
        <w:pStyle w:val="a3"/>
        <w:spacing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 конституционных гарантиях прав и свобод граждан, об обязанностях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граждан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государством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обществом,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223D41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инской обязанности;</w:t>
      </w:r>
    </w:p>
    <w:p w:rsidR="006D46B1" w:rsidRPr="00721D64" w:rsidRDefault="00721D64">
      <w:pPr>
        <w:pStyle w:val="a3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8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гражданственности,</w:t>
      </w:r>
      <w:r w:rsidRPr="00721D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патриотизме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взаимосвязи;</w:t>
      </w:r>
    </w:p>
    <w:p w:rsidR="006D46B1" w:rsidRPr="00721D64" w:rsidRDefault="00721D64">
      <w:pPr>
        <w:pStyle w:val="a3"/>
        <w:spacing w:before="6" w:line="244" w:lineRule="auto"/>
        <w:ind w:right="166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правообразующих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принципах: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равенство,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свобода,</w:t>
      </w:r>
      <w:r w:rsidRPr="00721D6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справедливость, о сфере правовых отношений между людьми, а так- же</w:t>
      </w:r>
      <w:r w:rsidRPr="00721D6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личностью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государством,</w:t>
      </w:r>
      <w:r w:rsidRPr="00721D6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регулируемых</w:t>
      </w:r>
      <w:r w:rsidRPr="00721D6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10"/>
          <w:sz w:val="24"/>
          <w:szCs w:val="24"/>
        </w:rPr>
        <w:t>действу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ющим правом;</w:t>
      </w:r>
    </w:p>
    <w:p w:rsidR="006D46B1" w:rsidRPr="00721D64" w:rsidRDefault="00721D64">
      <w:pPr>
        <w:pStyle w:val="a3"/>
        <w:spacing w:before="1" w:line="244" w:lineRule="auto"/>
        <w:ind w:right="163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об институтах гражданског</w:t>
      </w:r>
      <w:r w:rsidR="000542A7">
        <w:rPr>
          <w:rFonts w:ascii="Times New Roman" w:hAnsi="Times New Roman" w:cs="Times New Roman"/>
          <w:w w:val="110"/>
          <w:sz w:val="24"/>
          <w:szCs w:val="24"/>
        </w:rPr>
        <w:t>о общества, политических парти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ях и общественных объединениях;</w:t>
      </w:r>
    </w:p>
    <w:p w:rsidR="006D46B1" w:rsidRPr="00721D64" w:rsidRDefault="00721D64">
      <w:pPr>
        <w:pStyle w:val="a3"/>
        <w:spacing w:before="2" w:line="242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 роли и значении волонтёрской деяте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льности в развитии об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щества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государства .</w:t>
      </w:r>
    </w:p>
    <w:p w:rsidR="006D46B1" w:rsidRPr="00721D64" w:rsidRDefault="00721D64">
      <w:pPr>
        <w:pStyle w:val="2"/>
        <w:spacing w:before="221" w:line="228" w:lineRule="auto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Профориентационный модуль «Профессии будущего — современная</w:t>
      </w:r>
      <w:r w:rsidRPr="00721D6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наука</w:t>
      </w:r>
      <w:r w:rsidRPr="00721D64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высокие</w:t>
      </w:r>
      <w:r w:rsidRPr="00721D64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технологии в</w:t>
      </w:r>
      <w:r w:rsidRPr="00721D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 xml:space="preserve">сфере, </w:t>
      </w:r>
      <w:r w:rsidRPr="00721D64">
        <w:rPr>
          <w:rFonts w:ascii="Times New Roman" w:hAnsi="Times New Roman" w:cs="Times New Roman"/>
          <w:sz w:val="24"/>
          <w:szCs w:val="24"/>
        </w:rPr>
        <w:t>военные и гражданские специальности»</w:t>
      </w:r>
    </w:p>
    <w:p w:rsidR="006D46B1" w:rsidRPr="00721D64" w:rsidRDefault="00721D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Участники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сборов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получат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представление:</w:t>
      </w:r>
    </w:p>
    <w:p w:rsidR="006D46B1" w:rsidRPr="00721D64" w:rsidRDefault="00721D64">
      <w:pPr>
        <w:pStyle w:val="a3"/>
        <w:spacing w:before="8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10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тенденциях</w:t>
      </w:r>
      <w:r w:rsidRPr="00721D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721D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изменениях</w:t>
      </w:r>
      <w:r w:rsidRPr="00721D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рынке</w:t>
      </w:r>
      <w:r w:rsidRPr="00721D6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труда;</w:t>
      </w:r>
    </w:p>
    <w:p w:rsidR="006D46B1" w:rsidRPr="00721D64" w:rsidRDefault="00721D64">
      <w:pPr>
        <w:pStyle w:val="a3"/>
        <w:spacing w:before="3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военно-учётных</w:t>
      </w:r>
      <w:r w:rsidRPr="00721D6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специальностях;</w:t>
      </w:r>
    </w:p>
    <w:p w:rsidR="006D46B1" w:rsidRPr="00721D64" w:rsidRDefault="00721D64" w:rsidP="000542A7">
      <w:pPr>
        <w:pStyle w:val="a3"/>
        <w:spacing w:before="6" w:line="244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об организации подгото</w:t>
      </w:r>
      <w:r w:rsidR="000542A7">
        <w:rPr>
          <w:rFonts w:ascii="Times New Roman" w:hAnsi="Times New Roman" w:cs="Times New Roman"/>
          <w:w w:val="110"/>
          <w:sz w:val="24"/>
          <w:szCs w:val="24"/>
        </w:rPr>
        <w:t>вки офицерских кадров для Воору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жённых Сил Российской Федерации, МВД России, ФСБ, России,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МЧС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Росгвардии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др .;</w:t>
      </w:r>
      <w:r w:rsidRPr="00721D64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перспективных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военных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профессиях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2"/>
        <w:spacing w:before="205" w:line="249" w:lineRule="exac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«Гибридные</w:t>
      </w:r>
      <w:r w:rsidRPr="00721D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войны</w:t>
      </w:r>
      <w:r w:rsidRPr="00721D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невоенные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конфликты</w:t>
      </w:r>
    </w:p>
    <w:p w:rsidR="006D46B1" w:rsidRPr="00721D64" w:rsidRDefault="00721D64">
      <w:pPr>
        <w:spacing w:before="7" w:line="228" w:lineRule="auto"/>
        <w:ind w:left="170" w:right="292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в</w:t>
      </w:r>
      <w:r w:rsidRPr="00721D64">
        <w:rPr>
          <w:rFonts w:ascii="Times New Roman" w:hAnsi="Times New Roman" w:cs="Times New Roman"/>
          <w:b/>
          <w:spacing w:val="-6"/>
          <w:w w:val="8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современном</w:t>
      </w:r>
      <w:r w:rsidRPr="00721D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мире,</w:t>
      </w:r>
      <w:r w:rsidRPr="00721D64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противодействие</w:t>
      </w:r>
      <w:r w:rsidRPr="00721D64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негативным</w:t>
      </w:r>
      <w:r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 xml:space="preserve">тенденциям </w:t>
      </w:r>
      <w:r w:rsidRPr="00721D64">
        <w:rPr>
          <w:rFonts w:ascii="Times New Roman" w:hAnsi="Times New Roman" w:cs="Times New Roman"/>
          <w:b/>
          <w:w w:val="95"/>
          <w:sz w:val="24"/>
          <w:szCs w:val="24"/>
        </w:rPr>
        <w:t>в международных отношениях»</w:t>
      </w:r>
    </w:p>
    <w:p w:rsidR="006D46B1" w:rsidRPr="00721D64" w:rsidRDefault="00721D64">
      <w:pPr>
        <w:pStyle w:val="a3"/>
        <w:spacing w:before="125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Участники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сборов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получат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представление:</w:t>
      </w:r>
    </w:p>
    <w:p w:rsidR="006D46B1" w:rsidRPr="00721D64" w:rsidRDefault="00721D64">
      <w:pPr>
        <w:pStyle w:val="a3"/>
        <w:spacing w:before="5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конструктивных</w:t>
      </w:r>
      <w:r w:rsidRPr="00721D6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деструктивных</w:t>
      </w:r>
      <w:r w:rsidRPr="00721D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ценностях;</w:t>
      </w:r>
    </w:p>
    <w:p w:rsidR="006D46B1" w:rsidRPr="00721D64" w:rsidRDefault="00721D64">
      <w:pPr>
        <w:pStyle w:val="a3"/>
        <w:spacing w:before="3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том,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формируется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личностная</w:t>
      </w:r>
      <w:r w:rsidRPr="00721D6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721D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ценностей;</w:t>
      </w:r>
    </w:p>
    <w:p w:rsidR="006D46B1" w:rsidRPr="00721D64" w:rsidRDefault="00721D64">
      <w:pPr>
        <w:pStyle w:val="a3"/>
        <w:spacing w:before="8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видах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воздействий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общественное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сознание;</w:t>
      </w:r>
    </w:p>
    <w:p w:rsidR="006D46B1" w:rsidRPr="00721D64" w:rsidRDefault="00721D64">
      <w:pPr>
        <w:pStyle w:val="a3"/>
        <w:spacing w:before="86" w:line="244" w:lineRule="auto"/>
        <w:ind w:right="316"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4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721D64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массовой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современном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влиянии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общество;</w:t>
      </w:r>
    </w:p>
    <w:p w:rsidR="006D46B1" w:rsidRPr="00721D64" w:rsidRDefault="00721D64">
      <w:pPr>
        <w:pStyle w:val="a3"/>
        <w:spacing w:before="3" w:line="242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6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 роли пропаганды в информационно-психологическом про- тивостоянии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международной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арене;</w:t>
      </w:r>
    </w:p>
    <w:p w:rsidR="006D46B1" w:rsidRPr="00721D64" w:rsidRDefault="00721D64">
      <w:pPr>
        <w:pStyle w:val="a3"/>
        <w:spacing w:before="1" w:line="244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невоенных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мерах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воздействия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 системе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международных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отношений;</w:t>
      </w:r>
    </w:p>
    <w:p w:rsidR="006D46B1" w:rsidRPr="00721D64" w:rsidRDefault="00721D64">
      <w:pPr>
        <w:pStyle w:val="a3"/>
        <w:spacing w:before="2"/>
        <w:ind w:left="257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технологиях</w:t>
      </w:r>
      <w:r w:rsidRPr="00721D6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ведения</w:t>
      </w:r>
      <w:r w:rsidRPr="00721D6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гибридных</w:t>
      </w:r>
      <w:r w:rsidRPr="00721D6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w w:val="110"/>
          <w:sz w:val="24"/>
          <w:szCs w:val="24"/>
        </w:rPr>
        <w:t>войн;</w:t>
      </w:r>
    </w:p>
    <w:p w:rsidR="006D46B1" w:rsidRPr="00721D64" w:rsidRDefault="00721D64">
      <w:pPr>
        <w:pStyle w:val="a3"/>
        <w:spacing w:before="5" w:line="244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7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признаках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искажения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негативного воздействия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общество;</w:t>
      </w:r>
    </w:p>
    <w:p w:rsidR="006D46B1" w:rsidRPr="00721D64" w:rsidRDefault="00721D64">
      <w:pPr>
        <w:pStyle w:val="a3"/>
        <w:spacing w:line="244" w:lineRule="auto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5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методах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средствах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воздействия</w:t>
      </w:r>
      <w:r w:rsidRPr="00721D6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общество в</w:t>
      </w:r>
      <w:r w:rsidRPr="00721D6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де- стабилизации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6D46B1">
      <w:pPr>
        <w:pStyle w:val="a3"/>
        <w:spacing w:before="1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spacing w:line="228" w:lineRule="auto"/>
        <w:ind w:right="29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«Ратные</w:t>
      </w:r>
      <w:r w:rsidRPr="00721D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страницы</w:t>
      </w:r>
      <w:r w:rsidRPr="00721D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истории</w:t>
      </w:r>
      <w:r w:rsidRPr="00721D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Отечества.</w:t>
      </w:r>
      <w:r w:rsidRPr="00721D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Подвиг</w:t>
      </w:r>
      <w:r w:rsidRPr="00721D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 xml:space="preserve">народа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Великой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Отечественной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войне</w:t>
      </w:r>
      <w:r w:rsidRPr="00721D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1941—1945</w:t>
      </w:r>
      <w:r w:rsidRPr="00721D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годов»</w:t>
      </w:r>
    </w:p>
    <w:p w:rsidR="006D46B1" w:rsidRPr="00721D64" w:rsidRDefault="00721D64">
      <w:pPr>
        <w:pStyle w:val="a3"/>
        <w:spacing w:before="123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Участники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сборов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получат</w:t>
      </w:r>
      <w:r w:rsidRPr="00721D6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10"/>
          <w:sz w:val="24"/>
          <w:szCs w:val="24"/>
        </w:rPr>
        <w:t>представление:</w:t>
      </w:r>
    </w:p>
    <w:p w:rsidR="006D46B1" w:rsidRPr="00721D64" w:rsidRDefault="00721D64">
      <w:pPr>
        <w:pStyle w:val="a3"/>
        <w:spacing w:before="3" w:line="244" w:lineRule="auto"/>
        <w:ind w:right="168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 событиях, ставших основой государственных праздников</w:t>
      </w:r>
      <w:r w:rsidRPr="00721D6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и памятных дат России;</w:t>
      </w:r>
    </w:p>
    <w:p w:rsidR="006D46B1" w:rsidRPr="00721D64" w:rsidRDefault="00721D64">
      <w:pPr>
        <w:pStyle w:val="a3"/>
        <w:spacing w:before="2" w:line="242" w:lineRule="auto"/>
        <w:ind w:right="169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 причинах начала Великой Отечественной войны и усилиях СССР по её предотвращению;</w:t>
      </w:r>
    </w:p>
    <w:p w:rsidR="006D46B1" w:rsidRPr="00721D64" w:rsidRDefault="00721D64">
      <w:pPr>
        <w:pStyle w:val="a3"/>
        <w:spacing w:before="4" w:line="24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z w:val="24"/>
          <w:szCs w:val="24"/>
        </w:rPr>
        <w:t>об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основных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битвах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операциях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Великой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Отечественной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sz w:val="24"/>
          <w:szCs w:val="24"/>
        </w:rPr>
        <w:t>вой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ны (Битва за Москву, Сталинградская битва, Курская дуга, битва за Кавказ, освобождение Украины, операция «Багра- тион», освобождение Европы, Берлинская операция);</w:t>
      </w:r>
    </w:p>
    <w:p w:rsidR="006D46B1" w:rsidRPr="00721D64" w:rsidRDefault="00721D64">
      <w:pPr>
        <w:pStyle w:val="a3"/>
        <w:spacing w:before="1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вкладе</w:t>
      </w:r>
      <w:r w:rsidRPr="00721D6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народа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победу</w:t>
      </w:r>
      <w:r w:rsidRPr="00721D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трудовом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фронте;</w:t>
      </w:r>
    </w:p>
    <w:p w:rsidR="006D46B1" w:rsidRPr="00721D64" w:rsidRDefault="00721D64">
      <w:pPr>
        <w:pStyle w:val="a3"/>
        <w:spacing w:before="6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2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героях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Великой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Отечественной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>войны;</w:t>
      </w:r>
    </w:p>
    <w:p w:rsidR="006D46B1" w:rsidRPr="00721D64" w:rsidRDefault="00721D64">
      <w:pPr>
        <w:pStyle w:val="a3"/>
        <w:spacing w:before="3" w:line="244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 значении Великой Отечественной войны в жизни каждой семьи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участников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сборов .</w:t>
      </w:r>
    </w:p>
    <w:p w:rsidR="006D46B1" w:rsidRPr="00721D64" w:rsidRDefault="00721D64">
      <w:pPr>
        <w:spacing w:before="2" w:line="242" w:lineRule="auto"/>
        <w:ind w:left="170" w:right="169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105"/>
          <w:sz w:val="24"/>
          <w:szCs w:val="24"/>
        </w:rPr>
        <w:t xml:space="preserve">В ходе изучения спортивной программы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участники сборов получат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представление:</w:t>
      </w:r>
    </w:p>
    <w:p w:rsidR="006D46B1" w:rsidRPr="00721D64" w:rsidRDefault="00721D64">
      <w:pPr>
        <w:pStyle w:val="a3"/>
        <w:spacing w:before="6" w:line="242" w:lineRule="auto"/>
        <w:ind w:right="170" w:hanging="14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о технике выполнения базовых упражнений общей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физиче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подготовки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(ОФП);</w:t>
      </w:r>
    </w:p>
    <w:p w:rsidR="006D46B1" w:rsidRPr="00721D64" w:rsidRDefault="00721D64">
      <w:pPr>
        <w:pStyle w:val="a3"/>
        <w:spacing w:before="4"/>
        <w:ind w:left="25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39"/>
          <w:w w:val="105"/>
          <w:position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1D64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технике</w:t>
      </w:r>
      <w:r w:rsidRPr="00721D6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21D64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занятиях</w:t>
      </w:r>
      <w:r w:rsidRPr="00721D6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721D6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культурой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1"/>
        <w:spacing w:before="67"/>
        <w:rPr>
          <w:rFonts w:ascii="Times New Roman" w:hAnsi="Times New Roman" w:cs="Times New Roman"/>
        </w:rPr>
      </w:pPr>
      <w:bookmarkStart w:id="13" w:name="_bookmark10"/>
      <w:bookmarkEnd w:id="13"/>
      <w:r w:rsidRPr="00721D64">
        <w:rPr>
          <w:rFonts w:ascii="Times New Roman" w:hAnsi="Times New Roman" w:cs="Times New Roman"/>
          <w:w w:val="80"/>
        </w:rPr>
        <w:t>СОДЕРЖАНИЕ</w:t>
      </w:r>
      <w:r w:rsidRPr="00721D64">
        <w:rPr>
          <w:rFonts w:ascii="Times New Roman" w:hAnsi="Times New Roman" w:cs="Times New Roman"/>
          <w:spacing w:val="61"/>
        </w:rPr>
        <w:t xml:space="preserve"> </w:t>
      </w:r>
      <w:r w:rsidRPr="00721D64">
        <w:rPr>
          <w:rFonts w:ascii="Times New Roman" w:hAnsi="Times New Roman" w:cs="Times New Roman"/>
          <w:w w:val="80"/>
        </w:rPr>
        <w:t>КУРСА</w:t>
      </w:r>
      <w:r w:rsidRPr="00721D64">
        <w:rPr>
          <w:rFonts w:ascii="Times New Roman" w:hAnsi="Times New Roman" w:cs="Times New Roman"/>
          <w:spacing w:val="61"/>
        </w:rPr>
        <w:t xml:space="preserve"> </w:t>
      </w:r>
      <w:r w:rsidRPr="00721D64">
        <w:rPr>
          <w:rFonts w:ascii="Times New Roman" w:hAnsi="Times New Roman" w:cs="Times New Roman"/>
          <w:w w:val="80"/>
        </w:rPr>
        <w:t>ВНЕУРОЧНОЙ</w:t>
      </w:r>
      <w:r w:rsidRPr="00721D64">
        <w:rPr>
          <w:rFonts w:ascii="Times New Roman" w:hAnsi="Times New Roman" w:cs="Times New Roman"/>
          <w:spacing w:val="59"/>
        </w:rPr>
        <w:t xml:space="preserve"> </w:t>
      </w:r>
      <w:r w:rsidRPr="00721D64">
        <w:rPr>
          <w:rFonts w:ascii="Times New Roman" w:hAnsi="Times New Roman" w:cs="Times New Roman"/>
          <w:spacing w:val="-2"/>
          <w:w w:val="80"/>
        </w:rPr>
        <w:t>ДЕЯТЕЛЬНОСТИ</w:t>
      </w:r>
    </w:p>
    <w:p w:rsidR="006D46B1" w:rsidRPr="00721D64" w:rsidRDefault="003B428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Graphic 23" o:spid="_x0000_s1065" style="position:absolute;left:0;text-align:left;margin-left:36.85pt;margin-top:16.1pt;width:317.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" path="m,l4032250,e" filled="f" strokeweight=".5pt">
            <v:path arrowok="t"/>
            <w10:wrap type="topAndBottom" anchorx="page"/>
          </v:shape>
        </w:pict>
      </w:r>
      <w:bookmarkStart w:id="14" w:name="_bookmark11"/>
      <w:bookmarkEnd w:id="14"/>
      <w:r w:rsidR="00721D64" w:rsidRPr="00721D64">
        <w:rPr>
          <w:rFonts w:ascii="Times New Roman" w:hAnsi="Times New Roman" w:cs="Times New Roman"/>
          <w:w w:val="85"/>
        </w:rPr>
        <w:t>«НАЧАЛЬНАЯ</w:t>
      </w:r>
      <w:r w:rsidR="00721D64" w:rsidRPr="00721D64">
        <w:rPr>
          <w:rFonts w:ascii="Times New Roman" w:hAnsi="Times New Roman" w:cs="Times New Roman"/>
          <w:spacing w:val="13"/>
        </w:rPr>
        <w:t xml:space="preserve"> </w:t>
      </w:r>
      <w:r w:rsidR="00721D64" w:rsidRPr="00721D64">
        <w:rPr>
          <w:rFonts w:ascii="Times New Roman" w:hAnsi="Times New Roman" w:cs="Times New Roman"/>
          <w:w w:val="85"/>
        </w:rPr>
        <w:t>ВОЕННАЯ</w:t>
      </w:r>
      <w:r w:rsidR="00721D64" w:rsidRPr="00721D64">
        <w:rPr>
          <w:rFonts w:ascii="Times New Roman" w:hAnsi="Times New Roman" w:cs="Times New Roman"/>
          <w:spacing w:val="13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85"/>
        </w:rPr>
        <w:t>ПОДГОТОВКА»</w:t>
      </w:r>
    </w:p>
    <w:p w:rsidR="006D46B1" w:rsidRPr="00721D64" w:rsidRDefault="00721D64">
      <w:pPr>
        <w:pStyle w:val="3"/>
        <w:spacing w:before="120"/>
        <w:rPr>
          <w:rFonts w:ascii="Times New Roman" w:hAnsi="Times New Roman" w:cs="Times New Roman"/>
          <w:sz w:val="24"/>
          <w:szCs w:val="24"/>
        </w:rPr>
      </w:pPr>
      <w:bookmarkStart w:id="15" w:name="_bookmark12"/>
      <w:bookmarkEnd w:id="15"/>
      <w:r w:rsidRPr="00721D64">
        <w:rPr>
          <w:rFonts w:ascii="Times New Roman" w:hAnsi="Times New Roman" w:cs="Times New Roman"/>
          <w:spacing w:val="-6"/>
          <w:sz w:val="24"/>
          <w:szCs w:val="24"/>
        </w:rPr>
        <w:t>БАЗОВЫЙ</w:t>
      </w:r>
      <w:r w:rsidRPr="00721D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4"/>
          <w:sz w:val="24"/>
          <w:szCs w:val="24"/>
        </w:rPr>
        <w:t>БЛОК</w:t>
      </w:r>
    </w:p>
    <w:p w:rsidR="006D46B1" w:rsidRPr="00721D64" w:rsidRDefault="00721D64">
      <w:pPr>
        <w:pStyle w:val="2"/>
        <w:spacing w:before="224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1</w:t>
      </w:r>
      <w:r w:rsidRPr="00721D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«Тактическая</w:t>
      </w:r>
      <w:r w:rsidRPr="00721D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</w:t>
      </w:r>
    </w:p>
    <w:p w:rsidR="006D46B1" w:rsidRPr="00721D64" w:rsidRDefault="0058327C">
      <w:pPr>
        <w:pStyle w:val="a3"/>
        <w:spacing w:before="121" w:line="24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Основы общевойскового боя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. Основные виды боя: оборона, наступление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Понятие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тактических</w:t>
      </w:r>
      <w:r w:rsidR="00721D64"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105"/>
          <w:sz w:val="24"/>
          <w:szCs w:val="24"/>
        </w:rPr>
        <w:t>действий .</w:t>
      </w:r>
    </w:p>
    <w:p w:rsidR="006D46B1" w:rsidRPr="00721D64" w:rsidRDefault="00721D64">
      <w:pPr>
        <w:pStyle w:val="a3"/>
        <w:spacing w:before="7" w:line="242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Организационно-штатная структура и боевые возможности мотострелкового отделения Сухопутных войск Российской Фе- дерации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отделения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видах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боя .</w:t>
      </w:r>
    </w:p>
    <w:p w:rsidR="006D46B1" w:rsidRPr="00721D64" w:rsidRDefault="00721D64">
      <w:pPr>
        <w:pStyle w:val="a3"/>
        <w:spacing w:before="7"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Ознакомление с организ</w:t>
      </w:r>
      <w:r w:rsidR="0058327C">
        <w:rPr>
          <w:rFonts w:ascii="Times New Roman" w:hAnsi="Times New Roman" w:cs="Times New Roman"/>
          <w:w w:val="105"/>
          <w:sz w:val="24"/>
          <w:szCs w:val="24"/>
        </w:rPr>
        <w:t>ационно-штатной структурой под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разделений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иностранных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армий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(НАТО,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КНР) .</w:t>
      </w:r>
    </w:p>
    <w:p w:rsidR="006D46B1" w:rsidRPr="00721D64" w:rsidRDefault="00721D64">
      <w:pPr>
        <w:pStyle w:val="a3"/>
        <w:spacing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Состав, назначение, характеристики, порядок размещения современных средств инди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видуальной бронезащиты и экипи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ровки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44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 отделения в обороне . Способы перехода к обороне . Позиция отделения в обороне . Назначение ориентиров . Система огня отделения и сектора обстрела стрелков . Сигналы оповещения,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взаимодействия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наблюдателя .</w:t>
      </w:r>
    </w:p>
    <w:p w:rsidR="006D46B1" w:rsidRPr="00721D64" w:rsidRDefault="00721D64">
      <w:pPr>
        <w:pStyle w:val="a3"/>
        <w:spacing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 отделения в наступлении . Боевой порядок отделения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наступлении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Преодоления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заграждений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Перебежки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переползания.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боевых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групп .</w:t>
      </w:r>
    </w:p>
    <w:p w:rsidR="006D46B1" w:rsidRPr="00721D64" w:rsidRDefault="00721D64">
      <w:pPr>
        <w:pStyle w:val="a3"/>
        <w:spacing w:before="1" w:line="24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Задачи отделения в разведк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е и способы их выполнения . Ори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ентирование на местности с использованием карты, компаса, местных предметов, а также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современного навигационного обо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рудования</w:t>
      </w:r>
      <w:r w:rsidRPr="00721D6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8"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Выбор, оборудование и мас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кировка места наблюдения . При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боры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наблюдения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Выживание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особых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условиях .</w:t>
      </w:r>
    </w:p>
    <w:p w:rsidR="006D46B1" w:rsidRPr="00721D64" w:rsidRDefault="00721D64">
      <w:pPr>
        <w:pStyle w:val="a3"/>
        <w:spacing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Сигналы оповещения . Действия личного состава по тревоге . Получение оружия, средств индивидуальной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защиты и экипи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ровки . Походный порядок взвода . Задачи и способы действий дозорного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отделения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пеших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дозорных .</w:t>
      </w:r>
    </w:p>
    <w:p w:rsidR="006D46B1" w:rsidRPr="00721D64" w:rsidRDefault="00721D64">
      <w:pPr>
        <w:pStyle w:val="a3"/>
        <w:spacing w:before="1" w:line="244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Действия при внезапном н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ападении противника и преодоле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заражённого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участка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местности .</w:t>
      </w:r>
    </w:p>
    <w:p w:rsidR="006D46B1" w:rsidRPr="00721D64" w:rsidRDefault="006D46B1">
      <w:pPr>
        <w:pStyle w:val="a3"/>
        <w:spacing w:before="2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2</w:t>
      </w:r>
      <w:r w:rsidRPr="00721D64">
        <w:rPr>
          <w:rFonts w:ascii="Times New Roman" w:hAnsi="Times New Roman" w:cs="Times New Roman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«Огневая</w:t>
      </w:r>
      <w:r w:rsidRPr="00721D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</w:t>
      </w:r>
    </w:p>
    <w:p w:rsidR="006D46B1" w:rsidRPr="00721D64" w:rsidRDefault="00721D64">
      <w:pPr>
        <w:pStyle w:val="a3"/>
        <w:spacing w:before="121" w:line="244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Вооружение мотострелковог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о отделения . Назначение и такти-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технические характеристики основных видов стрелкового оружия и ручных гранат . Перспективы развития современного стрелкового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 .</w:t>
      </w:r>
    </w:p>
    <w:p w:rsidR="006D46B1" w:rsidRPr="00721D64" w:rsidRDefault="00721D64">
      <w:pPr>
        <w:pStyle w:val="a3"/>
        <w:spacing w:before="86"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Назначение и устройство частей и механизмов автомата, па- тронов и принадлежностей . Принцип устройства и действие автоматики . Возможные задержки при стрельбе и 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устране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ние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неполной</w:t>
      </w:r>
      <w:r w:rsidRPr="00721D64">
        <w:rPr>
          <w:rFonts w:ascii="Times New Roman" w:hAnsi="Times New Roman" w:cs="Times New Roman"/>
          <w:spacing w:val="67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разборки</w:t>
      </w:r>
      <w:r w:rsidRPr="00721D64">
        <w:rPr>
          <w:rFonts w:ascii="Times New Roman" w:hAnsi="Times New Roman" w:cs="Times New Roman"/>
          <w:spacing w:val="69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автомата</w:t>
      </w:r>
      <w:r w:rsidRPr="00721D64">
        <w:rPr>
          <w:rFonts w:ascii="Times New Roman" w:hAnsi="Times New Roman" w:cs="Times New Roman"/>
          <w:spacing w:val="68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Калашникова и сборки после неполной разборки . Устройство гранат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РГД-5, Ф- 1,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РГН,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РГО .</w:t>
      </w:r>
    </w:p>
    <w:p w:rsidR="006D46B1" w:rsidRPr="00721D64" w:rsidRDefault="00721D64">
      <w:pPr>
        <w:pStyle w:val="a3"/>
        <w:spacing w:before="2" w:line="252" w:lineRule="auto"/>
        <w:ind w:left="170" w:right="164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Требования Курса стрельб по организации, порядку и мерам безопасности во время стрельб и тренировок, изучение условий упражнения . Классификация целей на поле боя и их краткая характеристика . Простейшая огневая задача, её сущность и ал- горитм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решения .</w:t>
      </w:r>
    </w:p>
    <w:p w:rsidR="006D46B1" w:rsidRPr="00721D64" w:rsidRDefault="00721D64">
      <w:pPr>
        <w:pStyle w:val="a3"/>
        <w:spacing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Способы ведения огня из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автомата . Наводка оружия, сущ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ность, виды и приёмы производства выстрела . Выбор момента выстрела . Изготовка для стрельбы из различных положений . Условия выполнения начальных стрельб . Занятие на учебно- тренировочных средствах . От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работка нормативов, усовершен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ствование знаний по устройств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у оружия . Действия со стрелко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оружием .</w:t>
      </w:r>
    </w:p>
    <w:p w:rsidR="006D46B1" w:rsidRPr="00721D64" w:rsidRDefault="00721D64">
      <w:pPr>
        <w:pStyle w:val="a3"/>
        <w:spacing w:before="1" w:line="249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Выполнение упражнений н</w:t>
      </w:r>
      <w:r w:rsidR="000542A7">
        <w:rPr>
          <w:rFonts w:ascii="Times New Roman" w:hAnsi="Times New Roman" w:cs="Times New Roman"/>
          <w:w w:val="110"/>
          <w:sz w:val="24"/>
          <w:szCs w:val="24"/>
        </w:rPr>
        <w:t>ачальных стрельб 1 УНС и грана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тометаний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D46B1" w:rsidRPr="00721D64" w:rsidRDefault="006D46B1">
      <w:pPr>
        <w:pStyle w:val="a3"/>
        <w:spacing w:before="8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3</w:t>
      </w:r>
      <w:r w:rsidRPr="00721D6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«Основы</w:t>
      </w:r>
      <w:r w:rsidRPr="00721D64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технической</w:t>
      </w:r>
      <w:r w:rsidRPr="00721D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подготовки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связи»</w:t>
      </w:r>
    </w:p>
    <w:p w:rsidR="006D46B1" w:rsidRPr="00721D64" w:rsidRDefault="00721D64">
      <w:pPr>
        <w:pStyle w:val="a3"/>
        <w:spacing w:before="127" w:line="252" w:lineRule="auto"/>
        <w:ind w:left="170" w:right="163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Ознакомление с основными образцами вооружения и воен- ной техники Сухопутных войск . Виды, назначение, общее устройство и тактико-технические характеристики основных образцов боевых машин Сухопутных войск (БМП-3; БТР-82А, танк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Т-80,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Т-90) .</w:t>
      </w:r>
    </w:p>
    <w:p w:rsidR="006D46B1" w:rsidRPr="00721D64" w:rsidRDefault="00721D64">
      <w:pPr>
        <w:pStyle w:val="a3"/>
        <w:spacing w:before="2" w:line="252" w:lineRule="auto"/>
        <w:ind w:left="170" w:right="163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Боевая робототехника — оружие будущего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настоящем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Виды,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предназначение,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тактико-технические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характеристики и общее устройство БПЛА . Ведение разведки местности с ис- пользованием БПЛА . Способы противодействия БПЛА против- ника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1" w:line="252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Предназначение, общее устройство и тактико-технические характеристики переносных радиостанций . Подготовка радио- станции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работе,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настройка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частот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(диапазонов) .</w:t>
      </w:r>
    </w:p>
    <w:p w:rsidR="006D46B1" w:rsidRPr="00721D64" w:rsidRDefault="00721D64">
      <w:pPr>
        <w:pStyle w:val="a3"/>
        <w:spacing w:line="25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Порядок ведения радиообме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на . Особенности назначения по-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зывных . Переход на запасные и резервные частоты . Меры по обману противника при ведении радиопереговор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ов по откры-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тым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каналам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связи .</w:t>
      </w:r>
    </w:p>
    <w:p w:rsidR="006D46B1" w:rsidRPr="00721D64" w:rsidRDefault="00721D64">
      <w:pPr>
        <w:pStyle w:val="2"/>
        <w:spacing w:before="65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4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«Инженерная</w:t>
      </w:r>
      <w:r w:rsidRPr="00721D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</w:t>
      </w:r>
    </w:p>
    <w:p w:rsidR="006D46B1" w:rsidRPr="00721D64" w:rsidRDefault="00721D64">
      <w:pPr>
        <w:pStyle w:val="a3"/>
        <w:spacing w:before="129" w:line="25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Шанцевый инструмент, его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назначение, применение и сбере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жение . Заточка и правка инструмента . Порядок оборудования позиции отделения . Назначение, размеры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последователь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ность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отрывки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окопа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стрелка .</w:t>
      </w:r>
    </w:p>
    <w:p w:rsidR="006D46B1" w:rsidRPr="00721D64" w:rsidRDefault="00721D64">
      <w:pPr>
        <w:pStyle w:val="a3"/>
        <w:spacing w:line="252" w:lineRule="auto"/>
        <w:ind w:left="170" w:right="170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Минно-взрывные противо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танковые, противопехотные и сме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шанные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инженерные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заграждения .</w:t>
      </w:r>
    </w:p>
    <w:p w:rsidR="006D46B1" w:rsidRPr="00721D64" w:rsidRDefault="00721D64">
      <w:pPr>
        <w:pStyle w:val="a3"/>
        <w:spacing w:line="25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Основные виды противотанковых и противопехотных мин отечественного и зарубежного производства . Средства разведки и разминирования . Особенности разведки дорог,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мостов,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зда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ний . Способы обнаружения и обезвреживания взрывоопасных предметов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6D46B1">
      <w:pPr>
        <w:pStyle w:val="a3"/>
        <w:spacing w:before="8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spacing w:before="1" w:line="232" w:lineRule="auto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 xml:space="preserve">Модуль № 5 «Радиационная, химическая и биологическая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защита»</w:t>
      </w:r>
    </w:p>
    <w:p w:rsidR="006D46B1" w:rsidRPr="00721D64" w:rsidRDefault="00721D64">
      <w:pPr>
        <w:pStyle w:val="a3"/>
        <w:spacing w:before="128"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Понятие оружия массового поражения . История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разви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тия, примеры применения . Его роль в соврем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енном бою . Пора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жающие факторы ядерных взрывов, средства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защи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них .</w:t>
      </w:r>
    </w:p>
    <w:p w:rsidR="006D46B1" w:rsidRPr="00721D64" w:rsidRDefault="00721D64">
      <w:pPr>
        <w:pStyle w:val="a3"/>
        <w:spacing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Отравляющие вещества, их назначение и классификация . Внешние признаки применения бактериологического (биологи- ческого)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 .</w:t>
      </w:r>
    </w:p>
    <w:p w:rsidR="006D46B1" w:rsidRPr="00721D64" w:rsidRDefault="00721D64">
      <w:pPr>
        <w:pStyle w:val="a3"/>
        <w:spacing w:before="1" w:line="252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Поражающие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зажигательного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его применения . Назначение, устройство и подбор по размеру средств индивидуальной защиты . Использование их в положе- ниях «походное», «наготове» и «боевое», подаваемые при этом команды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49" w:lineRule="auto"/>
        <w:ind w:left="170" w:right="170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Сигналы оповещения о применении противником оружия массового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поражения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ним .</w:t>
      </w:r>
    </w:p>
    <w:p w:rsidR="006D46B1" w:rsidRPr="00721D64" w:rsidRDefault="00721D64">
      <w:pPr>
        <w:pStyle w:val="a3"/>
        <w:spacing w:before="4" w:line="25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Назначение и устройство индивидуального противохимиче- ского пакета и правила пользования им . Правила поведения на заражённой местности . Назначение, устройство и порядок ра- боты с войсковым измерителем дозы ИД-1 и войсковым прибо- ром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химической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разведки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(ВПХР) .</w:t>
      </w:r>
    </w:p>
    <w:p w:rsidR="006D46B1" w:rsidRPr="00721D64" w:rsidRDefault="006D46B1">
      <w:pPr>
        <w:pStyle w:val="a3"/>
        <w:spacing w:before="8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6</w:t>
      </w:r>
      <w:r w:rsidRPr="00721D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«Первая</w:t>
      </w:r>
      <w:r w:rsidRPr="00721D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помощь</w:t>
      </w:r>
      <w:r w:rsidRPr="00721D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(Тактическая</w:t>
      </w:r>
      <w:r w:rsidRPr="00721D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медицина)»</w:t>
      </w:r>
    </w:p>
    <w:p w:rsidR="006D46B1" w:rsidRPr="00721D64" w:rsidRDefault="00721D64">
      <w:pPr>
        <w:pStyle w:val="a3"/>
        <w:spacing w:before="126" w:line="25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 и назначение штатных и подручных средств первой помощи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86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ранений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 поле боя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Приёмы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первой помо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щи . Остановка кровотечения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. Наложение повязок . Иммобили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зация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конечностей .</w:t>
      </w:r>
    </w:p>
    <w:p w:rsidR="006D46B1" w:rsidRPr="00721D64" w:rsidRDefault="00721D64">
      <w:pPr>
        <w:pStyle w:val="a3"/>
        <w:spacing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поиска,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сближения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эвакуации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раненых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поля боя . Штатные и подручные ср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едства эвакуации раненых . Реа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нимационные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мероприятия .</w:t>
      </w:r>
    </w:p>
    <w:p w:rsidR="006D46B1" w:rsidRPr="00721D64" w:rsidRDefault="006D46B1">
      <w:pPr>
        <w:pStyle w:val="a3"/>
        <w:spacing w:before="2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7</w:t>
      </w:r>
      <w:r w:rsidRPr="00721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«Общевоинские</w:t>
      </w:r>
      <w:r w:rsidRPr="00721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уставы»</w:t>
      </w:r>
    </w:p>
    <w:p w:rsidR="006D46B1" w:rsidRPr="00721D64" w:rsidRDefault="00721D64">
      <w:pPr>
        <w:pStyle w:val="a3"/>
        <w:spacing w:before="123" w:line="249" w:lineRule="auto"/>
        <w:ind w:left="170" w:right="163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Общие обязанности, права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 xml:space="preserve"> и ответственность военнослужа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 xml:space="preserve">щих . Содержание воинской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дисциплины . Правила взаимоотно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шений между военнослужащи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ми и ответственность за их нару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шение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27" w:lineRule="exac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Сущность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единоначалия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приказа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командира</w:t>
      </w:r>
      <w:r w:rsidRPr="00721D6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(начальника)</w:t>
      </w:r>
      <w:r w:rsidRPr="00721D6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10"/>
        <w:ind w:left="170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z w:val="24"/>
          <w:szCs w:val="24"/>
        </w:rPr>
        <w:t>Воинские</w:t>
      </w:r>
      <w:r w:rsidRPr="00721D6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звания</w:t>
      </w:r>
      <w:r w:rsidRPr="00721D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.</w:t>
      </w:r>
      <w:r w:rsidRPr="00721D6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Обязанности</w:t>
      </w:r>
      <w:r w:rsidRPr="00721D6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солдата</w:t>
      </w:r>
      <w:r w:rsidRPr="00721D6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(матроса)</w:t>
      </w:r>
      <w:r w:rsidRPr="00721D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46B1" w:rsidRPr="00721D64" w:rsidRDefault="00721D64">
      <w:pPr>
        <w:pStyle w:val="a3"/>
        <w:spacing w:before="8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Организация размещения и быта военнослужащих . Распре- деление времени и внутренний порядок . Состав и назначение суточного наряда . Обязанности дежурного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дневального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 роте . Ответственность за нарушение порядка несения внутрен- ней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 .</w:t>
      </w:r>
    </w:p>
    <w:p w:rsidR="006D46B1" w:rsidRPr="00721D64" w:rsidRDefault="00721D64">
      <w:pPr>
        <w:pStyle w:val="a3"/>
        <w:spacing w:line="249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Виды караулов . Назначение и состав караула . Подготовка караула . Неприкосновенность часового . Обязанности часового, порядок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оружия .</w:t>
      </w:r>
    </w:p>
    <w:p w:rsidR="006D46B1" w:rsidRPr="00721D64" w:rsidRDefault="006D46B1">
      <w:pPr>
        <w:pStyle w:val="a3"/>
        <w:spacing w:before="1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8</w:t>
      </w:r>
      <w:r w:rsidRPr="00721D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«Строевая</w:t>
      </w:r>
      <w:r w:rsidRPr="00721D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подготовка»</w:t>
      </w:r>
    </w:p>
    <w:p w:rsidR="006D46B1" w:rsidRPr="00721D64" w:rsidRDefault="00721D64">
      <w:pPr>
        <w:pStyle w:val="a3"/>
        <w:spacing w:before="121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Строи и управление ими . Обязанности военнослужащих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пе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ред построением и в строю . Развёрнутый и походный строи от- деления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(взвода)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Строевые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приёмы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месте .</w:t>
      </w:r>
    </w:p>
    <w:p w:rsidR="006D46B1" w:rsidRPr="00721D64" w:rsidRDefault="00721D64">
      <w:pPr>
        <w:pStyle w:val="a3"/>
        <w:spacing w:line="247" w:lineRule="auto"/>
        <w:ind w:left="170" w:right="168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Строевые приёмы в движении без оружия . Выход из строя, подход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начальнику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возвращение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строй .</w:t>
      </w:r>
    </w:p>
    <w:p w:rsidR="006D46B1" w:rsidRPr="00721D64" w:rsidRDefault="00721D64">
      <w:pPr>
        <w:pStyle w:val="a3"/>
        <w:spacing w:before="4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Строевая стойка с оружием . Выполнен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ие воинского привет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ствия с оружием . Строевые приёмы с оружием на месте (авто- матом)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49" w:lineRule="auto"/>
        <w:ind w:left="170" w:right="173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Движение в походном строю . Перестроение взвода . Перемена направления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движения .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воинского</w:t>
      </w:r>
      <w:r w:rsidRPr="00721D6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приветствия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движении .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Ответ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приветствие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составе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подразделения .</w:t>
      </w:r>
    </w:p>
    <w:p w:rsidR="006D46B1" w:rsidRPr="00721D64" w:rsidRDefault="006D46B1">
      <w:pPr>
        <w:pStyle w:val="a3"/>
        <w:spacing w:before="1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721D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9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«Основы</w:t>
      </w:r>
      <w:r w:rsidRPr="00721D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службы»</w:t>
      </w:r>
    </w:p>
    <w:p w:rsidR="006D46B1" w:rsidRPr="00721D64" w:rsidRDefault="00721D64">
      <w:pPr>
        <w:pStyle w:val="a3"/>
        <w:spacing w:before="121" w:line="249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Опасные факторы военной службы в процессе повседневной деятельности и боевой подгот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овки . Мероприятия по обеспече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нию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службы .</w:t>
      </w:r>
    </w:p>
    <w:p w:rsidR="006D46B1" w:rsidRPr="00721D64" w:rsidRDefault="00721D64">
      <w:pPr>
        <w:pStyle w:val="a3"/>
        <w:spacing w:before="86" w:line="249" w:lineRule="auto"/>
        <w:ind w:left="170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ТЕМАТИЧЕСКИЙ БЛОК </w:t>
      </w:r>
      <w:r w:rsidR="000542A7">
        <w:rPr>
          <w:rFonts w:ascii="Times New Roman" w:hAnsi="Times New Roman" w:cs="Times New Roman"/>
          <w:w w:val="110"/>
          <w:sz w:val="24"/>
          <w:szCs w:val="24"/>
        </w:rPr>
        <w:t>(вариативный компонент «Патрио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тическое воспитание и профессиональная ориентация»)</w:t>
      </w:r>
    </w:p>
    <w:p w:rsidR="006D46B1" w:rsidRPr="00721D64" w:rsidRDefault="006D46B1">
      <w:pPr>
        <w:pStyle w:val="a3"/>
        <w:spacing w:before="36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spacing w:line="230" w:lineRule="auto"/>
        <w:ind w:right="20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 «Структура органов государственной власти Российской</w:t>
      </w:r>
      <w:r w:rsidRPr="00721D64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Федерации.</w:t>
      </w:r>
      <w:r w:rsidRPr="00721D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Права</w:t>
      </w:r>
      <w:r w:rsidRPr="00721D64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обязанности</w:t>
      </w:r>
      <w:r w:rsidRPr="00721D64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гражданина, воинская обязанность. Взаимодействие гражданина</w:t>
      </w:r>
    </w:p>
    <w:p w:rsidR="006D46B1" w:rsidRPr="00721D64" w:rsidRDefault="00721D64">
      <w:pPr>
        <w:spacing w:line="230" w:lineRule="auto"/>
        <w:ind w:left="170" w:right="931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с</w:t>
      </w:r>
      <w:r w:rsidRPr="00721D64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государством</w:t>
      </w:r>
      <w:r w:rsidRPr="00721D64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обществом,</w:t>
      </w:r>
      <w:r w:rsidRPr="00721D64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гражданские</w:t>
      </w:r>
      <w:r w:rsidRPr="00721D64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 xml:space="preserve">инициативы </w:t>
      </w:r>
      <w:r w:rsidRPr="00721D64">
        <w:rPr>
          <w:rFonts w:ascii="Times New Roman" w:hAnsi="Times New Roman" w:cs="Times New Roman"/>
          <w:b/>
          <w:sz w:val="24"/>
          <w:szCs w:val="24"/>
        </w:rPr>
        <w:t>и волонтѐрство»</w:t>
      </w:r>
    </w:p>
    <w:p w:rsidR="006D46B1" w:rsidRPr="00721D64" w:rsidRDefault="00721D64">
      <w:pPr>
        <w:pStyle w:val="a3"/>
        <w:spacing w:before="121" w:line="249" w:lineRule="auto"/>
        <w:ind w:left="170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Права,</w:t>
      </w:r>
      <w:r w:rsidRPr="00721D6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свободы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обязанности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граждан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721D6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21D6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Кон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ституцией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Федерации .</w:t>
      </w:r>
    </w:p>
    <w:p w:rsidR="006D46B1" w:rsidRPr="00721D64" w:rsidRDefault="00721D64">
      <w:pPr>
        <w:pStyle w:val="a3"/>
        <w:spacing w:line="252" w:lineRule="auto"/>
        <w:ind w:left="170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государственной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власти</w:t>
      </w:r>
      <w:r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ре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гионального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уровней .</w:t>
      </w:r>
    </w:p>
    <w:p w:rsidR="006D46B1" w:rsidRPr="00721D64" w:rsidRDefault="00721D64">
      <w:pPr>
        <w:pStyle w:val="a3"/>
        <w:spacing w:line="247" w:lineRule="auto"/>
        <w:ind w:left="170" w:right="202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Правовая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сфера</w:t>
      </w:r>
      <w:r w:rsidRPr="00721D6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721D6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721D6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Правообразующие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прин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ципы</w:t>
      </w:r>
      <w:r w:rsidRPr="00721D6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line="23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Проявления</w:t>
      </w:r>
      <w:r w:rsidRPr="00721D6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гражданственности</w:t>
      </w:r>
      <w:r w:rsidRPr="00721D6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721D6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1" w:line="247" w:lineRule="auto"/>
        <w:ind w:left="170" w:right="292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Патриотизм</w:t>
      </w:r>
      <w:r w:rsidRPr="00721D6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псевдопатриотизм,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патриотизма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гражданственности .</w:t>
      </w:r>
    </w:p>
    <w:p w:rsidR="006D46B1" w:rsidRPr="00721D64" w:rsidRDefault="00721D64">
      <w:pPr>
        <w:pStyle w:val="a3"/>
        <w:spacing w:before="4" w:line="247" w:lineRule="auto"/>
        <w:ind w:left="170" w:right="202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Гражданское общество и е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го институты, система политиче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ских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объединений .</w:t>
      </w:r>
    </w:p>
    <w:p w:rsidR="006D46B1" w:rsidRPr="00721D64" w:rsidRDefault="006D46B1">
      <w:pPr>
        <w:pStyle w:val="a3"/>
        <w:spacing w:before="3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spacing w:line="230" w:lineRule="auto"/>
        <w:ind w:right="1177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90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«Профессии</w:t>
      </w:r>
      <w:r w:rsidRPr="00721D64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будущего</w:t>
      </w:r>
      <w:r w:rsidRPr="00721D6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721D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>современная</w:t>
      </w:r>
      <w:r w:rsidRPr="00721D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90"/>
          <w:sz w:val="24"/>
          <w:szCs w:val="24"/>
        </w:rPr>
        <w:t xml:space="preserve">наука </w:t>
      </w:r>
      <w:r w:rsidRPr="00721D64">
        <w:rPr>
          <w:rFonts w:ascii="Times New Roman" w:hAnsi="Times New Roman" w:cs="Times New Roman"/>
          <w:spacing w:val="-8"/>
          <w:sz w:val="24"/>
          <w:szCs w:val="24"/>
        </w:rPr>
        <w:t>и высокие</w:t>
      </w:r>
      <w:r w:rsidRPr="00721D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8"/>
          <w:sz w:val="24"/>
          <w:szCs w:val="24"/>
        </w:rPr>
        <w:t>технологии</w:t>
      </w:r>
      <w:r w:rsidRPr="00721D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8"/>
          <w:sz w:val="24"/>
          <w:szCs w:val="24"/>
        </w:rPr>
        <w:t>в военной</w:t>
      </w:r>
      <w:r w:rsidRPr="00721D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8"/>
          <w:sz w:val="24"/>
          <w:szCs w:val="24"/>
        </w:rPr>
        <w:t>сфере,</w:t>
      </w:r>
      <w:r w:rsidRPr="00721D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8"/>
          <w:sz w:val="24"/>
          <w:szCs w:val="24"/>
        </w:rPr>
        <w:t>военные</w:t>
      </w:r>
    </w:p>
    <w:p w:rsidR="006D46B1" w:rsidRPr="00721D64" w:rsidRDefault="00721D64">
      <w:pPr>
        <w:spacing w:line="247" w:lineRule="exact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721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90"/>
          <w:sz w:val="24"/>
          <w:szCs w:val="24"/>
        </w:rPr>
        <w:t>гражданские</w:t>
      </w:r>
      <w:r w:rsidRPr="00721D6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специальности»</w:t>
      </w:r>
    </w:p>
    <w:p w:rsidR="006D46B1" w:rsidRPr="00721D64" w:rsidRDefault="00721D64">
      <w:pPr>
        <w:pStyle w:val="a3"/>
        <w:spacing w:before="121" w:line="249" w:lineRule="auto"/>
        <w:ind w:right="3053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z w:val="24"/>
          <w:szCs w:val="24"/>
        </w:rPr>
        <w:t>Специфика рынка труда . Военно- учётные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специальности .</w:t>
      </w:r>
    </w:p>
    <w:p w:rsidR="006D46B1" w:rsidRPr="00721D64" w:rsidRDefault="00721D64">
      <w:pPr>
        <w:pStyle w:val="a3"/>
        <w:spacing w:line="249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Высшие учебные заведения Минобороны России и других федеральных органов исполнительной власти, где предусмотрена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военная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служба .</w:t>
      </w:r>
    </w:p>
    <w:p w:rsidR="006D46B1" w:rsidRPr="00721D64" w:rsidRDefault="00721D64">
      <w:pPr>
        <w:pStyle w:val="a3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Высокие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технологии,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21D6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721D6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721D6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6D46B1">
      <w:pPr>
        <w:pStyle w:val="a3"/>
        <w:spacing w:before="3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spacing w:before="1" w:line="250" w:lineRule="exac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«Гибридные</w:t>
      </w:r>
      <w:r w:rsidRPr="00721D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войны</w:t>
      </w:r>
      <w:r w:rsidRPr="00721D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невоенные</w:t>
      </w:r>
      <w:r w:rsidRPr="00721D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w w:val="85"/>
          <w:sz w:val="24"/>
          <w:szCs w:val="24"/>
        </w:rPr>
        <w:t>конфликты</w:t>
      </w:r>
    </w:p>
    <w:p w:rsidR="006D46B1" w:rsidRPr="00721D64" w:rsidRDefault="00721D64">
      <w:pPr>
        <w:spacing w:before="5" w:line="230" w:lineRule="auto"/>
        <w:ind w:left="170" w:right="292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в</w:t>
      </w:r>
      <w:r w:rsidRPr="00721D64">
        <w:rPr>
          <w:rFonts w:ascii="Times New Roman" w:hAnsi="Times New Roman" w:cs="Times New Roman"/>
          <w:b/>
          <w:spacing w:val="-6"/>
          <w:w w:val="8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современном</w:t>
      </w:r>
      <w:r w:rsidRPr="00721D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мире,</w:t>
      </w:r>
      <w:r w:rsidRPr="00721D64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противодействие</w:t>
      </w:r>
      <w:r w:rsidRPr="00721D64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негативным</w:t>
      </w:r>
      <w:r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 xml:space="preserve">тенденциям </w:t>
      </w:r>
      <w:r w:rsidRPr="00721D64">
        <w:rPr>
          <w:rFonts w:ascii="Times New Roman" w:hAnsi="Times New Roman" w:cs="Times New Roman"/>
          <w:b/>
          <w:w w:val="95"/>
          <w:sz w:val="24"/>
          <w:szCs w:val="24"/>
        </w:rPr>
        <w:t>в международных отношениях»</w:t>
      </w:r>
    </w:p>
    <w:p w:rsidR="006D46B1" w:rsidRPr="00721D64" w:rsidRDefault="00721D64">
      <w:pPr>
        <w:pStyle w:val="a3"/>
        <w:spacing w:before="125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Конструктивные</w:t>
      </w:r>
      <w:r w:rsidRPr="00721D6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721D6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721D6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6" w:line="249" w:lineRule="auto"/>
        <w:ind w:left="170" w:right="292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Система общественных и личностных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ценностей,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расстанов-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ка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приоритетов .</w:t>
      </w:r>
    </w:p>
    <w:p w:rsidR="006D46B1" w:rsidRPr="00721D64" w:rsidRDefault="00721D64">
      <w:pPr>
        <w:pStyle w:val="a3"/>
        <w:spacing w:line="23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721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массовой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721D6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21D6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общество</w:t>
      </w:r>
      <w:r w:rsidRPr="00721D6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10" w:line="242" w:lineRule="auto"/>
        <w:ind w:left="170" w:right="292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z w:val="24"/>
          <w:szCs w:val="24"/>
        </w:rPr>
        <w:t>Способы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и инструменты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формирования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общественного</w:t>
      </w:r>
      <w:r w:rsidRPr="00721D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z w:val="24"/>
          <w:szCs w:val="24"/>
        </w:rPr>
        <w:t>мне- ния .</w:t>
      </w:r>
    </w:p>
    <w:p w:rsidR="006D46B1" w:rsidRPr="00721D64" w:rsidRDefault="00721D64">
      <w:pPr>
        <w:pStyle w:val="a3"/>
        <w:tabs>
          <w:tab w:val="left" w:pos="3769"/>
        </w:tabs>
        <w:spacing w:before="9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spacing w:val="-2"/>
          <w:sz w:val="24"/>
          <w:szCs w:val="24"/>
        </w:rPr>
        <w:t>Информационно-психологическая</w:t>
      </w:r>
      <w:r w:rsidRPr="00721D64">
        <w:rPr>
          <w:rFonts w:ascii="Times New Roman" w:hAnsi="Times New Roman" w:cs="Times New Roman"/>
          <w:sz w:val="24"/>
          <w:szCs w:val="24"/>
        </w:rPr>
        <w:tab/>
        <w:t>война</w:t>
      </w:r>
      <w:r w:rsidRPr="00721D64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46B1" w:rsidRPr="00721D64" w:rsidRDefault="00721D64">
      <w:pPr>
        <w:pStyle w:val="a3"/>
        <w:spacing w:before="86" w:line="244" w:lineRule="auto"/>
        <w:ind w:right="1391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21D6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холодной</w:t>
      </w:r>
      <w:r w:rsidRPr="00721D6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войны</w:t>
      </w:r>
      <w:r w:rsidRPr="00721D6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21D6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гибридной</w:t>
      </w:r>
      <w:r w:rsidRPr="00721D6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войне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. Стратегия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гибридных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войн .</w:t>
      </w:r>
    </w:p>
    <w:p w:rsidR="006D46B1" w:rsidRPr="00721D64" w:rsidRDefault="00721D64">
      <w:pPr>
        <w:pStyle w:val="a3"/>
        <w:spacing w:before="3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Концепция</w:t>
      </w:r>
      <w:r w:rsidRPr="00721D64">
        <w:rPr>
          <w:rFonts w:ascii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«мягкой</w:t>
      </w:r>
      <w:r w:rsidRPr="00721D64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силы»</w:t>
      </w:r>
      <w:r w:rsidRPr="00721D6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10"/>
          <w:w w:val="105"/>
          <w:sz w:val="24"/>
          <w:szCs w:val="24"/>
        </w:rPr>
        <w:t>.</w:t>
      </w:r>
    </w:p>
    <w:p w:rsidR="006D46B1" w:rsidRPr="00721D64" w:rsidRDefault="00721D64">
      <w:pPr>
        <w:pStyle w:val="a3"/>
        <w:spacing w:before="3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Ложная и недостоверная информация: основные признаки . Невоенные «факторы силы» в международных конфликтах .</w:t>
      </w:r>
    </w:p>
    <w:p w:rsidR="006D46B1" w:rsidRPr="00721D64" w:rsidRDefault="006D46B1">
      <w:pPr>
        <w:pStyle w:val="a3"/>
        <w:spacing w:before="3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46B1" w:rsidRPr="00721D64" w:rsidRDefault="00721D64">
      <w:pPr>
        <w:pStyle w:val="2"/>
        <w:spacing w:line="230" w:lineRule="auto"/>
        <w:ind w:right="292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21D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«Ратные</w:t>
      </w:r>
      <w:r w:rsidRPr="00721D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страницы</w:t>
      </w:r>
      <w:r w:rsidRPr="00721D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истории</w:t>
      </w:r>
      <w:r w:rsidRPr="00721D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Отечества.</w:t>
      </w:r>
      <w:r w:rsidRPr="00721D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>Подвиг</w:t>
      </w:r>
      <w:r w:rsidRPr="00721D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85"/>
          <w:sz w:val="24"/>
          <w:szCs w:val="24"/>
        </w:rPr>
        <w:t xml:space="preserve">народа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21D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Великой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Отечественной</w:t>
      </w:r>
      <w:r w:rsidRPr="00721D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войне</w:t>
      </w:r>
      <w:r w:rsidRPr="00721D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1941—1945</w:t>
      </w:r>
      <w:r w:rsidRPr="00721D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spacing w:val="-2"/>
          <w:sz w:val="24"/>
          <w:szCs w:val="24"/>
        </w:rPr>
        <w:t>годов»</w:t>
      </w:r>
    </w:p>
    <w:p w:rsidR="006D46B1" w:rsidRPr="00721D64" w:rsidRDefault="00721D64">
      <w:pPr>
        <w:pStyle w:val="a3"/>
        <w:spacing w:before="120" w:line="242" w:lineRule="auto"/>
        <w:ind w:left="170" w:right="165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События,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ставшие</w:t>
      </w:r>
      <w:r w:rsidRPr="00721D6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основой</w:t>
      </w:r>
      <w:r w:rsidRPr="00721D64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721D64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праздников 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памятных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дат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России .</w:t>
      </w:r>
    </w:p>
    <w:p w:rsidR="006D46B1" w:rsidRPr="00721D64" w:rsidRDefault="00721D64">
      <w:pPr>
        <w:pStyle w:val="a3"/>
        <w:spacing w:before="7" w:line="242" w:lineRule="auto"/>
        <w:ind w:left="170" w:right="168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Причины начала Великой Отечественной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войны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усилия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СССР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предотвращению .</w:t>
      </w:r>
    </w:p>
    <w:p w:rsidR="006D46B1" w:rsidRPr="00721D64" w:rsidRDefault="00721D64">
      <w:pPr>
        <w:pStyle w:val="a3"/>
        <w:spacing w:before="4" w:line="244" w:lineRule="auto"/>
        <w:ind w:left="170" w:right="166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10"/>
          <w:sz w:val="24"/>
          <w:szCs w:val="24"/>
        </w:rPr>
        <w:t>Основные битвы и операции Великой Отечественной войны (Битва за Москву, Сталинградская битва, Курская дуга, битва</w:t>
      </w:r>
      <w:r w:rsidRPr="00721D6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за Кавказ, освобождение Украины, операция «Багратион», освобождение</w:t>
      </w:r>
      <w:r w:rsidRPr="00721D64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Европы,</w:t>
      </w:r>
      <w:r w:rsidRPr="00721D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Берлинская</w:t>
      </w:r>
      <w:r w:rsidRPr="00721D6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операция)</w:t>
      </w:r>
      <w:r w:rsidRPr="00721D6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D46B1" w:rsidRPr="00721D64" w:rsidRDefault="00721D64">
      <w:pPr>
        <w:pStyle w:val="a3"/>
        <w:spacing w:line="244" w:lineRule="auto"/>
        <w:ind w:right="1855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Вклад народа в победу на трудовом фронте . Герои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Великой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Отечественной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войны .</w:t>
      </w:r>
    </w:p>
    <w:p w:rsidR="006D46B1" w:rsidRPr="00721D64" w:rsidRDefault="00721D64">
      <w:pPr>
        <w:pStyle w:val="a3"/>
        <w:spacing w:line="242" w:lineRule="auto"/>
        <w:ind w:left="170" w:right="167" w:firstLine="226"/>
        <w:rPr>
          <w:rFonts w:ascii="Times New Roman" w:hAnsi="Times New Roman" w:cs="Times New Roman"/>
          <w:sz w:val="24"/>
          <w:szCs w:val="24"/>
        </w:rPr>
      </w:pPr>
      <w:r w:rsidRPr="00721D64">
        <w:rPr>
          <w:rFonts w:ascii="Times New Roman" w:hAnsi="Times New Roman" w:cs="Times New Roman"/>
          <w:w w:val="105"/>
          <w:sz w:val="24"/>
          <w:szCs w:val="24"/>
        </w:rPr>
        <w:t>Значение Великой Отечес</w:t>
      </w:r>
      <w:r w:rsidR="000542A7">
        <w:rPr>
          <w:rFonts w:ascii="Times New Roman" w:hAnsi="Times New Roman" w:cs="Times New Roman"/>
          <w:w w:val="105"/>
          <w:sz w:val="24"/>
          <w:szCs w:val="24"/>
        </w:rPr>
        <w:t>твенной войны в жизни каждой се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мьи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участников</w:t>
      </w:r>
      <w:r w:rsidRPr="00721D6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w w:val="105"/>
          <w:sz w:val="24"/>
          <w:szCs w:val="24"/>
        </w:rPr>
        <w:t>сборов .</w:t>
      </w:r>
    </w:p>
    <w:p w:rsidR="006D46B1" w:rsidRPr="00721D64" w:rsidRDefault="006D46B1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  <w:sectPr w:rsidR="006D46B1" w:rsidRPr="00721D64">
          <w:pgSz w:w="7840" w:h="12020"/>
          <w:pgMar w:top="580" w:right="566" w:bottom="920" w:left="566" w:header="0" w:footer="723" w:gutter="0"/>
          <w:cols w:space="720"/>
        </w:sectPr>
      </w:pPr>
    </w:p>
    <w:p w:rsidR="006D46B1" w:rsidRPr="00721D64" w:rsidRDefault="003B428C">
      <w:pPr>
        <w:pStyle w:val="3"/>
        <w:spacing w:before="81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4" o:spid="_x0000_s1064" type="#_x0000_t202" style="position:absolute;left:0;text-align:left;margin-left:24.5pt;margin-top:35.85pt;width:22.45pt;height:175.6pt;z-index: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" filled="f" stroked="f">
            <v:path arrowok="t"/>
            <v:textbox style="layout-flow:vertical" inset="0,0,0,0">
              <w:txbxContent>
                <w:p w:rsidR="00721D64" w:rsidRDefault="00721D64">
                  <w:pPr>
                    <w:spacing w:before="20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ПОДГОТОВКА</w:t>
                  </w:r>
                </w:p>
                <w:p w:rsidR="00721D64" w:rsidRDefault="00721D64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box 25" o:spid="_x0000_s1027" type="#_x0000_t202" style="position:absolute;left:0;text-align:left;margin-left:33.85pt;margin-top:344.2pt;width:12.45pt;height:11.4pt;z-index: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" filled="f" stroked="f">
            <v:path arrowok="t"/>
            <v:textbox style="layout-flow:vertical" inset="0,0,0,0">
              <w:txbxContent>
                <w:p w:rsidR="00721D64" w:rsidRDefault="00721D64">
                  <w:pPr>
                    <w:spacing w:before="20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bookmarkStart w:id="16" w:name="_bookmark13"/>
      <w:bookmarkEnd w:id="16"/>
      <w:r w:rsidR="00721D64" w:rsidRPr="00721D64">
        <w:rPr>
          <w:rFonts w:ascii="Times New Roman" w:hAnsi="Times New Roman" w:cs="Times New Roman"/>
          <w:w w:val="90"/>
          <w:sz w:val="24"/>
          <w:szCs w:val="24"/>
        </w:rPr>
        <w:t>РАСЧЁТ</w:t>
      </w:r>
      <w:r w:rsidR="00721D64" w:rsidRPr="00721D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90"/>
          <w:sz w:val="24"/>
          <w:szCs w:val="24"/>
        </w:rPr>
        <w:t>ЧАСОВ</w:t>
      </w:r>
      <w:r w:rsidR="00721D64" w:rsidRPr="00721D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90"/>
          <w:sz w:val="24"/>
          <w:szCs w:val="24"/>
        </w:rPr>
        <w:t>ПО</w:t>
      </w:r>
      <w:r w:rsidR="00721D64" w:rsidRPr="00721D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w w:val="90"/>
          <w:sz w:val="24"/>
          <w:szCs w:val="24"/>
        </w:rPr>
        <w:t>УЧЕБНЫМ</w:t>
      </w:r>
      <w:r w:rsidR="00721D64" w:rsidRPr="00721D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spacing w:val="-2"/>
          <w:w w:val="90"/>
          <w:sz w:val="24"/>
          <w:szCs w:val="24"/>
        </w:rPr>
        <w:t>МОДУЛЯМ</w:t>
      </w:r>
    </w:p>
    <w:p w:rsidR="006D46B1" w:rsidRPr="00721D64" w:rsidRDefault="00721D64">
      <w:pPr>
        <w:spacing w:before="227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Базовый</w:t>
      </w:r>
      <w:r w:rsidRPr="00721D64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>блок</w:t>
      </w:r>
    </w:p>
    <w:p w:rsidR="006D46B1" w:rsidRPr="00721D64" w:rsidRDefault="006D46B1">
      <w:pPr>
        <w:pStyle w:val="a3"/>
        <w:spacing w:before="11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295"/>
        <w:gridCol w:w="809"/>
        <w:gridCol w:w="806"/>
        <w:gridCol w:w="808"/>
        <w:gridCol w:w="809"/>
        <w:gridCol w:w="806"/>
        <w:gridCol w:w="1248"/>
      </w:tblGrid>
      <w:tr w:rsidR="006D46B1" w:rsidRPr="00721D64">
        <w:trPr>
          <w:trHeight w:val="349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</w:tcPr>
          <w:p w:rsidR="006D46B1" w:rsidRPr="000542A7" w:rsidRDefault="00721D64">
            <w:pPr>
              <w:pStyle w:val="TableParagraph"/>
              <w:spacing w:before="186" w:line="340" w:lineRule="auto"/>
              <w:ind w:left="127" w:right="113" w:firstLine="52"/>
              <w:rPr>
                <w:rFonts w:ascii="Times New Roman" w:hAnsi="Times New Roman" w:cs="Times New Roman"/>
                <w:b/>
              </w:rPr>
            </w:pPr>
            <w:r w:rsidRPr="000542A7">
              <w:rPr>
                <w:rFonts w:ascii="Times New Roman" w:hAnsi="Times New Roman" w:cs="Times New Roman"/>
                <w:b/>
                <w:spacing w:val="-10"/>
                <w:w w:val="105"/>
              </w:rPr>
              <w:t>№</w:t>
            </w:r>
            <w:r w:rsidRPr="000542A7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0542A7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4295" w:type="dxa"/>
            <w:vMerge w:val="restart"/>
            <w:tcBorders>
              <w:left w:val="single" w:sz="6" w:space="0" w:color="000000"/>
            </w:tcBorders>
          </w:tcPr>
          <w:p w:rsidR="006D46B1" w:rsidRPr="000542A7" w:rsidRDefault="006D46B1">
            <w:pPr>
              <w:pStyle w:val="TableParagraph"/>
              <w:spacing w:before="130"/>
              <w:ind w:left="0"/>
              <w:rPr>
                <w:rFonts w:ascii="Times New Roman" w:hAnsi="Times New Roman" w:cs="Times New Roman"/>
                <w:b/>
              </w:rPr>
            </w:pPr>
          </w:p>
          <w:p w:rsidR="006D46B1" w:rsidRPr="000542A7" w:rsidRDefault="00721D64">
            <w:pPr>
              <w:pStyle w:val="TableParagraph"/>
              <w:ind w:left="1395"/>
              <w:rPr>
                <w:rFonts w:ascii="Times New Roman" w:hAnsi="Times New Roman" w:cs="Times New Roman"/>
                <w:b/>
              </w:rPr>
            </w:pPr>
            <w:r w:rsidRPr="000542A7">
              <w:rPr>
                <w:rFonts w:ascii="Times New Roman" w:hAnsi="Times New Roman" w:cs="Times New Roman"/>
                <w:b/>
              </w:rPr>
              <w:t>Учебный</w:t>
            </w:r>
            <w:r w:rsidRPr="000542A7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0542A7">
              <w:rPr>
                <w:rFonts w:ascii="Times New Roman" w:hAnsi="Times New Roman" w:cs="Times New Roman"/>
                <w:b/>
                <w:spacing w:val="-2"/>
              </w:rPr>
              <w:t>модуль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D46B1" w:rsidRPr="000542A7" w:rsidRDefault="00721D64">
            <w:pPr>
              <w:pStyle w:val="TableParagraph"/>
              <w:spacing w:before="56"/>
              <w:ind w:left="1212"/>
              <w:rPr>
                <w:rFonts w:ascii="Times New Roman" w:hAnsi="Times New Roman" w:cs="Times New Roman"/>
                <w:b/>
              </w:rPr>
            </w:pPr>
            <w:r w:rsidRPr="000542A7">
              <w:rPr>
                <w:rFonts w:ascii="Times New Roman" w:hAnsi="Times New Roman" w:cs="Times New Roman"/>
                <w:b/>
                <w:w w:val="105"/>
              </w:rPr>
              <w:t>Количество</w:t>
            </w:r>
            <w:r w:rsidRPr="000542A7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0542A7">
              <w:rPr>
                <w:rFonts w:ascii="Times New Roman" w:hAnsi="Times New Roman" w:cs="Times New Roman"/>
                <w:b/>
                <w:spacing w:val="-2"/>
                <w:w w:val="105"/>
              </w:rPr>
              <w:t>часов</w:t>
            </w:r>
          </w:p>
        </w:tc>
        <w:tc>
          <w:tcPr>
            <w:tcW w:w="1248" w:type="dxa"/>
            <w:vMerge w:val="restart"/>
          </w:tcPr>
          <w:p w:rsidR="006D46B1" w:rsidRPr="000542A7" w:rsidRDefault="00721D64">
            <w:pPr>
              <w:pStyle w:val="TableParagraph"/>
              <w:spacing w:before="147" w:line="228" w:lineRule="auto"/>
              <w:ind w:left="122" w:right="98" w:hanging="4"/>
              <w:jc w:val="center"/>
              <w:rPr>
                <w:rFonts w:ascii="Times New Roman" w:hAnsi="Times New Roman" w:cs="Times New Roman"/>
                <w:b/>
              </w:rPr>
            </w:pPr>
            <w:r w:rsidRPr="000542A7">
              <w:rPr>
                <w:rFonts w:ascii="Times New Roman" w:hAnsi="Times New Roman" w:cs="Times New Roman"/>
                <w:b/>
                <w:spacing w:val="-2"/>
              </w:rPr>
              <w:t>Общее</w:t>
            </w:r>
            <w:r w:rsidRPr="000542A7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0542A7">
              <w:rPr>
                <w:rFonts w:ascii="Times New Roman" w:hAnsi="Times New Roman" w:cs="Times New Roman"/>
                <w:b/>
                <w:spacing w:val="-2"/>
              </w:rPr>
              <w:t>количество</w:t>
            </w:r>
            <w:r w:rsidRPr="000542A7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0542A7">
              <w:rPr>
                <w:rFonts w:ascii="Times New Roman" w:hAnsi="Times New Roman" w:cs="Times New Roman"/>
                <w:b/>
                <w:spacing w:val="-4"/>
              </w:rPr>
              <w:t>часов</w:t>
            </w:r>
          </w:p>
        </w:tc>
      </w:tr>
      <w:tr w:rsidR="006D46B1" w:rsidRPr="00721D64">
        <w:trPr>
          <w:trHeight w:val="549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</w:tcPr>
          <w:p w:rsidR="006D46B1" w:rsidRPr="00721D64" w:rsidRDefault="006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vMerge/>
            <w:tcBorders>
              <w:top w:val="nil"/>
              <w:left w:val="single" w:sz="6" w:space="0" w:color="000000"/>
            </w:tcBorders>
          </w:tcPr>
          <w:p w:rsidR="006D46B1" w:rsidRPr="00721D64" w:rsidRDefault="006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5" w:line="228" w:lineRule="auto"/>
              <w:ind w:left="207" w:firstLine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5" w:line="228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8" w:type="dxa"/>
            <w:tcBorders>
              <w:top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5" w:line="228" w:lineRule="auto"/>
              <w:ind w:left="20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5" w:line="228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5" w:line="228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6D46B1" w:rsidRPr="00721D64" w:rsidRDefault="006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1" w:rsidRPr="00721D64">
        <w:trPr>
          <w:trHeight w:val="352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:rsidR="006D46B1" w:rsidRPr="00721D64" w:rsidRDefault="00721D64">
            <w:pPr>
              <w:pStyle w:val="TableParagraph"/>
              <w:spacing w:before="5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Тактическая</w:t>
            </w:r>
            <w:r w:rsidRPr="00721D6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подготовка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D46B1" w:rsidRPr="00721D64" w:rsidRDefault="00721D64">
            <w:pPr>
              <w:pStyle w:val="TableParagraph"/>
              <w:spacing w:before="56"/>
              <w:ind w:left="2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6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6D46B1" w:rsidRPr="00721D64">
        <w:trPr>
          <w:trHeight w:val="352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:rsidR="006D46B1" w:rsidRPr="00721D64" w:rsidRDefault="00721D64">
            <w:pPr>
              <w:pStyle w:val="TableParagraph"/>
              <w:spacing w:before="5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Огневая</w:t>
            </w:r>
            <w:r w:rsidRPr="00721D6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D46B1" w:rsidRPr="00721D64" w:rsidRDefault="00721D64">
            <w:pPr>
              <w:pStyle w:val="TableParagraph"/>
              <w:spacing w:before="56"/>
              <w:ind w:left="2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6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6D46B1" w:rsidRPr="00721D64">
        <w:trPr>
          <w:trHeight w:val="354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9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295" w:type="dxa"/>
          </w:tcPr>
          <w:p w:rsidR="006D46B1" w:rsidRPr="00721D64" w:rsidRDefault="00721D64">
            <w:pPr>
              <w:pStyle w:val="TableParagraph"/>
              <w:spacing w:before="59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Основы</w:t>
            </w:r>
            <w:r w:rsidRPr="00721D6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технической</w:t>
            </w:r>
            <w:r w:rsidRPr="00721D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подготовки</w:t>
            </w:r>
            <w:r w:rsidRPr="00721D6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721D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связи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9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9"/>
              <w:ind w:left="29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9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9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9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</w:tr>
      <w:tr w:rsidR="006D46B1" w:rsidRPr="00721D64">
        <w:trPr>
          <w:trHeight w:val="352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4295" w:type="dxa"/>
          </w:tcPr>
          <w:p w:rsidR="006D46B1" w:rsidRPr="00721D64" w:rsidRDefault="00721D64">
            <w:pPr>
              <w:pStyle w:val="TableParagraph"/>
              <w:spacing w:before="5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Инженерная</w:t>
            </w:r>
            <w:r w:rsidRPr="00721D64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подготовка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D46B1" w:rsidRPr="00721D64" w:rsidRDefault="00721D64">
            <w:pPr>
              <w:pStyle w:val="TableParagraph"/>
              <w:spacing w:before="56"/>
              <w:ind w:left="2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6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6D46B1" w:rsidRPr="00721D64">
        <w:trPr>
          <w:trHeight w:val="551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4295" w:type="dxa"/>
          </w:tcPr>
          <w:p w:rsidR="006D46B1" w:rsidRPr="00721D64" w:rsidRDefault="00721D64">
            <w:pPr>
              <w:pStyle w:val="TableParagraph"/>
              <w:spacing w:before="69" w:line="225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Радиационная,</w:t>
            </w:r>
            <w:r w:rsidRPr="00721D6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химическая</w:t>
            </w:r>
            <w:r w:rsidRPr="00721D6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21D64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биологическая </w:t>
            </w:r>
            <w:r w:rsidRPr="00721D6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6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6D46B1" w:rsidRPr="00721D64">
        <w:trPr>
          <w:trHeight w:val="354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9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295" w:type="dxa"/>
          </w:tcPr>
          <w:p w:rsidR="006D46B1" w:rsidRPr="00721D64" w:rsidRDefault="00721D64">
            <w:pPr>
              <w:pStyle w:val="TableParagraph"/>
              <w:spacing w:before="59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Первая</w:t>
            </w:r>
            <w:r w:rsidRPr="00721D6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помощь</w:t>
            </w:r>
            <w:r w:rsidRPr="00721D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(Тактическая</w:t>
            </w:r>
            <w:r w:rsidRPr="00721D6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медицина)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9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9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9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9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6D46B1" w:rsidRPr="00721D64">
        <w:trPr>
          <w:trHeight w:val="349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4295" w:type="dxa"/>
            <w:tcBorders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Общевоинские</w:t>
            </w:r>
            <w:r w:rsidRPr="00721D64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уставы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D46B1" w:rsidRPr="00721D64" w:rsidRDefault="00721D64">
            <w:pPr>
              <w:pStyle w:val="TableParagraph"/>
              <w:spacing w:before="56"/>
              <w:ind w:left="2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6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6D46B1" w:rsidRPr="00721D64">
        <w:trPr>
          <w:trHeight w:val="348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7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Строевая</w:t>
            </w:r>
            <w:r w:rsidRPr="00721D6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7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7"/>
              <w:ind w:left="29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D46B1" w:rsidRPr="00721D64" w:rsidRDefault="00721D64">
            <w:pPr>
              <w:pStyle w:val="TableParagraph"/>
              <w:spacing w:before="57"/>
              <w:ind w:left="2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46B1" w:rsidRPr="00721D64" w:rsidRDefault="000542A7">
            <w:pPr>
              <w:pStyle w:val="TableParagraph"/>
              <w:spacing w:before="57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6D46B1" w:rsidRPr="00721D64">
        <w:trPr>
          <w:trHeight w:val="347"/>
        </w:trPr>
        <w:tc>
          <w:tcPr>
            <w:tcW w:w="568" w:type="dxa"/>
            <w:tcBorders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6"/>
              <w:ind w:left="1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r w:rsidRPr="00721D6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721D64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военной</w:t>
            </w:r>
            <w:r w:rsidRPr="00721D6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службы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46B1" w:rsidRPr="00721D64" w:rsidRDefault="00721D64">
            <w:pPr>
              <w:pStyle w:val="TableParagraph"/>
              <w:spacing w:before="56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6D46B1" w:rsidRPr="00721D64">
        <w:trPr>
          <w:trHeight w:val="349"/>
        </w:trPr>
        <w:tc>
          <w:tcPr>
            <w:tcW w:w="48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6"/>
              <w:ind w:left="0"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ИТОГО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6D46B1" w:rsidRPr="00721D64" w:rsidRDefault="00721D64">
            <w:pPr>
              <w:pStyle w:val="TableParagraph"/>
              <w:spacing w:before="56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6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6D46B1" w:rsidRPr="00721D64" w:rsidRDefault="00721D64">
            <w:pPr>
              <w:pStyle w:val="TableParagraph"/>
              <w:spacing w:before="56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6D46B1" w:rsidRPr="00721D64" w:rsidRDefault="000542A7">
            <w:pPr>
              <w:pStyle w:val="TableParagraph"/>
              <w:spacing w:before="56"/>
              <w:ind w:left="20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</w:tr>
    </w:tbl>
    <w:p w:rsidR="006D46B1" w:rsidRPr="00721D64" w:rsidRDefault="006D46B1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  <w:sectPr w:rsidR="006D46B1" w:rsidRPr="00721D64">
          <w:footerReference w:type="default" r:id="rId15"/>
          <w:pgSz w:w="12020" w:h="7840" w:orient="landscape"/>
          <w:pgMar w:top="580" w:right="708" w:bottom="280" w:left="992" w:header="0" w:footer="0" w:gutter="0"/>
          <w:cols w:space="720"/>
        </w:sectPr>
      </w:pPr>
    </w:p>
    <w:p w:rsidR="006D46B1" w:rsidRPr="00721D64" w:rsidRDefault="003B428C">
      <w:pPr>
        <w:spacing w:before="66" w:line="249" w:lineRule="exact"/>
        <w:ind w:lef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26" o:spid="_x0000_s1028" type="#_x0000_t202" style="position:absolute;left:0;text-align:left;margin-left:33.85pt;margin-top:35.85pt;width:12.45pt;height:11.4pt;z-index: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" filled="f" stroked="f">
            <v:path arrowok="t"/>
            <v:textbox style="layout-flow:vertical" inset="0,0,0,0">
              <w:txbxContent>
                <w:p w:rsidR="00721D64" w:rsidRDefault="00721D64">
                  <w:pPr>
                    <w:spacing w:before="20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27" o:spid="_x0000_s1029" type="#_x0000_t202" style="position:absolute;left:0;text-align:left;margin-left:33.95pt;margin-top:280.85pt;width:12.45pt;height:73.1pt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" filled="f" stroked="f">
            <v:path arrowok="t"/>
            <v:textbox style="layout-flow:vertical" inset="0,0,0,0">
              <w:txbxContent>
                <w:p w:rsidR="00721D64" w:rsidRDefault="00721D64">
                  <w:pPr>
                    <w:spacing w:before="20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721D64" w:rsidRPr="00721D64">
        <w:rPr>
          <w:rFonts w:ascii="Times New Roman" w:hAnsi="Times New Roman" w:cs="Times New Roman"/>
          <w:b/>
          <w:w w:val="85"/>
          <w:sz w:val="24"/>
          <w:szCs w:val="24"/>
        </w:rPr>
        <w:t>Тематический</w:t>
      </w:r>
      <w:r w:rsidR="00721D64"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b/>
          <w:w w:val="85"/>
          <w:sz w:val="24"/>
          <w:szCs w:val="24"/>
        </w:rPr>
        <w:t>блок</w:t>
      </w:r>
      <w:r w:rsidR="00721D64" w:rsidRPr="00721D6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b/>
          <w:w w:val="85"/>
          <w:sz w:val="24"/>
          <w:szCs w:val="24"/>
        </w:rPr>
        <w:t>(вариативный</w:t>
      </w:r>
      <w:r w:rsidR="00721D64" w:rsidRPr="00721D6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721D64" w:rsidRPr="00721D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компонент</w:t>
      </w:r>
    </w:p>
    <w:p w:rsidR="006D46B1" w:rsidRPr="00721D64" w:rsidRDefault="00721D64">
      <w:pPr>
        <w:spacing w:line="249" w:lineRule="exact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«Патриотическое</w:t>
      </w:r>
      <w:r w:rsidRPr="00721D64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воспитание</w:t>
      </w:r>
      <w:r w:rsidRPr="00721D64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и</w:t>
      </w:r>
      <w:r w:rsidRPr="00721D64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w w:val="85"/>
          <w:sz w:val="24"/>
          <w:szCs w:val="24"/>
        </w:rPr>
        <w:t>профессиональная</w:t>
      </w:r>
      <w:r w:rsidRPr="00721D64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721D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ориентация»)</w:t>
      </w:r>
    </w:p>
    <w:p w:rsidR="006D46B1" w:rsidRPr="00721D64" w:rsidRDefault="006D46B1">
      <w:pPr>
        <w:pStyle w:val="a3"/>
        <w:spacing w:before="9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102"/>
        <w:gridCol w:w="809"/>
        <w:gridCol w:w="809"/>
        <w:gridCol w:w="807"/>
        <w:gridCol w:w="809"/>
        <w:gridCol w:w="1249"/>
      </w:tblGrid>
      <w:tr w:rsidR="006D46B1" w:rsidRPr="00721D64">
        <w:trPr>
          <w:trHeight w:val="352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186" w:line="340" w:lineRule="auto"/>
              <w:ind w:left="127" w:right="113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№</w:t>
            </w:r>
            <w:r w:rsidRPr="00721D64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102" w:type="dxa"/>
            <w:vMerge w:val="restart"/>
            <w:tcBorders>
              <w:left w:val="single" w:sz="6" w:space="0" w:color="000000"/>
            </w:tcBorders>
          </w:tcPr>
          <w:p w:rsidR="006D46B1" w:rsidRPr="00721D64" w:rsidRDefault="006D46B1">
            <w:pPr>
              <w:pStyle w:val="TableParagraph"/>
              <w:spacing w:before="13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6B1" w:rsidRPr="00721D64" w:rsidRDefault="00721D64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3234" w:type="dxa"/>
            <w:gridSpan w:val="4"/>
          </w:tcPr>
          <w:p w:rsidR="006D46B1" w:rsidRPr="00721D64" w:rsidRDefault="00721D64">
            <w:pPr>
              <w:pStyle w:val="TableParagraph"/>
              <w:spacing w:before="56"/>
              <w:ind w:left="8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</w:t>
            </w:r>
            <w:r w:rsidRPr="00721D64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249" w:type="dxa"/>
            <w:vMerge w:val="restart"/>
          </w:tcPr>
          <w:p w:rsidR="006D46B1" w:rsidRPr="00721D64" w:rsidRDefault="00721D64">
            <w:pPr>
              <w:pStyle w:val="TableParagraph"/>
              <w:spacing w:before="151" w:line="225" w:lineRule="auto"/>
              <w:ind w:left="119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Общее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6D46B1" w:rsidRPr="00721D64">
        <w:trPr>
          <w:trHeight w:val="55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</w:tcPr>
          <w:p w:rsidR="006D46B1" w:rsidRPr="00721D64" w:rsidRDefault="006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000000"/>
            </w:tcBorders>
          </w:tcPr>
          <w:p w:rsidR="006D46B1" w:rsidRPr="00721D64" w:rsidRDefault="006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63" w:line="230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63" w:line="230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7" w:type="dxa"/>
          </w:tcPr>
          <w:p w:rsidR="006D46B1" w:rsidRPr="00721D64" w:rsidRDefault="00721D64">
            <w:pPr>
              <w:pStyle w:val="TableParagraph"/>
              <w:spacing w:before="63" w:line="230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63" w:line="230" w:lineRule="auto"/>
              <w:ind w:left="206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4-й</w:t>
            </w:r>
            <w:r w:rsidRPr="00721D64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день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6D46B1" w:rsidRPr="00721D64" w:rsidRDefault="006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1" w:rsidRPr="00721D64">
        <w:trPr>
          <w:trHeight w:val="751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9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8" w:line="228" w:lineRule="auto"/>
              <w:ind w:left="118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Структура органов государственной власти Россий- ской Федерации . Права и обязанности гражданина, воинская обязанность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9"/>
              <w:ind w:left="2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D46B1" w:rsidRPr="00721D64" w:rsidRDefault="00721D64">
            <w:pPr>
              <w:pStyle w:val="TableParagraph"/>
              <w:spacing w:before="59"/>
              <w:ind w:left="2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6D46B1" w:rsidRPr="00721D64">
        <w:trPr>
          <w:trHeight w:val="748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5" w:line="228" w:lineRule="auto"/>
              <w:ind w:left="118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Pr="00721D6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721D6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721D6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современная</w:t>
            </w:r>
            <w:r w:rsidRPr="00721D6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721D6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21D6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высокие технологии</w:t>
            </w:r>
            <w:r w:rsidRPr="00721D6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21D6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военной</w:t>
            </w:r>
            <w:r w:rsidRPr="00721D6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сфере,</w:t>
            </w:r>
            <w:r w:rsidRPr="00721D6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военные</w:t>
            </w:r>
            <w:r w:rsidRPr="00721D6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21D6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гражданские </w:t>
            </w:r>
            <w:r w:rsidRPr="00721D6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специальности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D46B1" w:rsidRPr="00721D64" w:rsidRDefault="00721D64">
            <w:pPr>
              <w:pStyle w:val="TableParagraph"/>
              <w:spacing w:before="54"/>
              <w:ind w:left="2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6D46B1" w:rsidRPr="00721D64">
        <w:trPr>
          <w:trHeight w:val="549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7" w:line="225" w:lineRule="auto"/>
              <w:ind w:left="118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Гибридные войны и невоенные конфликты в совре- менном мире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D46B1" w:rsidRPr="00721D64" w:rsidRDefault="00721D64">
            <w:pPr>
              <w:pStyle w:val="TableParagraph"/>
              <w:spacing w:before="54"/>
              <w:ind w:left="3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D46B1" w:rsidRPr="00721D64" w:rsidRDefault="00721D64">
            <w:pPr>
              <w:pStyle w:val="TableParagraph"/>
              <w:spacing w:before="54"/>
              <w:ind w:left="2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6D46B1" w:rsidRPr="00721D64">
        <w:trPr>
          <w:trHeight w:val="546"/>
        </w:trPr>
        <w:tc>
          <w:tcPr>
            <w:tcW w:w="568" w:type="dxa"/>
          </w:tcPr>
          <w:p w:rsidR="006D46B1" w:rsidRPr="00721D64" w:rsidRDefault="00721D64">
            <w:pPr>
              <w:pStyle w:val="TableParagraph"/>
              <w:spacing w:before="5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7" w:line="225" w:lineRule="auto"/>
              <w:ind w:left="118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Ратные страницы истории Отечества</w:t>
            </w:r>
            <w:r w:rsidRPr="00721D6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Подвиг народа в Великой Отечественной войне 1941—1945 годов</w:t>
            </w: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D46B1" w:rsidRPr="00721D64" w:rsidRDefault="006D46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6D46B1" w:rsidRPr="00721D64" w:rsidRDefault="00721D64">
            <w:pPr>
              <w:pStyle w:val="TableParagraph"/>
              <w:spacing w:before="54"/>
              <w:ind w:left="2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6D46B1" w:rsidRPr="00721D64">
        <w:trPr>
          <w:trHeight w:val="549"/>
        </w:trPr>
        <w:tc>
          <w:tcPr>
            <w:tcW w:w="568" w:type="dxa"/>
            <w:tcBorders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67" w:line="225" w:lineRule="auto"/>
              <w:ind w:left="118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Турниры по игровым видам спорта</w:t>
            </w:r>
            <w:r w:rsidRPr="00721D64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Выполнение нормативов ВФСК ГТО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D46B1" w:rsidRPr="00721D64" w:rsidRDefault="00721D64">
            <w:pPr>
              <w:pStyle w:val="TableParagraph"/>
              <w:spacing w:before="54"/>
              <w:ind w:left="3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6D46B1" w:rsidRPr="00721D64" w:rsidRDefault="00721D64">
            <w:pPr>
              <w:pStyle w:val="TableParagraph"/>
              <w:spacing w:before="54"/>
              <w:ind w:left="2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</w:tr>
      <w:tr w:rsidR="006D46B1" w:rsidRPr="00721D64">
        <w:trPr>
          <w:trHeight w:val="347"/>
        </w:trPr>
        <w:tc>
          <w:tcPr>
            <w:tcW w:w="56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46B1" w:rsidRPr="00721D64" w:rsidRDefault="00721D64">
            <w:pPr>
              <w:pStyle w:val="TableParagraph"/>
              <w:spacing w:before="54"/>
              <w:ind w:left="0" w:right="9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ИТОГО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D46B1" w:rsidRPr="00721D64" w:rsidRDefault="00721D64">
            <w:pPr>
              <w:pStyle w:val="TableParagraph"/>
              <w:spacing w:before="54"/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6D46B1" w:rsidRPr="00721D64" w:rsidRDefault="00721D64">
            <w:pPr>
              <w:pStyle w:val="TableParagraph"/>
              <w:spacing w:before="54"/>
              <w:ind w:left="27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6D46B1" w:rsidRPr="00721D64" w:rsidRDefault="00721D64">
            <w:pPr>
              <w:pStyle w:val="TableParagraph"/>
              <w:spacing w:before="54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</w:tr>
    </w:tbl>
    <w:p w:rsidR="006D46B1" w:rsidRPr="00721D64" w:rsidRDefault="006D46B1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  <w:sectPr w:rsidR="006D46B1" w:rsidRPr="00721D64">
          <w:footerReference w:type="even" r:id="rId16"/>
          <w:pgSz w:w="12020" w:h="7840" w:orient="landscape"/>
          <w:pgMar w:top="600" w:right="708" w:bottom="280" w:left="992" w:header="0" w:footer="0" w:gutter="0"/>
          <w:cols w:space="720"/>
        </w:sectPr>
      </w:pPr>
    </w:p>
    <w:p w:rsidR="006D46B1" w:rsidRDefault="006D46B1" w:rsidP="0058327C">
      <w:pPr>
        <w:pStyle w:val="1"/>
        <w:spacing w:before="63" w:line="240" w:lineRule="auto"/>
        <w:ind w:left="0"/>
      </w:pPr>
    </w:p>
    <w:sectPr w:rsidR="006D46B1" w:rsidSect="0058327C">
      <w:footerReference w:type="even" r:id="rId17"/>
      <w:footerReference w:type="default" r:id="rId18"/>
      <w:pgSz w:w="7840" w:h="12020"/>
      <w:pgMar w:top="600" w:right="708" w:bottom="900" w:left="708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B4" w:rsidRDefault="00E310B4">
      <w:r>
        <w:separator/>
      </w:r>
    </w:p>
  </w:endnote>
  <w:endnote w:type="continuationSeparator" w:id="0">
    <w:p w:rsidR="00E310B4" w:rsidRDefault="00E3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26" w:rsidRDefault="00940326">
    <w:pPr>
      <w:pStyle w:val="a3"/>
      <w:spacing w:line="14" w:lineRule="auto"/>
      <w:ind w:left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3" o:spid="_x0000_s2052" type="#_x0000_t202" style="position:absolute;margin-left:33.85pt;margin-top:554.9pt;width:16.4pt;height:12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" filled="f" stroked="f">
          <v:path arrowok="t"/>
          <v:textbox inset="0,0,0,0">
            <w:txbxContent>
              <w:p w:rsidR="00721D64" w:rsidRDefault="003B428C">
                <w:pPr>
                  <w:spacing w:before="20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5"/>
                    <w:sz w:val="18"/>
                  </w:rPr>
                  <w:fldChar w:fldCharType="begin"/>
                </w:r>
                <w:r w:rsidR="00721D64">
                  <w:rPr>
                    <w:rFonts w:ascii="Trebuchet MS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separate"/>
                </w:r>
                <w:r w:rsidR="0058327C">
                  <w:rPr>
                    <w:rFonts w:ascii="Trebuchet MS"/>
                    <w:noProof/>
                    <w:spacing w:val="-5"/>
                    <w:sz w:val="18"/>
                  </w:rPr>
                  <w:t>72</w: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64" o:spid="_x0000_s2051" type="#_x0000_t202" style="position:absolute;margin-left:280.85pt;margin-top:554.65pt;width:73.1pt;height:12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" filled="f" stroked="f">
          <v:path arrowok="t"/>
          <v:textbox inset="0,0,0,0">
            <w:txbxContent>
              <w:p w:rsidR="00721D64" w:rsidRDefault="00721D64">
                <w:pPr>
                  <w:spacing w:before="20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2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1" o:spid="_x0000_s2050" type="#_x0000_t202" style="position:absolute;margin-left:35.85pt;margin-top:554.05pt;width:175.6pt;height:22.8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" filled="f" stroked="f">
          <v:path arrowok="t"/>
          <v:textbox inset="0,0,0,0">
            <w:txbxContent>
              <w:p w:rsidR="00721D64" w:rsidRDefault="00721D64">
                <w:pPr>
                  <w:spacing w:before="20"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НАЧАЛЬНАЯ</w:t>
                </w:r>
                <w:r>
                  <w:rPr>
                    <w:rFonts w:ascii="Trebuchet MS" w:hAnsi="Trebuchet MS"/>
                    <w:spacing w:val="1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ВОЕННАЯ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ПОДГОТОВКА</w:t>
                </w:r>
              </w:p>
              <w:p w:rsidR="00721D64" w:rsidRDefault="00721D64">
                <w:pPr>
                  <w:spacing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(учебных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сборов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по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основам</w:t>
                </w:r>
                <w:r>
                  <w:rPr>
                    <w:rFonts w:ascii="Trebuchet MS" w:hAnsi="Trebuchet MS"/>
                    <w:spacing w:val="1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военной</w:t>
                </w:r>
                <w:r>
                  <w:rPr>
                    <w:rFonts w:ascii="Trebuchet MS" w:hAnsi="Trebuchet MS"/>
                    <w:spacing w:val="1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службы)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62" o:spid="_x0000_s2049" type="#_x0000_t202" style="position:absolute;margin-left:342.2pt;margin-top:554.9pt;width:16.4pt;height:12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" filled="f" stroked="f">
          <v:path arrowok="t"/>
          <v:textbox inset="0,0,0,0">
            <w:txbxContent>
              <w:p w:rsidR="00721D64" w:rsidRDefault="003B428C">
                <w:pPr>
                  <w:spacing w:before="20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5"/>
                    <w:sz w:val="18"/>
                  </w:rPr>
                  <w:fldChar w:fldCharType="begin"/>
                </w:r>
                <w:r w:rsidR="00721D64">
                  <w:rPr>
                    <w:rFonts w:ascii="Trebuchet MS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separate"/>
                </w:r>
                <w:r w:rsidR="0058327C">
                  <w:rPr>
                    <w:rFonts w:ascii="Trebuchet MS"/>
                    <w:noProof/>
                    <w:spacing w:val="-5"/>
                    <w:sz w:val="18"/>
                  </w:rPr>
                  <w:t>41</w: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64" type="#_x0000_t202" style="position:absolute;margin-left:33.85pt;margin-top:554.9pt;width:11.6pt;height:12.4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" filled="f" stroked="f">
          <v:path arrowok="t"/>
          <v:textbox inset="0,0,0,0">
            <w:txbxContent>
              <w:p w:rsidR="00721D64" w:rsidRDefault="003B428C">
                <w:pPr>
                  <w:spacing w:before="20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10"/>
                    <w:sz w:val="18"/>
                  </w:rPr>
                  <w:fldChar w:fldCharType="begin"/>
                </w:r>
                <w:r w:rsidR="00721D64">
                  <w:rPr>
                    <w:rFonts w:ascii="Trebuchet MS"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spacing w:val="-10"/>
                    <w:sz w:val="18"/>
                  </w:rPr>
                  <w:fldChar w:fldCharType="separate"/>
                </w:r>
                <w:r w:rsidR="0058327C">
                  <w:rPr>
                    <w:rFonts w:ascii="Trebuchet MS"/>
                    <w:noProof/>
                    <w:spacing w:val="-10"/>
                    <w:sz w:val="18"/>
                  </w:rPr>
                  <w:t>10</w:t>
                </w:r>
                <w:r>
                  <w:rPr>
                    <w:rFonts w:ascii="Trebuchet MS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13" o:spid="_x0000_s2063" type="#_x0000_t202" style="position:absolute;margin-left:280.85pt;margin-top:554.65pt;width:73.1pt;height:12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" filled="f" stroked="f">
          <v:path arrowok="t"/>
          <v:textbox inset="0,0,0,0">
            <w:txbxContent>
              <w:p w:rsidR="00721D64" w:rsidRDefault="00721D64">
                <w:pPr>
                  <w:spacing w:before="20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2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62" type="#_x0000_t202" style="position:absolute;margin-left:35.85pt;margin-top:554.05pt;width:175.6pt;height:22.8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" filled="f" stroked="f">
          <v:path arrowok="t"/>
          <v:textbox inset="0,0,0,0">
            <w:txbxContent>
              <w:p w:rsidR="00721D64" w:rsidRDefault="00721D64">
                <w:pPr>
                  <w:spacing w:before="20"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НАЧАЛЬНАЯ</w:t>
                </w:r>
                <w:r>
                  <w:rPr>
                    <w:rFonts w:ascii="Trebuchet MS" w:hAnsi="Trebuchet MS"/>
                    <w:spacing w:val="1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ВОЕННАЯ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ПОДГОТОВКА</w:t>
                </w:r>
              </w:p>
              <w:p w:rsidR="00721D64" w:rsidRDefault="00721D64">
                <w:pPr>
                  <w:spacing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(учебных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сборов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по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основам</w:t>
                </w:r>
                <w:r>
                  <w:rPr>
                    <w:rFonts w:ascii="Trebuchet MS" w:hAnsi="Trebuchet MS"/>
                    <w:spacing w:val="1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военной</w:t>
                </w:r>
                <w:r>
                  <w:rPr>
                    <w:rFonts w:ascii="Trebuchet MS" w:hAnsi="Trebuchet MS"/>
                    <w:spacing w:val="1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службы)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11" o:spid="_x0000_s2061" type="#_x0000_t202" style="position:absolute;margin-left:342.2pt;margin-top:554.9pt;width:13.4pt;height:12.4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" filled="f" stroked="f">
          <v:path arrowok="t"/>
          <v:textbox inset="0,0,0,0">
            <w:txbxContent>
              <w:p w:rsidR="00721D64" w:rsidRDefault="003B428C">
                <w:pPr>
                  <w:spacing w:before="20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5"/>
                    <w:sz w:val="18"/>
                  </w:rPr>
                  <w:fldChar w:fldCharType="begin"/>
                </w:r>
                <w:r w:rsidR="00721D64">
                  <w:rPr>
                    <w:rFonts w:ascii="Trebuchet MS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separate"/>
                </w:r>
                <w:r w:rsidR="0058327C">
                  <w:rPr>
                    <w:rFonts w:ascii="Trebuchet MS"/>
                    <w:noProof/>
                    <w:spacing w:val="-5"/>
                    <w:sz w:val="18"/>
                  </w:rPr>
                  <w:t>3</w: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5" o:spid="_x0000_s2060" type="#_x0000_t202" style="position:absolute;margin-left:35.85pt;margin-top:553.85pt;width:6.6pt;height:12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" filled="f" stroked="f">
          <v:path arrowok="t"/>
          <v:textbox inset="0,0,0,0">
            <w:txbxContent>
              <w:p w:rsidR="00721D64" w:rsidRDefault="00721D64">
                <w:pPr>
                  <w:spacing w:before="20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1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16" o:spid="_x0000_s2059" type="#_x0000_t202" style="position:absolute;margin-left:280.85pt;margin-top:554.65pt;width:73.1pt;height:12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" filled="f" stroked="f">
          <v:path arrowok="t"/>
          <v:textbox inset="0,0,0,0">
            <w:txbxContent>
              <w:p w:rsidR="00721D64" w:rsidRDefault="00721D64">
                <w:pPr>
                  <w:spacing w:before="20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2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7" o:spid="_x0000_s2058" type="#_x0000_t202" style="position:absolute;margin-left:35.85pt;margin-top:554.05pt;width:175.6pt;height:22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" filled="f" stroked="f">
          <v:path arrowok="t"/>
          <v:textbox inset="0,0,0,0">
            <w:txbxContent>
              <w:p w:rsidR="00721D64" w:rsidRDefault="00721D64">
                <w:pPr>
                  <w:spacing w:before="20"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НАЧАЛЬНАЯ</w:t>
                </w:r>
                <w:r>
                  <w:rPr>
                    <w:rFonts w:ascii="Trebuchet MS" w:hAnsi="Trebuchet MS"/>
                    <w:spacing w:val="1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ВОЕННАЯ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ПОДГОТОВКА</w:t>
                </w:r>
              </w:p>
              <w:p w:rsidR="00721D64" w:rsidRDefault="00721D64">
                <w:pPr>
                  <w:spacing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(учебных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сборов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по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основам</w:t>
                </w:r>
                <w:r>
                  <w:rPr>
                    <w:rFonts w:ascii="Trebuchet MS" w:hAnsi="Trebuchet MS"/>
                    <w:spacing w:val="1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военной</w:t>
                </w:r>
                <w:r>
                  <w:rPr>
                    <w:rFonts w:ascii="Trebuchet MS" w:hAnsi="Trebuchet MS"/>
                    <w:spacing w:val="1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службы)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18" o:spid="_x0000_s2057" type="#_x0000_t202" style="position:absolute;margin-left:342.2pt;margin-top:554.9pt;width:16.4pt;height:12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" filled="f" stroked="f">
          <v:path arrowok="t"/>
          <v:textbox inset="0,0,0,0">
            <w:txbxContent>
              <w:p w:rsidR="00721D64" w:rsidRDefault="003B428C">
                <w:pPr>
                  <w:spacing w:before="20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5"/>
                    <w:sz w:val="18"/>
                  </w:rPr>
                  <w:fldChar w:fldCharType="begin"/>
                </w:r>
                <w:r w:rsidR="00721D64">
                  <w:rPr>
                    <w:rFonts w:ascii="Trebuchet MS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separate"/>
                </w:r>
                <w:r w:rsidR="0058327C">
                  <w:rPr>
                    <w:rFonts w:ascii="Trebuchet MS"/>
                    <w:noProof/>
                    <w:spacing w:val="-5"/>
                    <w:sz w:val="18"/>
                  </w:rPr>
                  <w:t>14</w: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9" o:spid="_x0000_s2056" type="#_x0000_t202" style="position:absolute;margin-left:35.85pt;margin-top:553.85pt;width:6.6pt;height:12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" filled="f" stroked="f">
          <v:path arrowok="t"/>
          <v:textbox style="mso-next-textbox:#Textbox 19" inset="0,0,0,0">
            <w:txbxContent>
              <w:p w:rsidR="00721D64" w:rsidRDefault="00721D64">
                <w:pPr>
                  <w:spacing w:before="20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10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20" o:spid="_x0000_s2055" type="#_x0000_t202" style="position:absolute;margin-left:280.85pt;margin-top:554.65pt;width:73.1pt;height:12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" filled="f" stroked="f">
          <v:path arrowok="t"/>
          <v:textbox style="mso-next-textbox:#Textbox 20" inset="0,0,0,0">
            <w:txbxContent>
              <w:p w:rsidR="00721D64" w:rsidRDefault="00721D64">
                <w:pPr>
                  <w:spacing w:before="20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2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3B428C">
    <w:pPr>
      <w:pStyle w:val="a3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2054" type="#_x0000_t202" style="position:absolute;margin-left:35.85pt;margin-top:554.05pt;width:175.6pt;height:22.8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" filled="f" stroked="f">
          <v:path arrowok="t"/>
          <v:textbox style="mso-next-textbox:#Textbox 21" inset="0,0,0,0">
            <w:txbxContent>
              <w:p w:rsidR="00721D64" w:rsidRDefault="00721D64">
                <w:pPr>
                  <w:spacing w:before="20"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НАЧАЛЬНАЯ</w:t>
                </w:r>
                <w:r>
                  <w:rPr>
                    <w:rFonts w:ascii="Trebuchet MS" w:hAnsi="Trebuchet MS"/>
                    <w:spacing w:val="1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ВОЕННАЯ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ПОДГОТОВКА</w:t>
                </w:r>
              </w:p>
              <w:p w:rsidR="00721D64" w:rsidRDefault="00721D64">
                <w:pPr>
                  <w:spacing w:line="208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(учебных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сборов</w:t>
                </w:r>
                <w:r>
                  <w:rPr>
                    <w:rFonts w:ascii="Trebuchet MS" w:hAnsi="Trebuchet MS"/>
                    <w:spacing w:val="1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по</w:t>
                </w:r>
                <w:r>
                  <w:rPr>
                    <w:rFonts w:ascii="Trebuchet MS" w:hAnsi="Trebuchet MS"/>
                    <w:spacing w:val="1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основам</w:t>
                </w:r>
                <w:r>
                  <w:rPr>
                    <w:rFonts w:ascii="Trebuchet MS" w:hAnsi="Trebuchet MS"/>
                    <w:spacing w:val="18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военной</w:t>
                </w:r>
                <w:r>
                  <w:rPr>
                    <w:rFonts w:ascii="Trebuchet MS" w:hAnsi="Trebuchet MS"/>
                    <w:spacing w:val="1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85"/>
                    <w:sz w:val="18"/>
                  </w:rPr>
                  <w:t>службы)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22" o:spid="_x0000_s2053" type="#_x0000_t202" style="position:absolute;margin-left:342.2pt;margin-top:554.9pt;width:16.4pt;height:12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" filled="f" stroked="f">
          <v:path arrowok="t"/>
          <v:textbox style="mso-next-textbox:#Textbox 22" inset="0,0,0,0">
            <w:txbxContent>
              <w:p w:rsidR="00721D64" w:rsidRDefault="003B428C">
                <w:pPr>
                  <w:spacing w:before="20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pacing w:val="-5"/>
                    <w:sz w:val="18"/>
                  </w:rPr>
                  <w:fldChar w:fldCharType="begin"/>
                </w:r>
                <w:r w:rsidR="00721D64">
                  <w:rPr>
                    <w:rFonts w:ascii="Trebuchet MS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separate"/>
                </w:r>
                <w:r w:rsidR="0058327C">
                  <w:rPr>
                    <w:rFonts w:ascii="Trebuchet MS"/>
                    <w:noProof/>
                    <w:spacing w:val="-5"/>
                    <w:sz w:val="18"/>
                  </w:rPr>
                  <w:t>38</w:t>
                </w:r>
                <w:r>
                  <w:rPr>
                    <w:rFonts w:ascii="Trebuchet MS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721D64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64" w:rsidRDefault="00721D6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B4" w:rsidRDefault="00E310B4">
      <w:r>
        <w:separator/>
      </w:r>
    </w:p>
  </w:footnote>
  <w:footnote w:type="continuationSeparator" w:id="0">
    <w:p w:rsidR="00E310B4" w:rsidRDefault="00E31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6E34"/>
    <w:multiLevelType w:val="hybridMultilevel"/>
    <w:tmpl w:val="065672A8"/>
    <w:lvl w:ilvl="0" w:tplc="0BF89B20">
      <w:start w:val="1"/>
      <w:numFmt w:val="decimal"/>
      <w:lvlText w:val="%1"/>
      <w:lvlJc w:val="left"/>
      <w:pPr>
        <w:ind w:left="17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 w:tplc="B464ED8E">
      <w:numFmt w:val="bullet"/>
      <w:lvlText w:val="•"/>
      <w:lvlJc w:val="left"/>
      <w:pPr>
        <w:ind w:left="831" w:hanging="207"/>
      </w:pPr>
      <w:rPr>
        <w:rFonts w:hint="default"/>
        <w:lang w:val="ru-RU" w:eastAsia="en-US" w:bidi="ar-SA"/>
      </w:rPr>
    </w:lvl>
    <w:lvl w:ilvl="2" w:tplc="ED6CCA0A">
      <w:numFmt w:val="bullet"/>
      <w:lvlText w:val="•"/>
      <w:lvlJc w:val="left"/>
      <w:pPr>
        <w:ind w:left="1483" w:hanging="207"/>
      </w:pPr>
      <w:rPr>
        <w:rFonts w:hint="default"/>
        <w:lang w:val="ru-RU" w:eastAsia="en-US" w:bidi="ar-SA"/>
      </w:rPr>
    </w:lvl>
    <w:lvl w:ilvl="3" w:tplc="9716B1C2">
      <w:numFmt w:val="bullet"/>
      <w:lvlText w:val="•"/>
      <w:lvlJc w:val="left"/>
      <w:pPr>
        <w:ind w:left="2135" w:hanging="207"/>
      </w:pPr>
      <w:rPr>
        <w:rFonts w:hint="default"/>
        <w:lang w:val="ru-RU" w:eastAsia="en-US" w:bidi="ar-SA"/>
      </w:rPr>
    </w:lvl>
    <w:lvl w:ilvl="4" w:tplc="E2F21188">
      <w:numFmt w:val="bullet"/>
      <w:lvlText w:val="•"/>
      <w:lvlJc w:val="left"/>
      <w:pPr>
        <w:ind w:left="2787" w:hanging="207"/>
      </w:pPr>
      <w:rPr>
        <w:rFonts w:hint="default"/>
        <w:lang w:val="ru-RU" w:eastAsia="en-US" w:bidi="ar-SA"/>
      </w:rPr>
    </w:lvl>
    <w:lvl w:ilvl="5" w:tplc="FEA0F038">
      <w:numFmt w:val="bullet"/>
      <w:lvlText w:val="•"/>
      <w:lvlJc w:val="left"/>
      <w:pPr>
        <w:ind w:left="3439" w:hanging="207"/>
      </w:pPr>
      <w:rPr>
        <w:rFonts w:hint="default"/>
        <w:lang w:val="ru-RU" w:eastAsia="en-US" w:bidi="ar-SA"/>
      </w:rPr>
    </w:lvl>
    <w:lvl w:ilvl="6" w:tplc="25B04208">
      <w:numFmt w:val="bullet"/>
      <w:lvlText w:val="•"/>
      <w:lvlJc w:val="left"/>
      <w:pPr>
        <w:ind w:left="4091" w:hanging="207"/>
      </w:pPr>
      <w:rPr>
        <w:rFonts w:hint="default"/>
        <w:lang w:val="ru-RU" w:eastAsia="en-US" w:bidi="ar-SA"/>
      </w:rPr>
    </w:lvl>
    <w:lvl w:ilvl="7" w:tplc="A70867C6">
      <w:numFmt w:val="bullet"/>
      <w:lvlText w:val="•"/>
      <w:lvlJc w:val="left"/>
      <w:pPr>
        <w:ind w:left="4743" w:hanging="207"/>
      </w:pPr>
      <w:rPr>
        <w:rFonts w:hint="default"/>
        <w:lang w:val="ru-RU" w:eastAsia="en-US" w:bidi="ar-SA"/>
      </w:rPr>
    </w:lvl>
    <w:lvl w:ilvl="8" w:tplc="A25AF230">
      <w:numFmt w:val="bullet"/>
      <w:lvlText w:val="•"/>
      <w:lvlJc w:val="left"/>
      <w:pPr>
        <w:ind w:left="5395" w:hanging="207"/>
      </w:pPr>
      <w:rPr>
        <w:rFonts w:hint="default"/>
        <w:lang w:val="ru-RU" w:eastAsia="en-US" w:bidi="ar-SA"/>
      </w:rPr>
    </w:lvl>
  </w:abstractNum>
  <w:abstractNum w:abstractNumId="1">
    <w:nsid w:val="425A413C"/>
    <w:multiLevelType w:val="hybridMultilevel"/>
    <w:tmpl w:val="AED6EB56"/>
    <w:lvl w:ilvl="0" w:tplc="040A5B4A">
      <w:start w:val="2"/>
      <w:numFmt w:val="decimal"/>
      <w:lvlText w:val="%1"/>
      <w:lvlJc w:val="left"/>
      <w:pPr>
        <w:ind w:left="170" w:hanging="2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 w:tplc="8A1E2A5E">
      <w:numFmt w:val="bullet"/>
      <w:lvlText w:val="•"/>
      <w:lvlJc w:val="left"/>
      <w:pPr>
        <w:ind w:left="831" w:hanging="209"/>
      </w:pPr>
      <w:rPr>
        <w:rFonts w:hint="default"/>
        <w:lang w:val="ru-RU" w:eastAsia="en-US" w:bidi="ar-SA"/>
      </w:rPr>
    </w:lvl>
    <w:lvl w:ilvl="2" w:tplc="D71E5672">
      <w:numFmt w:val="bullet"/>
      <w:lvlText w:val="•"/>
      <w:lvlJc w:val="left"/>
      <w:pPr>
        <w:ind w:left="1483" w:hanging="209"/>
      </w:pPr>
      <w:rPr>
        <w:rFonts w:hint="default"/>
        <w:lang w:val="ru-RU" w:eastAsia="en-US" w:bidi="ar-SA"/>
      </w:rPr>
    </w:lvl>
    <w:lvl w:ilvl="3" w:tplc="E7E022A8">
      <w:numFmt w:val="bullet"/>
      <w:lvlText w:val="•"/>
      <w:lvlJc w:val="left"/>
      <w:pPr>
        <w:ind w:left="2135" w:hanging="209"/>
      </w:pPr>
      <w:rPr>
        <w:rFonts w:hint="default"/>
        <w:lang w:val="ru-RU" w:eastAsia="en-US" w:bidi="ar-SA"/>
      </w:rPr>
    </w:lvl>
    <w:lvl w:ilvl="4" w:tplc="0B38B948">
      <w:numFmt w:val="bullet"/>
      <w:lvlText w:val="•"/>
      <w:lvlJc w:val="left"/>
      <w:pPr>
        <w:ind w:left="2787" w:hanging="209"/>
      </w:pPr>
      <w:rPr>
        <w:rFonts w:hint="default"/>
        <w:lang w:val="ru-RU" w:eastAsia="en-US" w:bidi="ar-SA"/>
      </w:rPr>
    </w:lvl>
    <w:lvl w:ilvl="5" w:tplc="ADF64036">
      <w:numFmt w:val="bullet"/>
      <w:lvlText w:val="•"/>
      <w:lvlJc w:val="left"/>
      <w:pPr>
        <w:ind w:left="3439" w:hanging="209"/>
      </w:pPr>
      <w:rPr>
        <w:rFonts w:hint="default"/>
        <w:lang w:val="ru-RU" w:eastAsia="en-US" w:bidi="ar-SA"/>
      </w:rPr>
    </w:lvl>
    <w:lvl w:ilvl="6" w:tplc="CF06C81A">
      <w:numFmt w:val="bullet"/>
      <w:lvlText w:val="•"/>
      <w:lvlJc w:val="left"/>
      <w:pPr>
        <w:ind w:left="4091" w:hanging="209"/>
      </w:pPr>
      <w:rPr>
        <w:rFonts w:hint="default"/>
        <w:lang w:val="ru-RU" w:eastAsia="en-US" w:bidi="ar-SA"/>
      </w:rPr>
    </w:lvl>
    <w:lvl w:ilvl="7" w:tplc="00ECD43E">
      <w:numFmt w:val="bullet"/>
      <w:lvlText w:val="•"/>
      <w:lvlJc w:val="left"/>
      <w:pPr>
        <w:ind w:left="4743" w:hanging="209"/>
      </w:pPr>
      <w:rPr>
        <w:rFonts w:hint="default"/>
        <w:lang w:val="ru-RU" w:eastAsia="en-US" w:bidi="ar-SA"/>
      </w:rPr>
    </w:lvl>
    <w:lvl w:ilvl="8" w:tplc="D0EEF05C">
      <w:numFmt w:val="bullet"/>
      <w:lvlText w:val="•"/>
      <w:lvlJc w:val="left"/>
      <w:pPr>
        <w:ind w:left="5395" w:hanging="209"/>
      </w:pPr>
      <w:rPr>
        <w:rFonts w:hint="default"/>
        <w:lang w:val="ru-RU" w:eastAsia="en-US" w:bidi="ar-SA"/>
      </w:rPr>
    </w:lvl>
  </w:abstractNum>
  <w:abstractNum w:abstractNumId="2">
    <w:nsid w:val="4E0D1F45"/>
    <w:multiLevelType w:val="hybridMultilevel"/>
    <w:tmpl w:val="B9347F00"/>
    <w:lvl w:ilvl="0" w:tplc="A4A6F620">
      <w:start w:val="2"/>
      <w:numFmt w:val="decimal"/>
      <w:lvlText w:val="%1-"/>
      <w:lvlJc w:val="left"/>
      <w:pPr>
        <w:ind w:left="446" w:hanging="19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2"/>
        <w:sz w:val="18"/>
        <w:szCs w:val="18"/>
        <w:lang w:val="ru-RU" w:eastAsia="en-US" w:bidi="ar-SA"/>
      </w:rPr>
    </w:lvl>
    <w:lvl w:ilvl="1" w:tplc="DF0C8432">
      <w:numFmt w:val="bullet"/>
      <w:lvlText w:val="•"/>
      <w:lvlJc w:val="left"/>
      <w:pPr>
        <w:ind w:left="1037" w:hanging="192"/>
      </w:pPr>
      <w:rPr>
        <w:rFonts w:hint="default"/>
        <w:lang w:val="ru-RU" w:eastAsia="en-US" w:bidi="ar-SA"/>
      </w:rPr>
    </w:lvl>
    <w:lvl w:ilvl="2" w:tplc="FBF80C8E">
      <w:numFmt w:val="bullet"/>
      <w:lvlText w:val="•"/>
      <w:lvlJc w:val="left"/>
      <w:pPr>
        <w:ind w:left="1635" w:hanging="192"/>
      </w:pPr>
      <w:rPr>
        <w:rFonts w:hint="default"/>
        <w:lang w:val="ru-RU" w:eastAsia="en-US" w:bidi="ar-SA"/>
      </w:rPr>
    </w:lvl>
    <w:lvl w:ilvl="3" w:tplc="24CAC756">
      <w:numFmt w:val="bullet"/>
      <w:lvlText w:val="•"/>
      <w:lvlJc w:val="left"/>
      <w:pPr>
        <w:ind w:left="2232" w:hanging="192"/>
      </w:pPr>
      <w:rPr>
        <w:rFonts w:hint="default"/>
        <w:lang w:val="ru-RU" w:eastAsia="en-US" w:bidi="ar-SA"/>
      </w:rPr>
    </w:lvl>
    <w:lvl w:ilvl="4" w:tplc="CCEE8264">
      <w:numFmt w:val="bullet"/>
      <w:lvlText w:val="•"/>
      <w:lvlJc w:val="left"/>
      <w:pPr>
        <w:ind w:left="2830" w:hanging="192"/>
      </w:pPr>
      <w:rPr>
        <w:rFonts w:hint="default"/>
        <w:lang w:val="ru-RU" w:eastAsia="en-US" w:bidi="ar-SA"/>
      </w:rPr>
    </w:lvl>
    <w:lvl w:ilvl="5" w:tplc="DBE44A82">
      <w:numFmt w:val="bullet"/>
      <w:lvlText w:val="•"/>
      <w:lvlJc w:val="left"/>
      <w:pPr>
        <w:ind w:left="3427" w:hanging="192"/>
      </w:pPr>
      <w:rPr>
        <w:rFonts w:hint="default"/>
        <w:lang w:val="ru-RU" w:eastAsia="en-US" w:bidi="ar-SA"/>
      </w:rPr>
    </w:lvl>
    <w:lvl w:ilvl="6" w:tplc="AA587728">
      <w:numFmt w:val="bullet"/>
      <w:lvlText w:val="•"/>
      <w:lvlJc w:val="left"/>
      <w:pPr>
        <w:ind w:left="4025" w:hanging="192"/>
      </w:pPr>
      <w:rPr>
        <w:rFonts w:hint="default"/>
        <w:lang w:val="ru-RU" w:eastAsia="en-US" w:bidi="ar-SA"/>
      </w:rPr>
    </w:lvl>
    <w:lvl w:ilvl="7" w:tplc="C04CB3AA">
      <w:numFmt w:val="bullet"/>
      <w:lvlText w:val="•"/>
      <w:lvlJc w:val="left"/>
      <w:pPr>
        <w:ind w:left="4622" w:hanging="192"/>
      </w:pPr>
      <w:rPr>
        <w:rFonts w:hint="default"/>
        <w:lang w:val="ru-RU" w:eastAsia="en-US" w:bidi="ar-SA"/>
      </w:rPr>
    </w:lvl>
    <w:lvl w:ilvl="8" w:tplc="25267758">
      <w:numFmt w:val="bullet"/>
      <w:lvlText w:val="•"/>
      <w:lvlJc w:val="left"/>
      <w:pPr>
        <w:ind w:left="5220" w:hanging="192"/>
      </w:pPr>
      <w:rPr>
        <w:rFonts w:hint="default"/>
        <w:lang w:val="ru-RU" w:eastAsia="en-US" w:bidi="ar-SA"/>
      </w:rPr>
    </w:lvl>
  </w:abstractNum>
  <w:abstractNum w:abstractNumId="3">
    <w:nsid w:val="65B76AAB"/>
    <w:multiLevelType w:val="hybridMultilevel"/>
    <w:tmpl w:val="DB0A9DEE"/>
    <w:lvl w:ilvl="0" w:tplc="3362B0EA">
      <w:start w:val="1"/>
      <w:numFmt w:val="decimal"/>
      <w:lvlText w:val="%1-"/>
      <w:lvlJc w:val="left"/>
      <w:pPr>
        <w:ind w:left="449" w:hanging="1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2"/>
        <w:sz w:val="18"/>
        <w:szCs w:val="18"/>
        <w:lang w:val="ru-RU" w:eastAsia="en-US" w:bidi="ar-SA"/>
      </w:rPr>
    </w:lvl>
    <w:lvl w:ilvl="1" w:tplc="B594830C">
      <w:numFmt w:val="bullet"/>
      <w:lvlText w:val="•"/>
      <w:lvlJc w:val="left"/>
      <w:pPr>
        <w:ind w:left="1037" w:hanging="195"/>
      </w:pPr>
      <w:rPr>
        <w:rFonts w:hint="default"/>
        <w:lang w:val="ru-RU" w:eastAsia="en-US" w:bidi="ar-SA"/>
      </w:rPr>
    </w:lvl>
    <w:lvl w:ilvl="2" w:tplc="FFA4D19C">
      <w:numFmt w:val="bullet"/>
      <w:lvlText w:val="•"/>
      <w:lvlJc w:val="left"/>
      <w:pPr>
        <w:ind w:left="1635" w:hanging="195"/>
      </w:pPr>
      <w:rPr>
        <w:rFonts w:hint="default"/>
        <w:lang w:val="ru-RU" w:eastAsia="en-US" w:bidi="ar-SA"/>
      </w:rPr>
    </w:lvl>
    <w:lvl w:ilvl="3" w:tplc="D44AB43A">
      <w:numFmt w:val="bullet"/>
      <w:lvlText w:val="•"/>
      <w:lvlJc w:val="left"/>
      <w:pPr>
        <w:ind w:left="2232" w:hanging="195"/>
      </w:pPr>
      <w:rPr>
        <w:rFonts w:hint="default"/>
        <w:lang w:val="ru-RU" w:eastAsia="en-US" w:bidi="ar-SA"/>
      </w:rPr>
    </w:lvl>
    <w:lvl w:ilvl="4" w:tplc="8670001C">
      <w:numFmt w:val="bullet"/>
      <w:lvlText w:val="•"/>
      <w:lvlJc w:val="left"/>
      <w:pPr>
        <w:ind w:left="2830" w:hanging="195"/>
      </w:pPr>
      <w:rPr>
        <w:rFonts w:hint="default"/>
        <w:lang w:val="ru-RU" w:eastAsia="en-US" w:bidi="ar-SA"/>
      </w:rPr>
    </w:lvl>
    <w:lvl w:ilvl="5" w:tplc="95623EF0">
      <w:numFmt w:val="bullet"/>
      <w:lvlText w:val="•"/>
      <w:lvlJc w:val="left"/>
      <w:pPr>
        <w:ind w:left="3427" w:hanging="195"/>
      </w:pPr>
      <w:rPr>
        <w:rFonts w:hint="default"/>
        <w:lang w:val="ru-RU" w:eastAsia="en-US" w:bidi="ar-SA"/>
      </w:rPr>
    </w:lvl>
    <w:lvl w:ilvl="6" w:tplc="D5DE65C0">
      <w:numFmt w:val="bullet"/>
      <w:lvlText w:val="•"/>
      <w:lvlJc w:val="left"/>
      <w:pPr>
        <w:ind w:left="4025" w:hanging="195"/>
      </w:pPr>
      <w:rPr>
        <w:rFonts w:hint="default"/>
        <w:lang w:val="ru-RU" w:eastAsia="en-US" w:bidi="ar-SA"/>
      </w:rPr>
    </w:lvl>
    <w:lvl w:ilvl="7" w:tplc="0CFEA99E">
      <w:numFmt w:val="bullet"/>
      <w:lvlText w:val="•"/>
      <w:lvlJc w:val="left"/>
      <w:pPr>
        <w:ind w:left="4622" w:hanging="195"/>
      </w:pPr>
      <w:rPr>
        <w:rFonts w:hint="default"/>
        <w:lang w:val="ru-RU" w:eastAsia="en-US" w:bidi="ar-SA"/>
      </w:rPr>
    </w:lvl>
    <w:lvl w:ilvl="8" w:tplc="89D2D4DE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</w:abstractNum>
  <w:abstractNum w:abstractNumId="4">
    <w:nsid w:val="7DA20243"/>
    <w:multiLevelType w:val="hybridMultilevel"/>
    <w:tmpl w:val="CECCF07C"/>
    <w:lvl w:ilvl="0" w:tplc="45B0DC4A">
      <w:start w:val="1"/>
      <w:numFmt w:val="decimal"/>
      <w:lvlText w:val="%1"/>
      <w:lvlJc w:val="left"/>
      <w:pPr>
        <w:ind w:left="170" w:hanging="2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 w:tplc="B150F4E8">
      <w:numFmt w:val="bullet"/>
      <w:lvlText w:val="•"/>
      <w:lvlJc w:val="left"/>
      <w:pPr>
        <w:ind w:left="831" w:hanging="204"/>
      </w:pPr>
      <w:rPr>
        <w:rFonts w:hint="default"/>
        <w:lang w:val="ru-RU" w:eastAsia="en-US" w:bidi="ar-SA"/>
      </w:rPr>
    </w:lvl>
    <w:lvl w:ilvl="2" w:tplc="2AF427A2">
      <w:numFmt w:val="bullet"/>
      <w:lvlText w:val="•"/>
      <w:lvlJc w:val="left"/>
      <w:pPr>
        <w:ind w:left="1483" w:hanging="204"/>
      </w:pPr>
      <w:rPr>
        <w:rFonts w:hint="default"/>
        <w:lang w:val="ru-RU" w:eastAsia="en-US" w:bidi="ar-SA"/>
      </w:rPr>
    </w:lvl>
    <w:lvl w:ilvl="3" w:tplc="B80A0D80">
      <w:numFmt w:val="bullet"/>
      <w:lvlText w:val="•"/>
      <w:lvlJc w:val="left"/>
      <w:pPr>
        <w:ind w:left="2135" w:hanging="204"/>
      </w:pPr>
      <w:rPr>
        <w:rFonts w:hint="default"/>
        <w:lang w:val="ru-RU" w:eastAsia="en-US" w:bidi="ar-SA"/>
      </w:rPr>
    </w:lvl>
    <w:lvl w:ilvl="4" w:tplc="46FA41A2">
      <w:numFmt w:val="bullet"/>
      <w:lvlText w:val="•"/>
      <w:lvlJc w:val="left"/>
      <w:pPr>
        <w:ind w:left="2787" w:hanging="204"/>
      </w:pPr>
      <w:rPr>
        <w:rFonts w:hint="default"/>
        <w:lang w:val="ru-RU" w:eastAsia="en-US" w:bidi="ar-SA"/>
      </w:rPr>
    </w:lvl>
    <w:lvl w:ilvl="5" w:tplc="7986721E">
      <w:numFmt w:val="bullet"/>
      <w:lvlText w:val="•"/>
      <w:lvlJc w:val="left"/>
      <w:pPr>
        <w:ind w:left="3439" w:hanging="204"/>
      </w:pPr>
      <w:rPr>
        <w:rFonts w:hint="default"/>
        <w:lang w:val="ru-RU" w:eastAsia="en-US" w:bidi="ar-SA"/>
      </w:rPr>
    </w:lvl>
    <w:lvl w:ilvl="6" w:tplc="45BA45A6">
      <w:numFmt w:val="bullet"/>
      <w:lvlText w:val="•"/>
      <w:lvlJc w:val="left"/>
      <w:pPr>
        <w:ind w:left="4091" w:hanging="204"/>
      </w:pPr>
      <w:rPr>
        <w:rFonts w:hint="default"/>
        <w:lang w:val="ru-RU" w:eastAsia="en-US" w:bidi="ar-SA"/>
      </w:rPr>
    </w:lvl>
    <w:lvl w:ilvl="7" w:tplc="7696EF44">
      <w:numFmt w:val="bullet"/>
      <w:lvlText w:val="•"/>
      <w:lvlJc w:val="left"/>
      <w:pPr>
        <w:ind w:left="4743" w:hanging="204"/>
      </w:pPr>
      <w:rPr>
        <w:rFonts w:hint="default"/>
        <w:lang w:val="ru-RU" w:eastAsia="en-US" w:bidi="ar-SA"/>
      </w:rPr>
    </w:lvl>
    <w:lvl w:ilvl="8" w:tplc="8E3C166C">
      <w:numFmt w:val="bullet"/>
      <w:lvlText w:val="•"/>
      <w:lvlJc w:val="left"/>
      <w:pPr>
        <w:ind w:left="5395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46B1"/>
    <w:rsid w:val="000542A7"/>
    <w:rsid w:val="00223D41"/>
    <w:rsid w:val="003B428C"/>
    <w:rsid w:val="003F0075"/>
    <w:rsid w:val="0058327C"/>
    <w:rsid w:val="006D46B1"/>
    <w:rsid w:val="00721D64"/>
    <w:rsid w:val="007F57F6"/>
    <w:rsid w:val="00940326"/>
    <w:rsid w:val="00E310B4"/>
    <w:rsid w:val="00F0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28C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3B428C"/>
    <w:pPr>
      <w:spacing w:line="268" w:lineRule="exact"/>
      <w:ind w:left="1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B428C"/>
    <w:pPr>
      <w:ind w:left="17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rsid w:val="003B428C"/>
    <w:pPr>
      <w:ind w:left="170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rsid w:val="003B428C"/>
    <w:pPr>
      <w:ind w:left="445" w:hanging="191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rsid w:val="003B428C"/>
    <w:pPr>
      <w:ind w:left="396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B428C"/>
    <w:pPr>
      <w:spacing w:before="6"/>
      <w:ind w:left="170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rsid w:val="003B428C"/>
    <w:pPr>
      <w:spacing w:before="124"/>
      <w:ind w:left="170"/>
    </w:pPr>
    <w:rPr>
      <w:sz w:val="20"/>
      <w:szCs w:val="20"/>
    </w:rPr>
  </w:style>
  <w:style w:type="paragraph" w:styleId="30">
    <w:name w:val="toc 3"/>
    <w:basedOn w:val="a"/>
    <w:uiPriority w:val="1"/>
    <w:qFormat/>
    <w:rsid w:val="003B428C"/>
    <w:pPr>
      <w:spacing w:before="8"/>
      <w:ind w:left="396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3B428C"/>
    <w:pPr>
      <w:ind w:left="39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3B428C"/>
    <w:pPr>
      <w:ind w:left="1272" w:right="111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B428C"/>
    <w:pPr>
      <w:ind w:left="170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3B428C"/>
    <w:pPr>
      <w:ind w:left="120"/>
    </w:pPr>
  </w:style>
  <w:style w:type="paragraph" w:styleId="a6">
    <w:name w:val="Balloon Text"/>
    <w:basedOn w:val="a"/>
    <w:link w:val="a7"/>
    <w:uiPriority w:val="99"/>
    <w:semiHidden/>
    <w:unhideWhenUsed/>
    <w:rsid w:val="00583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7C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8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27C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8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27C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35</Pages>
  <Words>6923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2025-03-06T08:26:00Z</dcterms:created>
  <dcterms:modified xsi:type="dcterms:W3CDTF">2025-03-06T09:24:00Z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