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FAD" w:rsidRPr="000F7FAD" w:rsidRDefault="00076674" w:rsidP="0007667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559979" cy="9020908"/>
            <wp:effectExtent l="19050" t="0" r="0" b="0"/>
            <wp:docPr id="3" name="Рисунок 1" descr="C:\Users\user\Desktop\для сайта\методическая работа\план работы м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методическая работа\план работы мс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598" cy="902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F0D" w:rsidRPr="00D91843" w:rsidRDefault="00AE1F0D" w:rsidP="00D91843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D91843"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w:drawing>
          <wp:inline distT="0" distB="0" distL="0" distR="0">
            <wp:extent cx="5715000" cy="1828800"/>
            <wp:effectExtent l="19050" t="0" r="0" b="0"/>
            <wp:docPr id="2" name="Рисунок 1" descr="http://www.menobr.ru/upload/muzruk/2012/r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enobr.ru/upload/muzruk/2012/rr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F0D" w:rsidRPr="00D91843" w:rsidRDefault="00AE1F0D" w:rsidP="00D918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91843">
        <w:rPr>
          <w:rFonts w:ascii="Times New Roman" w:eastAsia="Calibri" w:hAnsi="Times New Roman" w:cs="Times New Roman"/>
          <w:sz w:val="24"/>
          <w:szCs w:val="24"/>
        </w:rPr>
        <w:t>Методическая работа</w:t>
      </w:r>
      <w:r w:rsidR="00D77D0A" w:rsidRPr="00D91843">
        <w:rPr>
          <w:rFonts w:ascii="Times New Roman" w:eastAsia="Calibri" w:hAnsi="Times New Roman" w:cs="Times New Roman"/>
          <w:sz w:val="24"/>
          <w:szCs w:val="24"/>
        </w:rPr>
        <w:t xml:space="preserve">  в школе  в условиях</w:t>
      </w:r>
      <w:r w:rsidR="00192648" w:rsidRPr="00D91843">
        <w:rPr>
          <w:rFonts w:ascii="Times New Roman" w:eastAsia="Calibri" w:hAnsi="Times New Roman" w:cs="Times New Roman"/>
          <w:sz w:val="24"/>
          <w:szCs w:val="24"/>
        </w:rPr>
        <w:t xml:space="preserve"> реализации</w:t>
      </w:r>
      <w:r w:rsidRPr="00D91843">
        <w:rPr>
          <w:rFonts w:ascii="Times New Roman" w:eastAsia="Calibri" w:hAnsi="Times New Roman" w:cs="Times New Roman"/>
          <w:sz w:val="24"/>
          <w:szCs w:val="24"/>
        </w:rPr>
        <w:t xml:space="preserve"> новых образовательных стандартов  опирается на «зону ближайшего профессионального развития».  В качестве  «зоны ближайшего профессионального развития» определена та зона, в которой педагог с помощью своих коллег, ученых, изучаемой литературы может разрешить возникшие проблемы в профессиональной деятельности.  При этом «зона ближайшего профессионального развития» для каждого педагога индивидуальна. При реализации данного направления изучаются профессиональные трудности, актуализируются необходимые для профессионального роста знания и умения, оказывается помощь педагогу в осознании своих профессиональных трудностей; определяется индивидуальная траектория  при  повышении квалификации; составляется план самообразования, программы профессионального роста педагога.</w:t>
      </w:r>
    </w:p>
    <w:p w:rsidR="00AE1F0D" w:rsidRPr="00D91843" w:rsidRDefault="00AE1F0D" w:rsidP="00D918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91843">
        <w:rPr>
          <w:rFonts w:ascii="Times New Roman" w:eastAsia="TimesNewRomanPSMT" w:hAnsi="Times New Roman" w:cs="Times New Roman"/>
          <w:sz w:val="24"/>
          <w:szCs w:val="24"/>
        </w:rPr>
        <w:t xml:space="preserve">               Таким образом, целенаправленная система методической работы обеспечит создание необходимых условий для реализации ФГОС, повысит уровень профессиональной компетентности педагогов.</w:t>
      </w:r>
    </w:p>
    <w:p w:rsidR="00AE1F0D" w:rsidRPr="00D91843" w:rsidRDefault="00AE1F0D" w:rsidP="00D91843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1843">
        <w:rPr>
          <w:rFonts w:ascii="Times New Roman" w:hAnsi="Times New Roman" w:cs="Times New Roman"/>
          <w:bCs/>
          <w:iCs/>
          <w:sz w:val="24"/>
          <w:szCs w:val="24"/>
        </w:rPr>
        <w:t xml:space="preserve">«Методическая работа в школе – </w:t>
      </w:r>
      <w:r w:rsidRPr="00D91843">
        <w:rPr>
          <w:rFonts w:ascii="Times New Roman" w:hAnsi="Times New Roman" w:cs="Times New Roman"/>
          <w:sz w:val="24"/>
          <w:szCs w:val="24"/>
        </w:rPr>
        <w:t xml:space="preserve"> </w:t>
      </w:r>
      <w:r w:rsidRPr="00D91843">
        <w:rPr>
          <w:rFonts w:ascii="Times New Roman" w:hAnsi="Times New Roman" w:cs="Times New Roman"/>
          <w:bCs/>
          <w:sz w:val="24"/>
          <w:szCs w:val="24"/>
        </w:rPr>
        <w:t xml:space="preserve">это основанная на науке и прогрессивном педагогическом и управленческом опыте целостная система взаимосвязанных мер, нацеленная на обеспечение </w:t>
      </w:r>
      <w:r w:rsidRPr="00D91843">
        <w:rPr>
          <w:rFonts w:ascii="Times New Roman" w:hAnsi="Times New Roman" w:cs="Times New Roman"/>
          <w:bCs/>
          <w:iCs/>
          <w:sz w:val="24"/>
          <w:szCs w:val="24"/>
        </w:rPr>
        <w:t>профессионального роста учителя</w:t>
      </w:r>
      <w:r w:rsidRPr="00D91843">
        <w:rPr>
          <w:rFonts w:ascii="Times New Roman" w:hAnsi="Times New Roman" w:cs="Times New Roman"/>
          <w:bCs/>
          <w:sz w:val="24"/>
          <w:szCs w:val="24"/>
        </w:rPr>
        <w:t>, развитие его творческого потенциала, и, в конечном итоге, на повышение качества и эффективности учебно - воспитательного процесса, на рост уровня образованности, воспитанности, развитости, социализации и сохранение здоровья учащихся»</w:t>
      </w:r>
      <w:r w:rsidRPr="00D91843">
        <w:rPr>
          <w:rFonts w:ascii="Times New Roman" w:hAnsi="Times New Roman" w:cs="Times New Roman"/>
          <w:sz w:val="24"/>
          <w:szCs w:val="24"/>
        </w:rPr>
        <w:t xml:space="preserve"> </w:t>
      </w:r>
      <w:r w:rsidRPr="00D91843">
        <w:rPr>
          <w:rFonts w:ascii="Times New Roman" w:hAnsi="Times New Roman" w:cs="Times New Roman"/>
          <w:iCs/>
          <w:sz w:val="24"/>
          <w:szCs w:val="24"/>
        </w:rPr>
        <w:t xml:space="preserve">Поташник М.М. </w:t>
      </w:r>
    </w:p>
    <w:p w:rsidR="00AE1F0D" w:rsidRPr="00D91843" w:rsidRDefault="00AE1F0D" w:rsidP="00D91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135A47" w:rsidRPr="00D91843" w:rsidRDefault="00135A47" w:rsidP="00D91843">
      <w:pPr>
        <w:spacing w:after="0" w:line="240" w:lineRule="auto"/>
        <w:ind w:left="720"/>
        <w:rPr>
          <w:rFonts w:ascii="Times New Roman" w:hAnsi="Times New Roman" w:cs="Times New Roman"/>
          <w:b/>
          <w:i/>
          <w:sz w:val="24"/>
          <w:szCs w:val="24"/>
        </w:rPr>
      </w:pPr>
      <w:r w:rsidRPr="00D91843">
        <w:rPr>
          <w:rFonts w:ascii="Times New Roman" w:hAnsi="Times New Roman" w:cs="Times New Roman"/>
          <w:b/>
          <w:i/>
          <w:sz w:val="24"/>
          <w:szCs w:val="24"/>
        </w:rPr>
        <w:t>Методи</w:t>
      </w:r>
      <w:r w:rsidR="00B540D4" w:rsidRPr="00D91843">
        <w:rPr>
          <w:rFonts w:ascii="Times New Roman" w:hAnsi="Times New Roman" w:cs="Times New Roman"/>
          <w:b/>
          <w:i/>
          <w:sz w:val="24"/>
          <w:szCs w:val="24"/>
        </w:rPr>
        <w:t>ческая тема школы на 2017 – 2020</w:t>
      </w:r>
      <w:r w:rsidRPr="00D91843">
        <w:rPr>
          <w:rFonts w:ascii="Times New Roman" w:hAnsi="Times New Roman" w:cs="Times New Roman"/>
          <w:b/>
          <w:i/>
          <w:sz w:val="24"/>
          <w:szCs w:val="24"/>
        </w:rPr>
        <w:t xml:space="preserve"> уч.г.</w:t>
      </w:r>
    </w:p>
    <w:p w:rsidR="00135A47" w:rsidRPr="00D91843" w:rsidRDefault="00135A47" w:rsidP="00D918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1843">
        <w:rPr>
          <w:rFonts w:ascii="Times New Roman" w:hAnsi="Times New Roman" w:cs="Times New Roman"/>
          <w:sz w:val="24"/>
          <w:szCs w:val="24"/>
        </w:rPr>
        <w:t>«Образовательный комплекс как новая возможность для достижения новых образовательных результатов»</w:t>
      </w:r>
    </w:p>
    <w:p w:rsidR="00135A47" w:rsidRPr="00D91843" w:rsidRDefault="00135A47" w:rsidP="00D9184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91843">
        <w:rPr>
          <w:rFonts w:ascii="Times New Roman" w:hAnsi="Times New Roman" w:cs="Times New Roman"/>
          <w:b/>
          <w:i/>
          <w:sz w:val="24"/>
          <w:szCs w:val="24"/>
        </w:rPr>
        <w:t>Этапы реализации:</w:t>
      </w:r>
    </w:p>
    <w:p w:rsidR="00135A47" w:rsidRPr="00D91843" w:rsidRDefault="00135A47" w:rsidP="00D9184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1843">
        <w:rPr>
          <w:rFonts w:ascii="Times New Roman" w:hAnsi="Times New Roman" w:cs="Times New Roman"/>
          <w:b/>
          <w:sz w:val="24"/>
          <w:szCs w:val="24"/>
        </w:rPr>
        <w:t>2017-18 уч.г.</w:t>
      </w:r>
      <w:r w:rsidRPr="00D91843">
        <w:rPr>
          <w:rFonts w:ascii="Times New Roman" w:hAnsi="Times New Roman" w:cs="Times New Roman"/>
          <w:sz w:val="24"/>
          <w:szCs w:val="24"/>
        </w:rPr>
        <w:t xml:space="preserve"> - </w:t>
      </w:r>
      <w:r w:rsidRPr="00D91843">
        <w:rPr>
          <w:rFonts w:ascii="Times New Roman" w:hAnsi="Times New Roman" w:cs="Times New Roman"/>
          <w:i/>
          <w:sz w:val="24"/>
          <w:szCs w:val="24"/>
        </w:rPr>
        <w:t>«Интеграция ресурсов образовательного комплекса для развития сферы непрерывного образования, воспитания и социализации обучающихся и воспитанников, создания единого сильного педагогического коллектива»</w:t>
      </w:r>
    </w:p>
    <w:p w:rsidR="00135A47" w:rsidRPr="00D91843" w:rsidRDefault="00135A47" w:rsidP="00D9184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1843">
        <w:rPr>
          <w:rFonts w:ascii="Times New Roman" w:hAnsi="Times New Roman" w:cs="Times New Roman"/>
          <w:b/>
          <w:sz w:val="24"/>
          <w:szCs w:val="24"/>
        </w:rPr>
        <w:t>2018-19 уч.г</w:t>
      </w:r>
      <w:r w:rsidRPr="00D91843">
        <w:rPr>
          <w:rFonts w:ascii="Times New Roman" w:hAnsi="Times New Roman" w:cs="Times New Roman"/>
          <w:sz w:val="24"/>
          <w:szCs w:val="24"/>
        </w:rPr>
        <w:t xml:space="preserve">. – </w:t>
      </w:r>
      <w:r w:rsidRPr="00D91843">
        <w:rPr>
          <w:rFonts w:ascii="Times New Roman" w:hAnsi="Times New Roman" w:cs="Times New Roman"/>
          <w:i/>
          <w:sz w:val="24"/>
          <w:szCs w:val="24"/>
        </w:rPr>
        <w:t>«Расширение возможностей образовательного выбора у обучающихся на основе вариативного и многопрофильного обучения в условиях одной образовательной организации, создание целостной системы внеурочной деятельности обучающихся»</w:t>
      </w:r>
    </w:p>
    <w:p w:rsidR="00AE1F0D" w:rsidRPr="00D91843" w:rsidRDefault="00135A47" w:rsidP="00D9184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1843">
        <w:rPr>
          <w:rFonts w:ascii="Times New Roman" w:hAnsi="Times New Roman" w:cs="Times New Roman"/>
          <w:b/>
          <w:sz w:val="24"/>
          <w:szCs w:val="24"/>
        </w:rPr>
        <w:t>2019-20 уч. г.</w:t>
      </w:r>
      <w:r w:rsidRPr="00D91843">
        <w:rPr>
          <w:rFonts w:ascii="Times New Roman" w:hAnsi="Times New Roman" w:cs="Times New Roman"/>
          <w:sz w:val="24"/>
          <w:szCs w:val="24"/>
        </w:rPr>
        <w:t xml:space="preserve"> </w:t>
      </w:r>
      <w:r w:rsidRPr="00D91843">
        <w:rPr>
          <w:rFonts w:ascii="Times New Roman" w:hAnsi="Times New Roman" w:cs="Times New Roman"/>
          <w:i/>
          <w:sz w:val="24"/>
          <w:szCs w:val="24"/>
        </w:rPr>
        <w:t>- «Образовательный комплекс - школа жизни, создающая средствами образования условия для формирования личной успешности обучающихся и воспитанников в обществе»</w:t>
      </w:r>
    </w:p>
    <w:p w:rsidR="00AE1F0D" w:rsidRPr="00D91843" w:rsidRDefault="00AE1F0D" w:rsidP="00D9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Задачи методической работы</w:t>
      </w: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E1F0D" w:rsidRPr="00D91843" w:rsidRDefault="00AE1F0D" w:rsidP="00D9184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>Продолжить формирование методической культуры педагогов</w:t>
      </w:r>
      <w:r w:rsidRPr="00D91843">
        <w:rPr>
          <w:rFonts w:ascii="Times New Roman" w:hAnsi="Times New Roman" w:cs="Times New Roman"/>
          <w:b/>
          <w:sz w:val="24"/>
          <w:szCs w:val="24"/>
        </w:rPr>
        <w:t>,</w:t>
      </w: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 xml:space="preserve"> как средства повышения качества образования.</w:t>
      </w:r>
    </w:p>
    <w:p w:rsidR="00AE1F0D" w:rsidRPr="00D91843" w:rsidRDefault="00AE1F0D" w:rsidP="00D9184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Продолжить работу по внедрению в педагогическую практику современных методик и технологий, обеспечивающих </w:t>
      </w:r>
      <w:r w:rsidRPr="00D91843">
        <w:rPr>
          <w:rFonts w:ascii="Times New Roman" w:hAnsi="Times New Roman" w:cs="Times New Roman"/>
          <w:b/>
          <w:sz w:val="24"/>
          <w:szCs w:val="24"/>
        </w:rPr>
        <w:t>системно – деятельностный</w:t>
      </w: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 xml:space="preserve"> подход к обучению.</w:t>
      </w:r>
    </w:p>
    <w:p w:rsidR="00AE1F0D" w:rsidRPr="00D91843" w:rsidRDefault="00AE1F0D" w:rsidP="00D9184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Создать условия для профессионального становления молодых (начинающих) </w:t>
      </w:r>
      <w:r w:rsidRPr="00D91843">
        <w:rPr>
          <w:rFonts w:ascii="Times New Roman" w:hAnsi="Times New Roman" w:cs="Times New Roman"/>
          <w:b/>
          <w:sz w:val="24"/>
          <w:szCs w:val="24"/>
        </w:rPr>
        <w:t>педагогов</w:t>
      </w: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AE1F0D" w:rsidRPr="00D91843" w:rsidRDefault="00AE1F0D" w:rsidP="00D9184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>Создать условия для профессионального самосовершенствования  педагогов и  реализации их  педагогического потенциала и мастерства.</w:t>
      </w:r>
    </w:p>
    <w:p w:rsidR="002D01C7" w:rsidRPr="00D91843" w:rsidRDefault="00D77D0A" w:rsidP="00D9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Для реализации поставленных задач</w:t>
      </w:r>
      <w:r w:rsidR="002D01C7" w:rsidRPr="00D91843">
        <w:rPr>
          <w:rFonts w:ascii="Times New Roman" w:eastAsia="Times New Roman" w:hAnsi="Times New Roman" w:cs="Times New Roman"/>
          <w:sz w:val="24"/>
          <w:szCs w:val="24"/>
        </w:rPr>
        <w:t xml:space="preserve"> методической службой школы определен круг:</w:t>
      </w:r>
    </w:p>
    <w:p w:rsidR="002D01C7" w:rsidRPr="00D91843" w:rsidRDefault="002D01C7" w:rsidP="00D9184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Выявление затруднений, потребностей и образовательных запросов учителей;</w:t>
      </w:r>
    </w:p>
    <w:p w:rsidR="002D01C7" w:rsidRPr="00D91843" w:rsidRDefault="002D01C7" w:rsidP="00D9184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Оказание помощи в разработке индивидуальных планов профессионального развития учителя и содействие в их реализации;</w:t>
      </w:r>
    </w:p>
    <w:p w:rsidR="002D01C7" w:rsidRPr="00D91843" w:rsidRDefault="002D01C7" w:rsidP="00D9184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Выявление запросов и обеспечение учителей необходимыми информационными и научно - методическими ресурсами;</w:t>
      </w:r>
    </w:p>
    <w:p w:rsidR="002D01C7" w:rsidRPr="00D91843" w:rsidRDefault="002D01C7" w:rsidP="00D9184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Создание мотивационных условий для творческой работы; </w:t>
      </w:r>
    </w:p>
    <w:p w:rsidR="002D01C7" w:rsidRPr="00D91843" w:rsidRDefault="002D01C7" w:rsidP="00D9184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Организация процесса погружения учителя в решение новых задач профессиональной деятельности и обучение непосредственно на рабочем месте;</w:t>
      </w:r>
    </w:p>
    <w:p w:rsidR="001D0B70" w:rsidRPr="00D91843" w:rsidRDefault="002D01C7" w:rsidP="00D91843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Участие в выявлении наиболее ценного опыта работы учителей.</w:t>
      </w:r>
    </w:p>
    <w:p w:rsidR="00054731" w:rsidRPr="00D91843" w:rsidRDefault="002D01C7" w:rsidP="00D918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Для успешного выполнения этих задач применили следующие организационные</w:t>
      </w:r>
      <w:r w:rsidRPr="00D91843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формы методической работы</w:t>
      </w: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AE1F0D" w:rsidRPr="00D91843" w:rsidRDefault="00AE1F0D" w:rsidP="00D91843">
      <w:pPr>
        <w:pStyle w:val="a3"/>
        <w:spacing w:before="0" w:beforeAutospacing="0" w:after="0" w:afterAutospacing="0"/>
        <w:jc w:val="center"/>
        <w:rPr>
          <w:u w:val="single"/>
        </w:rPr>
      </w:pPr>
      <w:r w:rsidRPr="00D91843">
        <w:rPr>
          <w:u w:val="single"/>
        </w:rPr>
        <w:t>Формы методической работы:</w:t>
      </w:r>
    </w:p>
    <w:p w:rsidR="00AE1F0D" w:rsidRPr="00D91843" w:rsidRDefault="00AE1F0D" w:rsidP="00D9184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Тематические педсоветы.</w:t>
      </w:r>
    </w:p>
    <w:p w:rsidR="00AA4B7C" w:rsidRPr="00D91843" w:rsidRDefault="00AA4B7C" w:rsidP="00D9184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Методический совет.</w:t>
      </w:r>
    </w:p>
    <w:p w:rsidR="00AE1F0D" w:rsidRPr="00D91843" w:rsidRDefault="00AE1F0D" w:rsidP="00D9184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hAnsi="Times New Roman" w:cs="Times New Roman"/>
          <w:sz w:val="24"/>
          <w:szCs w:val="24"/>
        </w:rPr>
        <w:t>Методические</w:t>
      </w: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 объединения учителей.</w:t>
      </w:r>
    </w:p>
    <w:p w:rsidR="00AE1F0D" w:rsidRPr="00D91843" w:rsidRDefault="00AE1F0D" w:rsidP="00D9184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Работа учителей по темам самообразования.</w:t>
      </w:r>
    </w:p>
    <w:p w:rsidR="00AE1F0D" w:rsidRPr="00D91843" w:rsidRDefault="00AE1F0D" w:rsidP="00D9184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Открытые уроки.</w:t>
      </w:r>
    </w:p>
    <w:p w:rsidR="00AE1F0D" w:rsidRPr="00D91843" w:rsidRDefault="00AE1F0D" w:rsidP="00D9184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Творческие отчеты.</w:t>
      </w:r>
    </w:p>
    <w:p w:rsidR="00B5046C" w:rsidRPr="00D91843" w:rsidRDefault="00B5046C" w:rsidP="00D9184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Взаимопосещение уроков.</w:t>
      </w:r>
    </w:p>
    <w:p w:rsidR="00AE1F0D" w:rsidRPr="00D91843" w:rsidRDefault="00AA4B7C" w:rsidP="00D9184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Предметно-методические</w:t>
      </w:r>
      <w:r w:rsidR="00AE1F0D" w:rsidRPr="00D918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1F0D" w:rsidRPr="00D91843">
        <w:rPr>
          <w:rFonts w:ascii="Times New Roman" w:hAnsi="Times New Roman" w:cs="Times New Roman"/>
          <w:sz w:val="24"/>
          <w:szCs w:val="24"/>
        </w:rPr>
        <w:t>недели</w:t>
      </w:r>
      <w:r w:rsidR="00AE1F0D" w:rsidRPr="00D9184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1F0D" w:rsidRPr="00D91843" w:rsidRDefault="00AE1F0D" w:rsidP="00D9184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Семинары.</w:t>
      </w:r>
    </w:p>
    <w:p w:rsidR="00AE1F0D" w:rsidRPr="00D91843" w:rsidRDefault="00AE1F0D" w:rsidP="00D9184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Консультации по организации и проведению современного урока.</w:t>
      </w:r>
    </w:p>
    <w:p w:rsidR="00AE1F0D" w:rsidRPr="00D91843" w:rsidRDefault="00D77D0A" w:rsidP="00D9184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1F0D" w:rsidRPr="00D91843">
        <w:rPr>
          <w:rFonts w:ascii="Times New Roman" w:eastAsia="Times New Roman" w:hAnsi="Times New Roman" w:cs="Times New Roman"/>
          <w:sz w:val="24"/>
          <w:szCs w:val="24"/>
        </w:rPr>
        <w:t>Организация работы с одаренными детьми.</w:t>
      </w:r>
    </w:p>
    <w:p w:rsidR="00AE1F0D" w:rsidRPr="00D91843" w:rsidRDefault="00D77D0A" w:rsidP="00D9184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1F0D" w:rsidRPr="00D91843">
        <w:rPr>
          <w:rFonts w:ascii="Times New Roman" w:eastAsia="Times New Roman" w:hAnsi="Times New Roman" w:cs="Times New Roman"/>
          <w:sz w:val="24"/>
          <w:szCs w:val="24"/>
        </w:rPr>
        <w:t>«Портфолио» учителя.</w:t>
      </w:r>
    </w:p>
    <w:p w:rsidR="00AE1F0D" w:rsidRPr="00D91843" w:rsidRDefault="00D77D0A" w:rsidP="00D9184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1F0D" w:rsidRPr="00D91843">
        <w:rPr>
          <w:rFonts w:ascii="Times New Roman" w:eastAsia="Times New Roman" w:hAnsi="Times New Roman" w:cs="Times New Roman"/>
          <w:sz w:val="24"/>
          <w:szCs w:val="24"/>
        </w:rPr>
        <w:t>Педагогический мониторинг.</w:t>
      </w:r>
    </w:p>
    <w:p w:rsidR="00AE1F0D" w:rsidRPr="00D91843" w:rsidRDefault="00D77D0A" w:rsidP="00D9184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1F0D" w:rsidRPr="00D91843">
        <w:rPr>
          <w:rFonts w:ascii="Times New Roman" w:eastAsia="Times New Roman" w:hAnsi="Times New Roman" w:cs="Times New Roman"/>
          <w:sz w:val="24"/>
          <w:szCs w:val="24"/>
        </w:rPr>
        <w:t>Организация и контроль курсовой системы повышения квалификации.</w:t>
      </w:r>
    </w:p>
    <w:p w:rsidR="00AA4B7C" w:rsidRPr="00D91843" w:rsidRDefault="00AA4B7C" w:rsidP="00D9184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Аттестация педагогических кадров.</w:t>
      </w:r>
    </w:p>
    <w:p w:rsidR="00D91843" w:rsidRDefault="002D01C7" w:rsidP="00D91843">
      <w:pPr>
        <w:numPr>
          <w:ilvl w:val="0"/>
          <w:numId w:val="2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Cs/>
          <w:iCs/>
          <w:sz w:val="24"/>
          <w:szCs w:val="24"/>
        </w:rPr>
        <w:t>Разработки методических рекомендаций в помощь учителю</w:t>
      </w:r>
      <w:r w:rsidR="00AA4B7C" w:rsidRPr="00D9184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по ведению школьной документации, организации, проведени</w:t>
      </w:r>
      <w:r w:rsidR="00D91843">
        <w:rPr>
          <w:rFonts w:ascii="Times New Roman" w:eastAsia="Times New Roman" w:hAnsi="Times New Roman" w:cs="Times New Roman"/>
          <w:bCs/>
          <w:iCs/>
          <w:sz w:val="24"/>
          <w:szCs w:val="24"/>
        </w:rPr>
        <w:t>ю и анализу современного урока.</w:t>
      </w:r>
    </w:p>
    <w:p w:rsidR="00054731" w:rsidRPr="00D91843" w:rsidRDefault="00AA4B7C" w:rsidP="00D91843">
      <w:pPr>
        <w:numPr>
          <w:ilvl w:val="0"/>
          <w:numId w:val="2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Cs/>
          <w:iCs/>
          <w:sz w:val="24"/>
          <w:szCs w:val="24"/>
        </w:rPr>
        <w:t>Систематизация имеющегося материала, оформление электронных пособий.</w:t>
      </w:r>
      <w:r w:rsidR="002D01C7" w:rsidRPr="00D9184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</w:p>
    <w:p w:rsidR="00AE1F0D" w:rsidRPr="00D91843" w:rsidRDefault="00AE1F0D" w:rsidP="00D91843">
      <w:pPr>
        <w:spacing w:after="0" w:line="240" w:lineRule="auto"/>
        <w:ind w:left="720"/>
        <w:jc w:val="center"/>
        <w:outlineLvl w:val="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Основные направления методической </w:t>
      </w:r>
      <w:r w:rsidRPr="00D91843">
        <w:rPr>
          <w:rFonts w:ascii="Times New Roman" w:hAnsi="Times New Roman" w:cs="Times New Roman"/>
          <w:sz w:val="24"/>
          <w:szCs w:val="24"/>
          <w:u w:val="single"/>
        </w:rPr>
        <w:t>работы</w:t>
      </w:r>
      <w:r w:rsidRPr="00D9184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школы:</w:t>
      </w:r>
    </w:p>
    <w:p w:rsidR="00777FDA" w:rsidRPr="00D91843" w:rsidRDefault="00777FDA" w:rsidP="00D91843">
      <w:pPr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hAnsi="Times New Roman" w:cs="Times New Roman"/>
          <w:sz w:val="24"/>
          <w:szCs w:val="24"/>
        </w:rPr>
        <w:t xml:space="preserve">повышение уровня профессиональной подготовки </w:t>
      </w:r>
      <w:r w:rsidR="00AE1F0D" w:rsidRPr="00D91843">
        <w:rPr>
          <w:rFonts w:ascii="Times New Roman" w:eastAsia="Times New Roman" w:hAnsi="Times New Roman" w:cs="Times New Roman"/>
          <w:sz w:val="24"/>
          <w:szCs w:val="24"/>
        </w:rPr>
        <w:t xml:space="preserve">педагогов школы; </w:t>
      </w:r>
    </w:p>
    <w:p w:rsidR="00AE1F0D" w:rsidRPr="00D91843" w:rsidRDefault="00AE1F0D" w:rsidP="00D91843">
      <w:pPr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учебно</w:t>
      </w:r>
      <w:r w:rsidR="00777FDA" w:rsidRPr="00D918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1843">
        <w:rPr>
          <w:rFonts w:ascii="Times New Roman" w:eastAsia="Times New Roman" w:hAnsi="Times New Roman" w:cs="Times New Roman"/>
          <w:sz w:val="24"/>
          <w:szCs w:val="24"/>
        </w:rPr>
        <w:t>- методическая работа;</w:t>
      </w:r>
    </w:p>
    <w:p w:rsidR="00AE1F0D" w:rsidRPr="00D91843" w:rsidRDefault="00AE1F0D" w:rsidP="00D91843">
      <w:pPr>
        <w:numPr>
          <w:ilvl w:val="0"/>
          <w:numId w:val="3"/>
        </w:num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инновационная работа;</w:t>
      </w:r>
    </w:p>
    <w:p w:rsidR="00AE1F0D" w:rsidRPr="00D91843" w:rsidRDefault="00AE1F0D" w:rsidP="00D91843">
      <w:pPr>
        <w:numPr>
          <w:ilvl w:val="0"/>
          <w:numId w:val="3"/>
        </w:num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работа по выявлению и обобщению педагогического опыта;</w:t>
      </w:r>
    </w:p>
    <w:p w:rsidR="00AE1F0D" w:rsidRPr="00D91843" w:rsidRDefault="00AE1F0D" w:rsidP="00D91843">
      <w:pPr>
        <w:numPr>
          <w:ilvl w:val="0"/>
          <w:numId w:val="3"/>
        </w:num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  методическое сопровождение молодых специалистов и вновь прибывших педагогов; </w:t>
      </w:r>
    </w:p>
    <w:p w:rsidR="00AE1F0D" w:rsidRPr="00D91843" w:rsidRDefault="00AE1F0D" w:rsidP="00D91843">
      <w:pPr>
        <w:numPr>
          <w:ilvl w:val="0"/>
          <w:numId w:val="3"/>
        </w:numPr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развитие педагогического творчества;</w:t>
      </w:r>
    </w:p>
    <w:p w:rsidR="002D01C7" w:rsidRPr="00D91843" w:rsidRDefault="00AE1F0D" w:rsidP="00D91843">
      <w:pPr>
        <w:numPr>
          <w:ilvl w:val="0"/>
          <w:numId w:val="3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мониторинг педагогического профессионализма и качества образования</w:t>
      </w:r>
      <w:r w:rsidR="005E62CD" w:rsidRPr="00D918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1843"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777FDA" w:rsidRPr="00D91843" w:rsidRDefault="002D01C7" w:rsidP="00D91843">
      <w:pPr>
        <w:numPr>
          <w:ilvl w:val="0"/>
          <w:numId w:val="3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Cs/>
          <w:iCs/>
          <w:sz w:val="24"/>
          <w:szCs w:val="24"/>
        </w:rPr>
        <w:t>участие в профессиональных конкурсах</w:t>
      </w:r>
    </w:p>
    <w:p w:rsidR="00777FDA" w:rsidRPr="00D91843" w:rsidRDefault="00B62980" w:rsidP="00D91843">
      <w:pPr>
        <w:numPr>
          <w:ilvl w:val="0"/>
          <w:numId w:val="3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D91843">
        <w:rPr>
          <w:rFonts w:ascii="Times New Roman" w:hAnsi="Times New Roman" w:cs="Times New Roman"/>
          <w:sz w:val="24"/>
          <w:szCs w:val="24"/>
        </w:rPr>
        <w:t xml:space="preserve">организация работы с одаренными детьми; </w:t>
      </w:r>
    </w:p>
    <w:p w:rsidR="00777FDA" w:rsidRPr="00D91843" w:rsidRDefault="00B62980" w:rsidP="00D91843">
      <w:pPr>
        <w:numPr>
          <w:ilvl w:val="0"/>
          <w:numId w:val="3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D91843">
        <w:rPr>
          <w:rFonts w:ascii="Times New Roman" w:hAnsi="Times New Roman" w:cs="Times New Roman"/>
          <w:sz w:val="24"/>
          <w:szCs w:val="24"/>
        </w:rPr>
        <w:t>формирование исследовательских умений и навыков обучающихся на уроках и во внеурочной деятельности</w:t>
      </w:r>
      <w:r w:rsidR="00777FDA" w:rsidRPr="00D91843">
        <w:rPr>
          <w:rFonts w:ascii="Times New Roman" w:hAnsi="Times New Roman" w:cs="Times New Roman"/>
          <w:sz w:val="24"/>
          <w:szCs w:val="24"/>
        </w:rPr>
        <w:t xml:space="preserve">, </w:t>
      </w:r>
      <w:r w:rsidRPr="00D91843">
        <w:rPr>
          <w:rFonts w:ascii="Times New Roman" w:hAnsi="Times New Roman" w:cs="Times New Roman"/>
          <w:sz w:val="24"/>
          <w:szCs w:val="24"/>
        </w:rPr>
        <w:t xml:space="preserve"> активизация работы по организации проектно-исследовательской деятельности обучающихся и педагогов; </w:t>
      </w:r>
    </w:p>
    <w:p w:rsidR="00777FDA" w:rsidRPr="00D91843" w:rsidRDefault="00B62980" w:rsidP="00D91843">
      <w:pPr>
        <w:numPr>
          <w:ilvl w:val="0"/>
          <w:numId w:val="3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D91843">
        <w:rPr>
          <w:rFonts w:ascii="Times New Roman" w:hAnsi="Times New Roman" w:cs="Times New Roman"/>
          <w:sz w:val="24"/>
          <w:szCs w:val="24"/>
        </w:rPr>
        <w:t xml:space="preserve">содействие профессиональному самоопределению школьников. </w:t>
      </w:r>
    </w:p>
    <w:p w:rsidR="00777FDA" w:rsidRPr="00D91843" w:rsidRDefault="00B62980" w:rsidP="00D91843">
      <w:pPr>
        <w:numPr>
          <w:ilvl w:val="0"/>
          <w:numId w:val="3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D91843">
        <w:rPr>
          <w:rFonts w:ascii="Times New Roman" w:hAnsi="Times New Roman" w:cs="Times New Roman"/>
          <w:sz w:val="24"/>
          <w:szCs w:val="24"/>
        </w:rPr>
        <w:t xml:space="preserve"> </w:t>
      </w:r>
      <w:r w:rsidR="00777FDA" w:rsidRPr="00D91843">
        <w:rPr>
          <w:rFonts w:ascii="Times New Roman" w:hAnsi="Times New Roman" w:cs="Times New Roman"/>
          <w:sz w:val="24"/>
          <w:szCs w:val="24"/>
        </w:rPr>
        <w:t>о</w:t>
      </w:r>
      <w:r w:rsidRPr="00D91843">
        <w:rPr>
          <w:rFonts w:ascii="Times New Roman" w:hAnsi="Times New Roman" w:cs="Times New Roman"/>
          <w:sz w:val="24"/>
          <w:szCs w:val="24"/>
        </w:rPr>
        <w:t xml:space="preserve">тбор и разработка профильных и элективных курсов на уровне программ. </w:t>
      </w:r>
    </w:p>
    <w:p w:rsidR="00054731" w:rsidRPr="00D91843" w:rsidRDefault="00B62980" w:rsidP="00D91843">
      <w:pPr>
        <w:numPr>
          <w:ilvl w:val="0"/>
          <w:numId w:val="3"/>
        </w:numPr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D91843">
        <w:rPr>
          <w:rFonts w:ascii="Times New Roman" w:hAnsi="Times New Roman" w:cs="Times New Roman"/>
          <w:sz w:val="24"/>
          <w:szCs w:val="24"/>
        </w:rPr>
        <w:lastRenderedPageBreak/>
        <w:t xml:space="preserve">создание банка данных по проблемам современного урока, формам и методам обучения. </w:t>
      </w:r>
    </w:p>
    <w:p w:rsidR="00A44655" w:rsidRPr="00D91843" w:rsidRDefault="00A44655" w:rsidP="00D918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ФГОС </w:t>
      </w:r>
      <w:r w:rsidRPr="00D91843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- это </w:t>
      </w:r>
      <w:r w:rsidRPr="00D9184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проект</w:t>
      </w:r>
      <w:r w:rsidRPr="00D91843">
        <w:rPr>
          <w:rFonts w:ascii="Times New Roman" w:eastAsia="Times New Roman" w:hAnsi="Times New Roman" w:cs="Times New Roman"/>
          <w:b/>
          <w:iCs/>
          <w:sz w:val="24"/>
          <w:szCs w:val="24"/>
        </w:rPr>
        <w:t>: цель—ресурсы--сроки--результат( продукт)</w:t>
      </w:r>
    </w:p>
    <w:p w:rsidR="00A44655" w:rsidRPr="00D91843" w:rsidRDefault="00A44655" w:rsidP="00D91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Он нормирует все важнейшие стороны работы школы, определяет уклад школьной жизни.</w:t>
      </w:r>
    </w:p>
    <w:p w:rsidR="00A44655" w:rsidRPr="00D91843" w:rsidRDefault="00E66E2B" w:rsidP="00D91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На этапе реализации ФГОС ООО и для обучающихся с ОВЗ</w:t>
      </w:r>
      <w:r w:rsidR="00A44655" w:rsidRPr="00D91843">
        <w:rPr>
          <w:rFonts w:ascii="Times New Roman" w:eastAsia="Times New Roman" w:hAnsi="Times New Roman" w:cs="Times New Roman"/>
          <w:sz w:val="24"/>
          <w:szCs w:val="24"/>
        </w:rPr>
        <w:t xml:space="preserve"> для нашего ОУ определились проблемы:</w:t>
      </w:r>
    </w:p>
    <w:p w:rsidR="00A44655" w:rsidRPr="00D91843" w:rsidRDefault="00A44655" w:rsidP="00D9184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iCs/>
          <w:sz w:val="24"/>
          <w:szCs w:val="24"/>
        </w:rPr>
        <w:t>Недостаточная готовность педколлектива к осуществлению системного развития ОУ;</w:t>
      </w:r>
    </w:p>
    <w:p w:rsidR="00A44655" w:rsidRPr="00D91843" w:rsidRDefault="00A44655" w:rsidP="00D9184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iCs/>
          <w:sz w:val="24"/>
          <w:szCs w:val="24"/>
        </w:rPr>
        <w:t>Неразработанность большинства вопросов ФГОС до уровня, необходимого при внедрении содержания и формы ООП школы, программы формирования УУД, учебных программ, заданий для оценки;</w:t>
      </w:r>
    </w:p>
    <w:p w:rsidR="002848D0" w:rsidRPr="00D91843" w:rsidRDefault="002848D0" w:rsidP="00D9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>Проблемы:</w:t>
      </w:r>
    </w:p>
    <w:p w:rsidR="00990354" w:rsidRPr="00D91843" w:rsidRDefault="00A44655" w:rsidP="00D918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Во-первых, педколлектив, в котором работают в большинстве своём стажисты - практики, имеющие свою, сложившуюся годами, методику преподавания, собственное видение проблем, невысокий уровень мотивации к саморазвитию сразу не могут и не хотят психологически настроится на работу по стандартам 2 поколения.</w:t>
      </w:r>
    </w:p>
    <w:p w:rsidR="00AA4B7C" w:rsidRPr="00D91843" w:rsidRDefault="00A44655" w:rsidP="00D91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Во-вторых, в школе существует опасность отчетного внедрения ФГОС, параллельного существования 2 систем: старой, знаньевой и новой.</w:t>
      </w:r>
    </w:p>
    <w:p w:rsidR="00192648" w:rsidRPr="00D91843" w:rsidRDefault="00A44655" w:rsidP="00D918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Однако наиболее уязвимой стороной введения ФГОС представляется подготовка учителя, формирование его дидактической, методологической, мето</w:t>
      </w:r>
      <w:r w:rsidR="00AA4B7C" w:rsidRPr="00D91843">
        <w:rPr>
          <w:rFonts w:ascii="Times New Roman" w:eastAsia="Times New Roman" w:hAnsi="Times New Roman" w:cs="Times New Roman"/>
          <w:sz w:val="24"/>
          <w:szCs w:val="24"/>
        </w:rPr>
        <w:t>дической, философской позиций.</w:t>
      </w:r>
    </w:p>
    <w:p w:rsidR="00A44655" w:rsidRPr="00D91843" w:rsidRDefault="00990354" w:rsidP="00D91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В работе в условиях введения </w:t>
      </w:r>
      <w:r w:rsidR="00A44655" w:rsidRPr="00D91843">
        <w:rPr>
          <w:rFonts w:ascii="Times New Roman" w:eastAsia="Times New Roman" w:hAnsi="Times New Roman" w:cs="Times New Roman"/>
          <w:sz w:val="24"/>
          <w:szCs w:val="24"/>
        </w:rPr>
        <w:t>ФГОС выявились актуальные проблемы учительства:</w:t>
      </w:r>
    </w:p>
    <w:p w:rsidR="00A44655" w:rsidRPr="00D91843" w:rsidRDefault="00B5046C" w:rsidP="00D9184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A44655" w:rsidRPr="00D91843">
        <w:rPr>
          <w:rFonts w:ascii="Times New Roman" w:eastAsia="Times New Roman" w:hAnsi="Times New Roman" w:cs="Times New Roman"/>
          <w:sz w:val="24"/>
          <w:szCs w:val="24"/>
        </w:rPr>
        <w:t>владение достаточной информацией, чтобы определить свои затруднения и сформулировать запросы;</w:t>
      </w:r>
    </w:p>
    <w:p w:rsidR="00A44655" w:rsidRPr="00D91843" w:rsidRDefault="00A44655" w:rsidP="00D9184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неподготовленность кадров к реализации деятельностного подхода, формированию УУД и новой системы оценки знаний;</w:t>
      </w:r>
    </w:p>
    <w:p w:rsidR="000A25CA" w:rsidRPr="00D91843" w:rsidRDefault="00224AEC" w:rsidP="00D9184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невладение</w:t>
      </w:r>
      <w:r w:rsidR="000A25CA" w:rsidRPr="00D91843">
        <w:rPr>
          <w:rFonts w:ascii="Times New Roman" w:eastAsia="Times New Roman" w:hAnsi="Times New Roman" w:cs="Times New Roman"/>
          <w:sz w:val="24"/>
          <w:szCs w:val="24"/>
        </w:rPr>
        <w:t xml:space="preserve"> здоровьесберегающи</w:t>
      </w:r>
      <w:r w:rsidR="00756C36" w:rsidRPr="00D91843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0A25CA" w:rsidRPr="00D91843">
        <w:rPr>
          <w:rFonts w:ascii="Times New Roman" w:eastAsia="Times New Roman" w:hAnsi="Times New Roman" w:cs="Times New Roman"/>
          <w:sz w:val="24"/>
          <w:szCs w:val="24"/>
        </w:rPr>
        <w:t xml:space="preserve"> технологи</w:t>
      </w:r>
      <w:r w:rsidR="00756C36" w:rsidRPr="00D91843">
        <w:rPr>
          <w:rFonts w:ascii="Times New Roman" w:eastAsia="Times New Roman" w:hAnsi="Times New Roman" w:cs="Times New Roman"/>
          <w:sz w:val="24"/>
          <w:szCs w:val="24"/>
        </w:rPr>
        <w:t>ями</w:t>
      </w:r>
      <w:r w:rsidR="000A25CA" w:rsidRPr="00D918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6C36" w:rsidRPr="00D91843">
        <w:rPr>
          <w:rFonts w:ascii="Times New Roman" w:eastAsia="Times New Roman" w:hAnsi="Times New Roman" w:cs="Times New Roman"/>
          <w:sz w:val="24"/>
          <w:szCs w:val="24"/>
        </w:rPr>
        <w:t>в работе</w:t>
      </w:r>
      <w:r w:rsidR="000A25CA" w:rsidRPr="00D91843">
        <w:rPr>
          <w:rFonts w:ascii="Times New Roman" w:eastAsia="Times New Roman" w:hAnsi="Times New Roman" w:cs="Times New Roman"/>
          <w:sz w:val="24"/>
          <w:szCs w:val="24"/>
        </w:rPr>
        <w:t xml:space="preserve"> с обучающимися с ОВЗ;</w:t>
      </w:r>
    </w:p>
    <w:p w:rsidR="00A44655" w:rsidRPr="00D91843" w:rsidRDefault="00A44655" w:rsidP="00D9184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отсутствие психологического настроя на работу по стандартам 2 поколения.</w:t>
      </w:r>
    </w:p>
    <w:p w:rsidR="00A44655" w:rsidRPr="00D91843" w:rsidRDefault="002848D0" w:rsidP="00D91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Большая часть учителей</w:t>
      </w:r>
      <w:r w:rsidR="00A44655" w:rsidRPr="00D91843">
        <w:rPr>
          <w:rFonts w:ascii="Times New Roman" w:eastAsia="Times New Roman" w:hAnsi="Times New Roman" w:cs="Times New Roman"/>
          <w:sz w:val="24"/>
          <w:szCs w:val="24"/>
        </w:rPr>
        <w:t xml:space="preserve"> прошли курсы повышения квалификации, </w:t>
      </w: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но </w:t>
      </w:r>
      <w:r w:rsidR="00A44655" w:rsidRPr="00D91843">
        <w:rPr>
          <w:rFonts w:ascii="Times New Roman" w:eastAsia="Times New Roman" w:hAnsi="Times New Roman" w:cs="Times New Roman"/>
          <w:sz w:val="24"/>
          <w:szCs w:val="24"/>
        </w:rPr>
        <w:t>не овладели методиками проектной деятельности, ориентированными на школ</w:t>
      </w: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ьников основного звена. Не умеют </w:t>
      </w:r>
      <w:r w:rsidR="00A44655" w:rsidRPr="00D91843">
        <w:rPr>
          <w:rFonts w:ascii="Times New Roman" w:eastAsia="Times New Roman" w:hAnsi="Times New Roman" w:cs="Times New Roman"/>
          <w:sz w:val="24"/>
          <w:szCs w:val="24"/>
        </w:rPr>
        <w:t>проектировать уроки и занятия, направленные на достижение результатов, соотв</w:t>
      </w:r>
      <w:r w:rsidRPr="00D91843">
        <w:rPr>
          <w:rFonts w:ascii="Times New Roman" w:eastAsia="Times New Roman" w:hAnsi="Times New Roman" w:cs="Times New Roman"/>
          <w:sz w:val="24"/>
          <w:szCs w:val="24"/>
        </w:rPr>
        <w:t>етствующих требованиям ФГОС ООО.</w:t>
      </w:r>
    </w:p>
    <w:p w:rsidR="00AE1F0D" w:rsidRPr="00D91843" w:rsidRDefault="00A44655" w:rsidP="00D918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Для подготовки учителя к работе в условиях новой образовательной парадигмы и направлена модель методической работы в нашем ОУ. </w:t>
      </w:r>
    </w:p>
    <w:p w:rsidR="00E27CE3" w:rsidRPr="00D91843" w:rsidRDefault="00E27CE3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Документация:</w:t>
      </w:r>
    </w:p>
    <w:p w:rsidR="00E27CE3" w:rsidRPr="00D91843" w:rsidRDefault="00931575" w:rsidP="00D91843">
      <w:pPr>
        <w:pStyle w:val="ab"/>
        <w:numPr>
          <w:ilvl w:val="1"/>
          <w:numId w:val="1"/>
        </w:numPr>
        <w:spacing w:after="0" w:line="240" w:lineRule="auto"/>
        <w:outlineLvl w:val="2"/>
        <w:rPr>
          <w:rFonts w:ascii="Times New Roman" w:eastAsia="Times New Roman" w:hAnsi="Times New Roman"/>
          <w:bCs/>
          <w:iCs/>
          <w:sz w:val="24"/>
          <w:szCs w:val="24"/>
        </w:rPr>
      </w:pPr>
      <w:hyperlink r:id="rId10" w:history="1">
        <w:r w:rsidR="00E109C5" w:rsidRPr="00D91843">
          <w:rPr>
            <w:rFonts w:ascii="Times New Roman" w:eastAsia="Times New Roman" w:hAnsi="Times New Roman"/>
            <w:bCs/>
            <w:iCs/>
            <w:sz w:val="24"/>
            <w:szCs w:val="24"/>
          </w:rPr>
          <w:t>План методической работы на 2018-2019</w:t>
        </w:r>
        <w:r w:rsidR="00E27CE3" w:rsidRPr="00D91843">
          <w:rPr>
            <w:rFonts w:ascii="Times New Roman" w:eastAsia="Times New Roman" w:hAnsi="Times New Roman"/>
            <w:bCs/>
            <w:iCs/>
            <w:sz w:val="24"/>
            <w:szCs w:val="24"/>
          </w:rPr>
          <w:t xml:space="preserve"> учебный год </w:t>
        </w:r>
      </w:hyperlink>
    </w:p>
    <w:p w:rsidR="00E27CE3" w:rsidRPr="00D91843" w:rsidRDefault="00931575" w:rsidP="00D91843">
      <w:pPr>
        <w:pStyle w:val="ab"/>
        <w:numPr>
          <w:ilvl w:val="1"/>
          <w:numId w:val="1"/>
        </w:numPr>
        <w:spacing w:after="0" w:line="240" w:lineRule="auto"/>
        <w:outlineLvl w:val="2"/>
        <w:rPr>
          <w:rFonts w:ascii="Times New Roman" w:eastAsia="Times New Roman" w:hAnsi="Times New Roman"/>
          <w:bCs/>
          <w:iCs/>
          <w:sz w:val="24"/>
          <w:szCs w:val="24"/>
        </w:rPr>
      </w:pPr>
      <w:hyperlink r:id="rId11" w:history="1">
        <w:r w:rsidR="00E27CE3" w:rsidRPr="00D91843">
          <w:rPr>
            <w:rFonts w:ascii="Times New Roman" w:eastAsia="Times New Roman" w:hAnsi="Times New Roman"/>
            <w:bCs/>
            <w:iCs/>
            <w:sz w:val="24"/>
            <w:szCs w:val="24"/>
          </w:rPr>
          <w:t>Функции деятельности методической службы школы</w:t>
        </w:r>
      </w:hyperlink>
    </w:p>
    <w:p w:rsidR="00E27CE3" w:rsidRPr="00D91843" w:rsidRDefault="00931575" w:rsidP="00D91843">
      <w:pPr>
        <w:pStyle w:val="ab"/>
        <w:numPr>
          <w:ilvl w:val="1"/>
          <w:numId w:val="1"/>
        </w:numPr>
        <w:spacing w:after="0" w:line="240" w:lineRule="auto"/>
        <w:outlineLvl w:val="2"/>
        <w:rPr>
          <w:rFonts w:ascii="Times New Roman" w:eastAsia="Times New Roman" w:hAnsi="Times New Roman"/>
          <w:bCs/>
          <w:iCs/>
          <w:sz w:val="24"/>
          <w:szCs w:val="24"/>
        </w:rPr>
      </w:pPr>
      <w:hyperlink r:id="rId12" w:history="1">
        <w:r w:rsidR="00E27CE3" w:rsidRPr="00D91843">
          <w:rPr>
            <w:rFonts w:ascii="Times New Roman" w:eastAsia="Times New Roman" w:hAnsi="Times New Roman"/>
            <w:bCs/>
            <w:iCs/>
            <w:sz w:val="24"/>
            <w:szCs w:val="24"/>
          </w:rPr>
          <w:t>Характеристика компонентов системы методической работы с педагогическими кадрами в школе</w:t>
        </w:r>
      </w:hyperlink>
    </w:p>
    <w:p w:rsidR="00E27CE3" w:rsidRPr="00D91843" w:rsidRDefault="00931575" w:rsidP="00D91843">
      <w:pPr>
        <w:pStyle w:val="ab"/>
        <w:numPr>
          <w:ilvl w:val="1"/>
          <w:numId w:val="1"/>
        </w:numPr>
        <w:spacing w:after="0" w:line="240" w:lineRule="auto"/>
        <w:outlineLvl w:val="2"/>
        <w:rPr>
          <w:rFonts w:ascii="Times New Roman" w:eastAsia="Times New Roman" w:hAnsi="Times New Roman"/>
          <w:bCs/>
          <w:iCs/>
          <w:sz w:val="24"/>
          <w:szCs w:val="24"/>
        </w:rPr>
      </w:pPr>
      <w:hyperlink r:id="rId13" w:history="1">
        <w:r w:rsidR="00E27CE3" w:rsidRPr="00D91843">
          <w:rPr>
            <w:rFonts w:ascii="Times New Roman" w:eastAsia="Times New Roman" w:hAnsi="Times New Roman"/>
            <w:bCs/>
            <w:iCs/>
            <w:sz w:val="24"/>
            <w:szCs w:val="24"/>
          </w:rPr>
          <w:t>Состав методического совета</w:t>
        </w:r>
      </w:hyperlink>
    </w:p>
    <w:p w:rsidR="00E27CE3" w:rsidRPr="00D91843" w:rsidRDefault="00931575" w:rsidP="00D91843">
      <w:pPr>
        <w:pStyle w:val="ab"/>
        <w:numPr>
          <w:ilvl w:val="1"/>
          <w:numId w:val="1"/>
        </w:numPr>
        <w:spacing w:after="0" w:line="240" w:lineRule="auto"/>
        <w:outlineLvl w:val="2"/>
        <w:rPr>
          <w:rFonts w:ascii="Times New Roman" w:eastAsia="Times New Roman" w:hAnsi="Times New Roman"/>
          <w:bCs/>
          <w:iCs/>
          <w:sz w:val="24"/>
          <w:szCs w:val="24"/>
        </w:rPr>
      </w:pPr>
      <w:hyperlink r:id="rId14" w:history="1">
        <w:r w:rsidR="00E27CE3" w:rsidRPr="00D91843">
          <w:rPr>
            <w:rFonts w:ascii="Times New Roman" w:eastAsia="Times New Roman" w:hAnsi="Times New Roman"/>
            <w:bCs/>
            <w:iCs/>
            <w:sz w:val="24"/>
            <w:szCs w:val="24"/>
          </w:rPr>
          <w:t>Ан</w:t>
        </w:r>
        <w:r w:rsidR="00E109C5" w:rsidRPr="00D91843">
          <w:rPr>
            <w:rFonts w:ascii="Times New Roman" w:eastAsia="Times New Roman" w:hAnsi="Times New Roman"/>
            <w:bCs/>
            <w:iCs/>
            <w:sz w:val="24"/>
            <w:szCs w:val="24"/>
          </w:rPr>
          <w:t>ализ методической работы за 2017-2018</w:t>
        </w:r>
        <w:r w:rsidR="00E27CE3" w:rsidRPr="00D91843">
          <w:rPr>
            <w:rFonts w:ascii="Times New Roman" w:eastAsia="Times New Roman" w:hAnsi="Times New Roman"/>
            <w:bCs/>
            <w:iCs/>
            <w:sz w:val="24"/>
            <w:szCs w:val="24"/>
          </w:rPr>
          <w:t xml:space="preserve"> учебный год</w:t>
        </w:r>
      </w:hyperlink>
    </w:p>
    <w:p w:rsidR="00E27CE3" w:rsidRPr="00D91843" w:rsidRDefault="00931575" w:rsidP="00D91843">
      <w:pPr>
        <w:pStyle w:val="ab"/>
        <w:numPr>
          <w:ilvl w:val="1"/>
          <w:numId w:val="1"/>
        </w:numPr>
        <w:spacing w:after="0" w:line="240" w:lineRule="auto"/>
        <w:outlineLvl w:val="2"/>
        <w:rPr>
          <w:rFonts w:ascii="Times New Roman" w:eastAsia="Times New Roman" w:hAnsi="Times New Roman"/>
          <w:bCs/>
          <w:iCs/>
          <w:sz w:val="24"/>
          <w:szCs w:val="24"/>
        </w:rPr>
      </w:pPr>
      <w:hyperlink r:id="rId15" w:history="1">
        <w:r w:rsidR="00E27CE3" w:rsidRPr="00D91843">
          <w:rPr>
            <w:rFonts w:ascii="Times New Roman" w:eastAsia="Times New Roman" w:hAnsi="Times New Roman"/>
            <w:bCs/>
            <w:iCs/>
            <w:sz w:val="24"/>
            <w:szCs w:val="24"/>
          </w:rPr>
          <w:t>Состав методических объединений</w:t>
        </w:r>
      </w:hyperlink>
      <w:r w:rsidR="009C492E" w:rsidRPr="00D91843">
        <w:rPr>
          <w:rFonts w:ascii="Times New Roman" w:hAnsi="Times New Roman"/>
          <w:sz w:val="24"/>
          <w:szCs w:val="24"/>
        </w:rPr>
        <w:t>.</w:t>
      </w:r>
    </w:p>
    <w:p w:rsidR="00E27CE3" w:rsidRPr="00D91843" w:rsidRDefault="00931575" w:rsidP="00D91843">
      <w:pPr>
        <w:pStyle w:val="ab"/>
        <w:numPr>
          <w:ilvl w:val="1"/>
          <w:numId w:val="1"/>
        </w:numPr>
        <w:spacing w:after="0" w:line="240" w:lineRule="auto"/>
        <w:outlineLvl w:val="2"/>
        <w:rPr>
          <w:rFonts w:ascii="Times New Roman" w:eastAsia="Times New Roman" w:hAnsi="Times New Roman"/>
          <w:bCs/>
          <w:iCs/>
          <w:sz w:val="24"/>
          <w:szCs w:val="24"/>
        </w:rPr>
      </w:pPr>
      <w:hyperlink r:id="rId16" w:history="1">
        <w:r w:rsidR="00E27CE3" w:rsidRPr="00D91843">
          <w:rPr>
            <w:rFonts w:ascii="Times New Roman" w:eastAsia="Times New Roman" w:hAnsi="Times New Roman"/>
            <w:bCs/>
            <w:iCs/>
            <w:sz w:val="24"/>
            <w:szCs w:val="24"/>
          </w:rPr>
          <w:t>График проведения предметных недель</w:t>
        </w:r>
      </w:hyperlink>
      <w:r w:rsidR="00E27CE3" w:rsidRPr="00D91843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</w:p>
    <w:p w:rsidR="00E27CE3" w:rsidRPr="00D91843" w:rsidRDefault="00931575" w:rsidP="00D91843">
      <w:pPr>
        <w:pStyle w:val="ab"/>
        <w:numPr>
          <w:ilvl w:val="1"/>
          <w:numId w:val="1"/>
        </w:numPr>
        <w:spacing w:after="0" w:line="240" w:lineRule="auto"/>
        <w:outlineLvl w:val="2"/>
        <w:rPr>
          <w:rFonts w:ascii="Times New Roman" w:eastAsia="Times New Roman" w:hAnsi="Times New Roman"/>
          <w:bCs/>
          <w:iCs/>
          <w:sz w:val="24"/>
          <w:szCs w:val="24"/>
        </w:rPr>
      </w:pPr>
      <w:hyperlink r:id="rId17" w:history="1">
        <w:r w:rsidR="00E27CE3" w:rsidRPr="00D91843">
          <w:rPr>
            <w:rFonts w:ascii="Times New Roman" w:eastAsia="Times New Roman" w:hAnsi="Times New Roman"/>
            <w:bCs/>
            <w:iCs/>
            <w:sz w:val="24"/>
            <w:szCs w:val="24"/>
          </w:rPr>
          <w:t>План работы</w:t>
        </w:r>
        <w:r w:rsidR="00192648" w:rsidRPr="00D91843">
          <w:rPr>
            <w:rFonts w:ascii="Times New Roman" w:eastAsia="Times New Roman" w:hAnsi="Times New Roman"/>
            <w:bCs/>
            <w:iCs/>
            <w:sz w:val="24"/>
            <w:szCs w:val="24"/>
          </w:rPr>
          <w:t xml:space="preserve"> с молодыми </w:t>
        </w:r>
        <w:r w:rsidR="00E109C5" w:rsidRPr="00D91843">
          <w:rPr>
            <w:rFonts w:ascii="Times New Roman" w:eastAsia="Times New Roman" w:hAnsi="Times New Roman"/>
            <w:bCs/>
            <w:iCs/>
            <w:sz w:val="24"/>
            <w:szCs w:val="24"/>
          </w:rPr>
          <w:t>специалистами в 2018 - 2019</w:t>
        </w:r>
        <w:r w:rsidR="00E27CE3" w:rsidRPr="00D91843">
          <w:rPr>
            <w:rFonts w:ascii="Times New Roman" w:eastAsia="Times New Roman" w:hAnsi="Times New Roman"/>
            <w:bCs/>
            <w:iCs/>
            <w:sz w:val="24"/>
            <w:szCs w:val="24"/>
          </w:rPr>
          <w:t xml:space="preserve"> учебном году </w:t>
        </w:r>
      </w:hyperlink>
      <w:r w:rsidR="00E27CE3" w:rsidRPr="00D91843">
        <w:rPr>
          <w:rFonts w:ascii="Times New Roman" w:eastAsia="Times New Roman" w:hAnsi="Times New Roman"/>
          <w:bCs/>
          <w:iCs/>
          <w:sz w:val="24"/>
          <w:szCs w:val="24"/>
        </w:rPr>
        <w:t xml:space="preserve">     </w:t>
      </w:r>
    </w:p>
    <w:p w:rsidR="00E27CE3" w:rsidRPr="00D91843" w:rsidRDefault="00931575" w:rsidP="00D91843">
      <w:pPr>
        <w:pStyle w:val="ab"/>
        <w:numPr>
          <w:ilvl w:val="1"/>
          <w:numId w:val="1"/>
        </w:numPr>
        <w:spacing w:after="0" w:line="240" w:lineRule="auto"/>
        <w:outlineLvl w:val="2"/>
        <w:rPr>
          <w:rFonts w:ascii="Times New Roman" w:eastAsia="Times New Roman" w:hAnsi="Times New Roman"/>
          <w:bCs/>
          <w:iCs/>
          <w:sz w:val="24"/>
          <w:szCs w:val="24"/>
        </w:rPr>
      </w:pPr>
      <w:hyperlink r:id="rId18" w:history="1">
        <w:r w:rsidR="00E27CE3" w:rsidRPr="00D91843">
          <w:rPr>
            <w:rFonts w:ascii="Times New Roman" w:eastAsia="Times New Roman" w:hAnsi="Times New Roman"/>
            <w:bCs/>
            <w:iCs/>
            <w:sz w:val="24"/>
            <w:szCs w:val="24"/>
          </w:rPr>
          <w:t>План работ</w:t>
        </w:r>
        <w:r w:rsidR="00E109C5" w:rsidRPr="00D91843">
          <w:rPr>
            <w:rFonts w:ascii="Times New Roman" w:eastAsia="Times New Roman" w:hAnsi="Times New Roman"/>
            <w:bCs/>
            <w:iCs/>
            <w:sz w:val="24"/>
            <w:szCs w:val="24"/>
          </w:rPr>
          <w:t>ы с неуспевающими детьми на 2018-2019</w:t>
        </w:r>
        <w:r w:rsidR="00E27CE3" w:rsidRPr="00D91843">
          <w:rPr>
            <w:rFonts w:ascii="Times New Roman" w:eastAsia="Times New Roman" w:hAnsi="Times New Roman"/>
            <w:bCs/>
            <w:iCs/>
            <w:sz w:val="24"/>
            <w:szCs w:val="24"/>
          </w:rPr>
          <w:t xml:space="preserve"> учебный год</w:t>
        </w:r>
      </w:hyperlink>
    </w:p>
    <w:p w:rsidR="00E27CE3" w:rsidRPr="00D91843" w:rsidRDefault="00E27CE3" w:rsidP="00D91843">
      <w:pPr>
        <w:pStyle w:val="ab"/>
        <w:numPr>
          <w:ilvl w:val="1"/>
          <w:numId w:val="1"/>
        </w:numPr>
        <w:spacing w:after="0" w:line="240" w:lineRule="auto"/>
        <w:outlineLvl w:val="2"/>
        <w:rPr>
          <w:rFonts w:ascii="Times New Roman" w:eastAsia="Times New Roman" w:hAnsi="Times New Roman"/>
          <w:bCs/>
          <w:iCs/>
          <w:sz w:val="24"/>
          <w:szCs w:val="24"/>
        </w:rPr>
      </w:pPr>
      <w:r w:rsidRPr="00D91843">
        <w:rPr>
          <w:rFonts w:ascii="Times New Roman" w:eastAsia="Times New Roman" w:hAnsi="Times New Roman"/>
          <w:bCs/>
          <w:iCs/>
          <w:sz w:val="24"/>
          <w:szCs w:val="24"/>
        </w:rPr>
        <w:t>План работ</w:t>
      </w:r>
      <w:r w:rsidR="00E109C5" w:rsidRPr="00D91843">
        <w:rPr>
          <w:rFonts w:ascii="Times New Roman" w:eastAsia="Times New Roman" w:hAnsi="Times New Roman"/>
          <w:bCs/>
          <w:iCs/>
          <w:sz w:val="24"/>
          <w:szCs w:val="24"/>
        </w:rPr>
        <w:t>ы с одаренными учащимися на 2018-2019</w:t>
      </w:r>
      <w:r w:rsidRPr="00D91843">
        <w:rPr>
          <w:rFonts w:ascii="Times New Roman" w:eastAsia="Times New Roman" w:hAnsi="Times New Roman"/>
          <w:bCs/>
          <w:iCs/>
          <w:sz w:val="24"/>
          <w:szCs w:val="24"/>
        </w:rPr>
        <w:t xml:space="preserve"> уч.г.</w:t>
      </w:r>
    </w:p>
    <w:p w:rsidR="00E27CE3" w:rsidRPr="00D91843" w:rsidRDefault="00E27CE3" w:rsidP="00D91843">
      <w:pPr>
        <w:pStyle w:val="ab"/>
        <w:numPr>
          <w:ilvl w:val="1"/>
          <w:numId w:val="1"/>
        </w:numPr>
        <w:spacing w:after="0" w:line="240" w:lineRule="auto"/>
        <w:outlineLvl w:val="2"/>
        <w:rPr>
          <w:rFonts w:ascii="Times New Roman" w:eastAsia="Times New Roman" w:hAnsi="Times New Roman"/>
          <w:bCs/>
          <w:iCs/>
          <w:sz w:val="24"/>
          <w:szCs w:val="24"/>
        </w:rPr>
      </w:pPr>
      <w:r w:rsidRPr="00D91843">
        <w:rPr>
          <w:rFonts w:ascii="Times New Roman" w:eastAsia="Times New Roman" w:hAnsi="Times New Roman"/>
          <w:bCs/>
          <w:iCs/>
          <w:sz w:val="24"/>
          <w:szCs w:val="24"/>
        </w:rPr>
        <w:t>Тематические педсоветы</w:t>
      </w:r>
    </w:p>
    <w:p w:rsidR="00E27CE3" w:rsidRPr="00D91843" w:rsidRDefault="00E27CE3" w:rsidP="00D91843">
      <w:pPr>
        <w:pStyle w:val="ab"/>
        <w:numPr>
          <w:ilvl w:val="1"/>
          <w:numId w:val="1"/>
        </w:numPr>
        <w:spacing w:after="0" w:line="240" w:lineRule="auto"/>
        <w:outlineLvl w:val="2"/>
        <w:rPr>
          <w:rFonts w:ascii="Times New Roman" w:eastAsia="Times New Roman" w:hAnsi="Times New Roman"/>
          <w:bCs/>
          <w:iCs/>
          <w:sz w:val="24"/>
          <w:szCs w:val="24"/>
        </w:rPr>
      </w:pPr>
      <w:r w:rsidRPr="00D91843">
        <w:rPr>
          <w:rFonts w:ascii="Times New Roman" w:eastAsia="Times New Roman" w:hAnsi="Times New Roman"/>
          <w:bCs/>
          <w:iCs/>
          <w:sz w:val="24"/>
          <w:szCs w:val="24"/>
        </w:rPr>
        <w:t xml:space="preserve">Преемственность </w:t>
      </w:r>
    </w:p>
    <w:p w:rsidR="007476A7" w:rsidRPr="00D91843" w:rsidRDefault="00E27CE3" w:rsidP="00D91843">
      <w:pPr>
        <w:pStyle w:val="ab"/>
        <w:numPr>
          <w:ilvl w:val="1"/>
          <w:numId w:val="1"/>
        </w:numPr>
        <w:spacing w:after="0" w:line="240" w:lineRule="auto"/>
        <w:outlineLvl w:val="2"/>
        <w:rPr>
          <w:rFonts w:ascii="Times New Roman" w:eastAsia="Times New Roman" w:hAnsi="Times New Roman"/>
          <w:bCs/>
          <w:iCs/>
          <w:sz w:val="24"/>
          <w:szCs w:val="24"/>
        </w:rPr>
      </w:pPr>
      <w:r w:rsidRPr="00D91843">
        <w:rPr>
          <w:rFonts w:ascii="Times New Roman" w:eastAsia="Times New Roman" w:hAnsi="Times New Roman"/>
          <w:bCs/>
          <w:iCs/>
          <w:sz w:val="24"/>
          <w:szCs w:val="24"/>
        </w:rPr>
        <w:t>Методическое сопровождение ФГОС</w:t>
      </w:r>
    </w:p>
    <w:p w:rsidR="00D91843" w:rsidRDefault="00D91843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843" w:rsidRDefault="00D91843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843" w:rsidRDefault="00D91843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843" w:rsidRDefault="00D91843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843" w:rsidRDefault="00D91843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843" w:rsidRDefault="00D91843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843" w:rsidRDefault="00D91843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843" w:rsidRDefault="00D91843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843" w:rsidRDefault="00D91843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843" w:rsidRDefault="00D91843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843" w:rsidRDefault="00D91843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843" w:rsidRDefault="00D91843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843" w:rsidRDefault="00D91843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843" w:rsidRDefault="00D91843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843" w:rsidRDefault="00D91843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1843" w:rsidRDefault="00D91843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2980" w:rsidRPr="00D91843" w:rsidRDefault="00B62980" w:rsidP="00D9184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сервисы методической службы школы</w:t>
      </w:r>
    </w:p>
    <w:tbl>
      <w:tblPr>
        <w:tblW w:w="10210" w:type="dxa"/>
        <w:tblInd w:w="-45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85"/>
        <w:gridCol w:w="3251"/>
        <w:gridCol w:w="3269"/>
        <w:gridCol w:w="1705"/>
      </w:tblGrid>
      <w:tr w:rsidR="00B62980" w:rsidRPr="00D91843" w:rsidTr="00054731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Сервисы</w:t>
            </w:r>
          </w:p>
        </w:tc>
        <w:tc>
          <w:tcPr>
            <w:tcW w:w="32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Цель</w:t>
            </w:r>
          </w:p>
        </w:tc>
        <w:tc>
          <w:tcPr>
            <w:tcW w:w="32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Сервисные средства</w:t>
            </w:r>
          </w:p>
        </w:tc>
        <w:tc>
          <w:tcPr>
            <w:tcW w:w="17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Оценка удовлетворенности</w:t>
            </w:r>
          </w:p>
        </w:tc>
      </w:tr>
      <w:tr w:rsidR="00B62980" w:rsidRPr="00D91843" w:rsidTr="00D91843">
        <w:trPr>
          <w:trHeight w:val="3383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Предметно-методический (основной)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 эффективных технологий обучения и воспитания.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программ по индивидуальным траекториям повышения мастерства учителей.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 молодых специалистов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Педагогические советы.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Теоретические семинары 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Семинары-практикумы.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Мастер-классы.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Малые педагогические советы по  классам.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Портфолио учителя.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Наставничество для молодых педагогов.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B62980" w:rsidRPr="00D91843" w:rsidRDefault="00B62980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Папка общего доступа для учителя </w:t>
            </w:r>
          </w:p>
        </w:tc>
        <w:tc>
          <w:tcPr>
            <w:tcW w:w="170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о самооценке школы:</w:t>
            </w:r>
          </w:p>
          <w:p w:rsidR="00B62980" w:rsidRPr="00D91843" w:rsidRDefault="00B62980" w:rsidP="00D91843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внешняя экспертиза;</w:t>
            </w:r>
          </w:p>
          <w:p w:rsidR="00B62980" w:rsidRPr="00D91843" w:rsidRDefault="00B62980" w:rsidP="00D91843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системы удовлетворенности</w:t>
            </w:r>
          </w:p>
          <w:p w:rsidR="00B62980" w:rsidRPr="00D91843" w:rsidRDefault="00B62980" w:rsidP="00D91843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мониторинг социализации личности обучающихся </w:t>
            </w:r>
            <w:r w:rsidR="00990354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учебной среде, среде сверстников;</w:t>
            </w:r>
          </w:p>
          <w:p w:rsidR="00B62980" w:rsidRPr="00D91843" w:rsidRDefault="00B62980" w:rsidP="00D91843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потребностей педагогов школы</w:t>
            </w:r>
          </w:p>
        </w:tc>
      </w:tr>
      <w:tr w:rsidR="00B62980" w:rsidRPr="00D91843" w:rsidTr="00054731"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Маркетинговый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Исследование запросов родителей обучающихся на образовательные услуги, предоставляемые школой.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Прогнозирование изменений образовательного процесса, адекватное изменениям окружающей среды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обучающихся, родителей, социальных партнеров.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Исследования организационной культуры школы.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рынка труда.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Внешняя оценка деятельности</w:t>
            </w: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62980" w:rsidRPr="00D91843" w:rsidRDefault="00B62980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2980" w:rsidRPr="00D91843" w:rsidTr="00054731"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Консалтинговый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профессионализма педагогов.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Индивидуально-методическая поддержка в режиме консультирования и коррекции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Консультирование учителей в решении злободневных профессиональных проблем.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методической помощи учителям.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Экспертиза образовательных программ, методических разработок, творческих разработок</w:t>
            </w: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62980" w:rsidRPr="00D91843" w:rsidRDefault="00B62980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2980" w:rsidRPr="00D91843" w:rsidTr="00054731"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Библиотечно-методический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востребованности библиотечного фонда,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медиаматериалов, методматериалов, электронной библиотеки для повышения профессионального мастерства учителя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Действующий методический кабинет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УМК по предметам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Медиабиблиотека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Электронная библиотека</w:t>
            </w: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62980" w:rsidRPr="00D91843" w:rsidRDefault="00B62980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2980" w:rsidRPr="00D91843" w:rsidTr="00054731"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Мониторинговый</w:t>
            </w:r>
          </w:p>
        </w:tc>
        <w:tc>
          <w:tcPr>
            <w:tcW w:w="32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Получение аналитико-диагностической и прогностической информации; текущий промежуточный контроль состояния и результативности образовательного процесса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исследований через анкетирование.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 участников образовательного процесса.</w:t>
            </w:r>
          </w:p>
          <w:p w:rsidR="00B62980" w:rsidRPr="00D91843" w:rsidRDefault="00B62980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срезовых работ по полугодиям.</w:t>
            </w:r>
          </w:p>
          <w:p w:rsidR="00B62980" w:rsidRPr="00D91843" w:rsidRDefault="009F0F91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ОГЭ</w:t>
            </w:r>
            <w:r w:rsidR="00B62980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ЕГЭ</w:t>
            </w:r>
          </w:p>
        </w:tc>
        <w:tc>
          <w:tcPr>
            <w:tcW w:w="170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62980" w:rsidRPr="00D91843" w:rsidRDefault="00B62980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90354" w:rsidRPr="00D91843" w:rsidRDefault="00990354" w:rsidP="00D9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A9A" w:rsidRPr="00D91843" w:rsidRDefault="00BC4A9A" w:rsidP="00D9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>Основные направления деятельности</w:t>
      </w:r>
    </w:p>
    <w:p w:rsidR="00BC4A9A" w:rsidRPr="00D91843" w:rsidRDefault="00BC4A9A" w:rsidP="00D9184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A60DD" w:rsidRPr="00D91843" w:rsidRDefault="00BC4A9A" w:rsidP="00D91843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D91843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Организационно-педагогическая деятельность</w:t>
      </w:r>
    </w:p>
    <w:p w:rsidR="00EA60DD" w:rsidRPr="00D91843" w:rsidRDefault="00EA60DD" w:rsidP="00D91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  совершенствование работы с педагогическими кадрами по самооценке деятельности и повышению профессиональной компетентности</w:t>
      </w:r>
    </w:p>
    <w:p w:rsidR="00BC4A9A" w:rsidRPr="00D91843" w:rsidRDefault="00BC4A9A" w:rsidP="00D91843">
      <w:pPr>
        <w:pStyle w:val="ab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13"/>
        <w:gridCol w:w="1842"/>
        <w:gridCol w:w="1134"/>
        <w:gridCol w:w="1843"/>
      </w:tblGrid>
      <w:tr w:rsidR="00BC4A9A" w:rsidRPr="00D91843" w:rsidTr="00D91843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Прогнозируемый результат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C4A9A" w:rsidRPr="00D91843" w:rsidTr="00D91843">
        <w:trPr>
          <w:trHeight w:val="705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91843">
              <w:rPr>
                <w:rFonts w:ascii="Times New Roman" w:hAnsi="Times New Roman" w:cs="Times New Roman"/>
                <w:iCs/>
                <w:sz w:val="24"/>
                <w:szCs w:val="24"/>
              </w:rPr>
              <w:t>Продолжить работу по формированию</w:t>
            </w:r>
            <w:r w:rsidRPr="00D9184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банка нормативно – правовых документов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, регламентирующих введение и реализацию ФГОС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Администрация,</w:t>
            </w: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BC4A9A" w:rsidRPr="00D91843" w:rsidTr="00D91843">
        <w:trPr>
          <w:trHeight w:val="1133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твердить  план методической работы школы, </w:t>
            </w:r>
            <w:r w:rsidRPr="00D91843">
              <w:rPr>
                <w:rFonts w:ascii="Times New Roman" w:hAnsi="Times New Roman" w:cs="Times New Roman"/>
                <w:sz w:val="24"/>
                <w:szCs w:val="24"/>
              </w:rPr>
              <w:t>планы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методических объединений, элективных курсов, рабочих программ учебных курсов и дисциплин</w:t>
            </w:r>
            <w:r w:rsidR="00756C36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, внеурочной деятельности.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Август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7E6168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 зам. директора по У</w:t>
            </w:r>
            <w:r w:rsidR="00756C36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МР, ВР</w:t>
            </w:r>
          </w:p>
        </w:tc>
      </w:tr>
      <w:tr w:rsidR="006F7AAB" w:rsidRPr="00D91843" w:rsidTr="00D91843">
        <w:trPr>
          <w:trHeight w:val="760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AAB" w:rsidRPr="00D91843" w:rsidRDefault="006F7AA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Разработать  лок</w:t>
            </w:r>
            <w:r w:rsidR="007F4509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альные  акты  и внести изменения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дополнения в локальные акты  адекватно изменениям, происходящим  в деятельности школы.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AAB" w:rsidRPr="00D91843" w:rsidRDefault="006F7AA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AAB" w:rsidRPr="00D91843" w:rsidRDefault="006F7AA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AAB" w:rsidRPr="00D91843" w:rsidRDefault="006F7AA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6F7AAB" w:rsidRPr="00D91843" w:rsidTr="00D91843">
        <w:trPr>
          <w:trHeight w:val="841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AAB" w:rsidRPr="00D91843" w:rsidRDefault="006F7AAB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мониторинг выполнения учебных программ; качества обучения обучающихся, педагогического профессионализма.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AAB" w:rsidRPr="00D91843" w:rsidRDefault="006F7AA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AAB" w:rsidRPr="00D91843" w:rsidRDefault="006F7AA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Декабрь, 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7AAB" w:rsidRPr="00D91843" w:rsidRDefault="006F7AA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</w:t>
            </w:r>
            <w:r w:rsidR="00756C36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директора по УМ</w:t>
            </w:r>
            <w:r w:rsidR="004444B2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Р, руковод. 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EA60DD" w:rsidRPr="00D91843" w:rsidTr="00D91843">
        <w:trPr>
          <w:trHeight w:val="841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0DD" w:rsidRPr="00D91843" w:rsidRDefault="00EA60DD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Разработать методические рекомендации по формированию и развитию УУД и системы оценивания достижений обучающихся.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0DD" w:rsidRPr="00D91843" w:rsidRDefault="00EA60DD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0DD" w:rsidRPr="00D91843" w:rsidRDefault="00EA60DD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0DD" w:rsidRPr="00D91843" w:rsidRDefault="00756C36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УМР, руковод.  МО</w:t>
            </w:r>
          </w:p>
        </w:tc>
      </w:tr>
      <w:tr w:rsidR="00E27CE3" w:rsidRPr="00D91843" w:rsidTr="00D91843">
        <w:trPr>
          <w:trHeight w:val="557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CE3" w:rsidRPr="00D91843" w:rsidRDefault="00E27CE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1.1. Тематические педсоветы:</w:t>
            </w:r>
          </w:p>
          <w:p w:rsidR="00E109C5" w:rsidRPr="00D91843" w:rsidRDefault="000E1CAF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6808F3" w:rsidRPr="00D91843">
              <w:rPr>
                <w:rFonts w:ascii="Times New Roman" w:hAnsi="Times New Roman" w:cs="Times New Roman"/>
                <w:sz w:val="24"/>
                <w:szCs w:val="24"/>
              </w:rPr>
              <w:t>«Реализация образовательной политики в 2018-2019 учебном году. Новые требования, новые возможности и перспективы развития». Профстандарт педагога.</w:t>
            </w:r>
          </w:p>
          <w:p w:rsidR="00E109C5" w:rsidRPr="00D91843" w:rsidRDefault="00E109C5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6808F3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оценки достижения</w:t>
            </w:r>
            <w:r w:rsidRPr="00D91843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</w:rPr>
              <w:t xml:space="preserve"> планируемых результатов освоения ООП НОО, ООО и СОО</w:t>
            </w:r>
          </w:p>
          <w:p w:rsidR="00E109C5" w:rsidRPr="00D91843" w:rsidRDefault="00E109C5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</w:rPr>
            </w:pPr>
            <w:r w:rsidRPr="00D9184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F1FAC" w:rsidRPr="00D91843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</w:t>
            </w:r>
            <w:r w:rsidRPr="00D91843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обучения детей с ОВЗ.</w:t>
            </w:r>
          </w:p>
          <w:p w:rsidR="00E109C5" w:rsidRPr="00D91843" w:rsidRDefault="00E109C5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44444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Cs/>
                <w:color w:val="444444"/>
                <w:sz w:val="24"/>
                <w:szCs w:val="24"/>
              </w:rPr>
              <w:t>4.</w:t>
            </w:r>
            <w:r w:rsidRPr="00D91843">
              <w:rPr>
                <w:rFonts w:ascii="Times New Roman" w:hAnsi="Times New Roman" w:cs="Times New Roman"/>
                <w:sz w:val="24"/>
                <w:szCs w:val="24"/>
              </w:rPr>
              <w:t xml:space="preserve">«ФГОС: внеурочная деятельность – важнейший компонент современного образовательного процесса» ( педсовет-практикум) </w:t>
            </w:r>
          </w:p>
          <w:p w:rsidR="007F4509" w:rsidRPr="00D91843" w:rsidRDefault="007F4509" w:rsidP="00D91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91843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5.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 выполнении образовательной программы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учащимися 1</w:t>
            </w:r>
            <w:r w:rsidR="00E109C5" w:rsidRPr="00D9184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 9 и 11 классов 2018-2019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учебном году</w:t>
            </w:r>
            <w:r w:rsidRPr="00D9184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 о переводе в следующий класс и допуске учащихся к ОГЭ и ЕГЭ.</w:t>
            </w:r>
          </w:p>
          <w:p w:rsidR="007F4509" w:rsidRPr="00D91843" w:rsidRDefault="007F4509" w:rsidP="00D91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9184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6.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 выполнении образовательной программы учащимися 2-8,10 классов</w:t>
            </w:r>
            <w:r w:rsidRPr="00D9184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20</w:t>
            </w:r>
            <w:r w:rsidR="00E109C5" w:rsidRPr="00D9184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18-2019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учебном году   и переводе учащихся в следующий класс</w:t>
            </w:r>
            <w:r w:rsidRPr="00D9184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343826" w:rsidRPr="00D91843" w:rsidRDefault="007F4509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9184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7.</w:t>
            </w:r>
            <w:r w:rsidRPr="00D918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940CF" w:rsidRPr="00D91843">
              <w:rPr>
                <w:rFonts w:ascii="Times New Roman" w:hAnsi="Times New Roman" w:cs="Times New Roman"/>
                <w:sz w:val="24"/>
                <w:szCs w:val="24"/>
              </w:rPr>
              <w:t>Анализ работы школы за 2018-2019</w:t>
            </w:r>
            <w:r w:rsidR="0036750B" w:rsidRPr="00D918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CE3" w:rsidRPr="00D91843" w:rsidRDefault="00E27CE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Выработка единых представлений о перспективах работы над методической темой школы как формой образования и самообразования членов педагогическог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 коллектива.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750B" w:rsidRPr="00D91843" w:rsidRDefault="0036750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CE3" w:rsidRPr="00D91843" w:rsidRDefault="00E27CE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36750B" w:rsidRPr="00D91843" w:rsidRDefault="0036750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750B" w:rsidRPr="00D91843" w:rsidRDefault="0036750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CE3" w:rsidRPr="00D91843" w:rsidRDefault="00E27CE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36750B" w:rsidRPr="00D91843" w:rsidRDefault="0036750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CE3" w:rsidRPr="00D91843" w:rsidRDefault="00E27CE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E27CE3" w:rsidRPr="00D91843" w:rsidRDefault="00E27CE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3826" w:rsidRPr="00D91843" w:rsidRDefault="0036750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EC3070" w:rsidRPr="00D91843" w:rsidRDefault="00EC3070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9C5" w:rsidRPr="00D91843" w:rsidRDefault="00E109C5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9C5" w:rsidRPr="00D91843" w:rsidRDefault="00E109C5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43826" w:rsidRPr="00D91843" w:rsidRDefault="0036750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36750B" w:rsidRPr="00D91843" w:rsidRDefault="0036750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750B" w:rsidRPr="00D91843" w:rsidRDefault="0036750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750B" w:rsidRPr="00D91843" w:rsidRDefault="0036750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36750B" w:rsidRPr="00D91843" w:rsidRDefault="0036750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9C5" w:rsidRPr="00D91843" w:rsidRDefault="00E109C5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750B" w:rsidRPr="00D91843" w:rsidRDefault="0036750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CE3" w:rsidRPr="00D91843" w:rsidRDefault="00E27CE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Директор, заместители директора</w:t>
            </w:r>
          </w:p>
          <w:p w:rsidR="00E27CE3" w:rsidRPr="00D91843" w:rsidRDefault="00E27CE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по УМР, ВР</w:t>
            </w:r>
          </w:p>
          <w:p w:rsidR="00E27CE3" w:rsidRPr="00D91843" w:rsidRDefault="00E27CE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7CE3" w:rsidRPr="00D91843" w:rsidRDefault="00E27CE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07B2" w:rsidRPr="00D91843" w:rsidTr="00D91843">
        <w:trPr>
          <w:trHeight w:val="2123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1.2. Методические семинары:</w:t>
            </w:r>
          </w:p>
          <w:p w:rsidR="007F4509" w:rsidRPr="00D91843" w:rsidRDefault="0036750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F4509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5940CF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оценивания на уроке.</w:t>
            </w:r>
          </w:p>
          <w:p w:rsidR="0036750B" w:rsidRPr="00D91843" w:rsidRDefault="0036750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1216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3A68C6">
              <w:rPr>
                <w:rFonts w:ascii="Times New Roman" w:eastAsia="Times New Roman" w:hAnsi="Times New Roman" w:cs="Times New Roman"/>
                <w:bCs/>
                <w:color w:val="0D1216"/>
                <w:sz w:val="24"/>
                <w:szCs w:val="24"/>
              </w:rPr>
              <w:t xml:space="preserve">Разработка КИМов </w:t>
            </w:r>
            <w:r w:rsidR="009D4769" w:rsidRPr="00D91843">
              <w:rPr>
                <w:rFonts w:ascii="Times New Roman" w:eastAsia="Times New Roman" w:hAnsi="Times New Roman" w:cs="Times New Roman"/>
                <w:bCs/>
                <w:color w:val="0D1216"/>
                <w:sz w:val="24"/>
                <w:szCs w:val="24"/>
              </w:rPr>
              <w:t>для промежуточного и итогового контроля.</w:t>
            </w:r>
          </w:p>
          <w:p w:rsidR="0036750B" w:rsidRPr="00D91843" w:rsidRDefault="0036750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075C77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к ИГА.</w:t>
            </w:r>
          </w:p>
          <w:p w:rsidR="002E53C2" w:rsidRPr="00D91843" w:rsidRDefault="0036750B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4.Требования к результатам освоения основной образовательной программы.</w:t>
            </w:r>
          </w:p>
          <w:p w:rsidR="009D4769" w:rsidRPr="00D91843" w:rsidRDefault="009D4769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изучение вопросов</w:t>
            </w:r>
          </w:p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0CF" w:rsidRPr="00D91843" w:rsidRDefault="005940CF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53C2" w:rsidRPr="00D91843" w:rsidRDefault="005940CF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Окт</w:t>
            </w:r>
            <w:r w:rsidR="002E53C2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ябрь</w:t>
            </w:r>
          </w:p>
          <w:p w:rsidR="005940CF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075C77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5C77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36750B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CE3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Директор, </w:t>
            </w:r>
          </w:p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</w:t>
            </w:r>
            <w:r w:rsidR="00E27CE3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по УМ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07B2" w:rsidRPr="00D91843" w:rsidTr="00D91843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1.3. Заседания методического совета</w:t>
            </w:r>
          </w:p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темы, обсуждение форм работы. Организация работы МО.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r w:rsidR="00AE07B2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192648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УМ</w:t>
            </w:r>
            <w:r w:rsidR="00AE07B2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AE07B2" w:rsidRPr="00D91843" w:rsidTr="00D91843"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192648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1.4. Работа </w:t>
            </w:r>
            <w:r w:rsidR="00AE07B2"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работы по основным направлениям учебной и методической работы.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192648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УМ</w:t>
            </w:r>
            <w:r w:rsidR="00AE07B2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206CD" w:rsidRPr="00D91843" w:rsidRDefault="006206CD" w:rsidP="00D918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06CD" w:rsidRPr="00D91843" w:rsidRDefault="006206CD" w:rsidP="00D918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A9A" w:rsidRPr="00D91843" w:rsidRDefault="00BC4A9A" w:rsidP="00D91843">
      <w:pPr>
        <w:numPr>
          <w:ilvl w:val="0"/>
          <w:numId w:val="2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9184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Работа с кадрами.</w:t>
      </w:r>
    </w:p>
    <w:p w:rsidR="007E6168" w:rsidRPr="00D91843" w:rsidRDefault="00BC4A9A" w:rsidP="00D91843">
      <w:pPr>
        <w:tabs>
          <w:tab w:val="num" w:pos="780"/>
        </w:tabs>
        <w:spacing w:after="0" w:line="240" w:lineRule="auto"/>
        <w:ind w:left="780" w:hanging="4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>2.1.  Повышение квалификации</w:t>
      </w:r>
    </w:p>
    <w:p w:rsidR="00BC4A9A" w:rsidRPr="00D91843" w:rsidRDefault="00BC4A9A" w:rsidP="00D91843">
      <w:pPr>
        <w:tabs>
          <w:tab w:val="num" w:pos="7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>Цель</w:t>
      </w:r>
      <w:r w:rsidRPr="00D91843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совершенствование системы работы с педагогическими кадрами по повышению профессиональной компетентности.</w:t>
      </w:r>
    </w:p>
    <w:p w:rsidR="00BC4A9A" w:rsidRPr="00D91843" w:rsidRDefault="00BC4A9A" w:rsidP="00D9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8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2"/>
        <w:gridCol w:w="2268"/>
        <w:gridCol w:w="1276"/>
        <w:gridCol w:w="1276"/>
      </w:tblGrid>
      <w:tr w:rsidR="00BC4A9A" w:rsidRPr="00D91843" w:rsidTr="00BC4A9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Прогнозируемый результат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C4A9A" w:rsidRPr="00D91843" w:rsidTr="00BC4A9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hAnsi="Times New Roman" w:cs="Times New Roman"/>
                <w:sz w:val="24"/>
                <w:szCs w:val="24"/>
              </w:rPr>
              <w:t>Скорректировать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электронную базу данных по прохождению курсовой подготовки педагогами школы за последние 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075C77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нализ курсовой подготовки в 2018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году.</w:t>
            </w: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Пла</w:t>
            </w:r>
            <w:r w:rsidR="009D2EA7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 </w:t>
            </w:r>
            <w:r w:rsidR="00075C77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повышения квалификации на 2019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3F5C11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Август,</w:t>
            </w:r>
          </w:p>
          <w:p w:rsidR="00BC4A9A" w:rsidRPr="00D91843" w:rsidRDefault="003F5C11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r w:rsidR="00E27CE3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директора </w:t>
            </w:r>
          </w:p>
        </w:tc>
      </w:tr>
      <w:tr w:rsidR="00AE07B2" w:rsidRPr="00D91843" w:rsidTr="00BC4A9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перспективный план   повышения квалификации педагогов школы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07B2" w:rsidRPr="00D91843" w:rsidTr="00BC4A9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Оформить заявки на прохождение курсов повышения квалификации, краткосрочных, модульных, дистанционных курсов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07B2" w:rsidRPr="00D91843" w:rsidTr="00BC4A9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отчеты по прохождению курсов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необходи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07B2" w:rsidRPr="00D91843" w:rsidTr="00BC4A9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ормировать базу данных по самообразованию педагогов (работа над методической темой: сроки, обобщение опыта), оказывать помощь в составлении плана самообразования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темы самообразования.</w:t>
            </w:r>
          </w:p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168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по </w:t>
            </w:r>
            <w:r w:rsidR="009D2EA7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7E6168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МР</w:t>
            </w:r>
          </w:p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07B2" w:rsidRPr="00D91843" w:rsidTr="00BC4A9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участие педагогов в конкурсах муниципального, регионального, федерального уровней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07B2" w:rsidRPr="00D91843" w:rsidTr="00BC4A9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участие педагогов в семинарах, вебинарах, конференциях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07B2" w:rsidRPr="00D91843" w:rsidTr="00BC4A9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Способствовать распространению опыта работы учителей через публикации в предметных журналах, Интернет-ресурсах и др.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07B2" w:rsidRPr="00D91843" w:rsidRDefault="00AE07B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60194" w:rsidRPr="00D91843" w:rsidRDefault="00360194" w:rsidP="00D918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A9A" w:rsidRPr="00D91843" w:rsidRDefault="00BC4A9A" w:rsidP="00D9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AE07B2" w:rsidRPr="00D91843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>. Аттестация педагогических работников</w:t>
      </w:r>
    </w:p>
    <w:p w:rsidR="00BC4A9A" w:rsidRPr="00D91843" w:rsidRDefault="00BC4A9A" w:rsidP="00D91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  Цель: определение соответствия уровня профессиональной компетентности и создание условий для повышения      квалификационной категории педагогических работников.</w:t>
      </w:r>
    </w:p>
    <w:p w:rsidR="00BC4A9A" w:rsidRPr="00D91843" w:rsidRDefault="00BC4A9A" w:rsidP="00D9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2"/>
        <w:gridCol w:w="2268"/>
        <w:gridCol w:w="1276"/>
        <w:gridCol w:w="1418"/>
      </w:tblGrid>
      <w:tr w:rsidR="00BC4A9A" w:rsidRPr="00D91843" w:rsidTr="0036019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Прогнозируемый результат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C4A9A" w:rsidRPr="00D91843" w:rsidTr="00360194">
        <w:trPr>
          <w:trHeight w:val="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1.Теоретический семинар «Нормативно – правовая база и методические рекомендации по вопросу аттестации». Оформление стенда по аттестации.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Положением об аттестации педработников.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</w:t>
            </w:r>
            <w:r w:rsidR="007E6168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директора по </w:t>
            </w:r>
            <w:r w:rsidR="009D2EA7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ИТ</w:t>
            </w: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0B0C" w:rsidRPr="00D91843" w:rsidTr="00360194">
        <w:trPr>
          <w:trHeight w:val="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B0C" w:rsidRPr="00D91843" w:rsidRDefault="00B60B0C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  для аттесту</w:t>
            </w:r>
            <w:r w:rsidR="009D2EA7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ющихся педагогов по оформлению П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ортфолио.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B0C" w:rsidRPr="00D91843" w:rsidRDefault="00B60B0C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B0C" w:rsidRPr="00D91843" w:rsidRDefault="00B60B0C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Сентябрь-октябрь</w:t>
            </w:r>
          </w:p>
          <w:p w:rsidR="00B60B0C" w:rsidRPr="00D91843" w:rsidRDefault="00B60B0C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0B0C" w:rsidRPr="00D91843" w:rsidRDefault="00B60B0C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по </w:t>
            </w:r>
            <w:r w:rsidR="009D2EA7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ИТ</w:t>
            </w:r>
          </w:p>
        </w:tc>
      </w:tr>
      <w:tr w:rsidR="009D2EA7" w:rsidRPr="00D91843" w:rsidTr="00360194">
        <w:trPr>
          <w:trHeight w:val="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hAnsi="Times New Roman" w:cs="Times New Roman"/>
                <w:sz w:val="24"/>
                <w:szCs w:val="24"/>
              </w:rPr>
              <w:t>Скорректировать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базу данных по аттестации педагогов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</w:tc>
      </w:tr>
      <w:tr w:rsidR="009D2EA7" w:rsidRPr="00D91843" w:rsidTr="00360194">
        <w:trPr>
          <w:trHeight w:val="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Составить  план-график  прохождения аттестации педагогов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</w:tc>
      </w:tr>
      <w:tr w:rsidR="009D2EA7" w:rsidRPr="00D91843" w:rsidTr="00360194">
        <w:trPr>
          <w:trHeight w:val="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Проводить инструктивно-методические совещания по процедурам и формам прохождения аттестации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</w:tc>
      </w:tr>
      <w:tr w:rsidR="009D2EA7" w:rsidRPr="00D91843" w:rsidTr="00360194">
        <w:trPr>
          <w:trHeight w:val="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Оказывать методическую помощь аттестующимся учителям по составлению аналитической справки о результатах профессиональной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</w:tc>
      </w:tr>
      <w:tr w:rsidR="009D2EA7" w:rsidRPr="00D91843" w:rsidTr="00360194">
        <w:trPr>
          <w:trHeight w:val="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Своевременно предоставлять отчеты по прохождению аттестации педагогов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</w:tc>
      </w:tr>
      <w:tr w:rsidR="009D2EA7" w:rsidRPr="00D91843" w:rsidTr="00360194">
        <w:trPr>
          <w:trHeight w:val="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Оформление стенда по аттестации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ind w:firstLine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Систематизация материалов к аттестации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</w:tc>
      </w:tr>
      <w:tr w:rsidR="009D2EA7" w:rsidRPr="00D91843" w:rsidTr="0036750B">
        <w:trPr>
          <w:trHeight w:val="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деятельности педагогов, оформление необходимых документов для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прохождения аттестации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Экспертные заключения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графику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ИТ</w:t>
            </w:r>
          </w:p>
        </w:tc>
      </w:tr>
      <w:tr w:rsidR="009D2EA7" w:rsidRPr="00D91843" w:rsidTr="00360194">
        <w:trPr>
          <w:trHeight w:val="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Проведение открытых мероприятий для педагогов школы, представление собственного опыта работы аттестующимися педагогами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EA7" w:rsidRPr="00D91843" w:rsidRDefault="009D2EA7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для экспертных заключений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EA7" w:rsidRPr="00D91843" w:rsidRDefault="009D2EA7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графику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EA7" w:rsidRPr="00D91843" w:rsidRDefault="009D2EA7" w:rsidP="00D91843">
            <w:pPr>
              <w:spacing w:after="0" w:line="240" w:lineRule="auto"/>
              <w:ind w:firstLin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Аттестующиеся педагоги</w:t>
            </w:r>
          </w:p>
        </w:tc>
      </w:tr>
      <w:tr w:rsidR="009D2EA7" w:rsidRPr="00D91843" w:rsidTr="00360194">
        <w:trPr>
          <w:trHeight w:val="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отчеты аттестующихся педагогов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EA7" w:rsidRPr="00D91843" w:rsidRDefault="009D2EA7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для экспертных заключений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По графику</w:t>
            </w:r>
          </w:p>
          <w:p w:rsidR="009D2EA7" w:rsidRPr="00D91843" w:rsidRDefault="009D2EA7" w:rsidP="00D91843">
            <w:pPr>
              <w:spacing w:after="0" w:line="240" w:lineRule="auto"/>
              <w:ind w:firstLine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</w:tc>
      </w:tr>
      <w:tr w:rsidR="009D2EA7" w:rsidRPr="00D91843" w:rsidTr="00360194">
        <w:trPr>
          <w:trHeight w:val="7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аналитических материалов по вопросу прохождения аттестации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EA7" w:rsidRPr="00D91843" w:rsidRDefault="009D2EA7" w:rsidP="00D91843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Анкетирование, практические рекомендации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EA7" w:rsidRPr="00D91843" w:rsidRDefault="009D2EA7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</w:tc>
      </w:tr>
    </w:tbl>
    <w:p w:rsidR="00313A71" w:rsidRPr="00D91843" w:rsidRDefault="00313A71" w:rsidP="00D9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4A9A" w:rsidRPr="00D91843" w:rsidRDefault="00BC4A9A" w:rsidP="00D9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AE07B2" w:rsidRPr="00D91843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>. Обобщение и распространение опыта работы</w:t>
      </w:r>
    </w:p>
    <w:p w:rsidR="00BC4A9A" w:rsidRPr="00D91843" w:rsidRDefault="00BC4A9A" w:rsidP="00D9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      Цель</w:t>
      </w:r>
      <w:r w:rsidRPr="00D91843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 обобщение и распространение результатов творческой деятельности педагогов.</w:t>
      </w:r>
    </w:p>
    <w:p w:rsidR="00BC4A9A" w:rsidRPr="00D91843" w:rsidRDefault="00BC4A9A" w:rsidP="00D9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5"/>
        <w:gridCol w:w="2268"/>
        <w:gridCol w:w="1134"/>
        <w:gridCol w:w="2126"/>
      </w:tblGrid>
      <w:tr w:rsidR="00BC4A9A" w:rsidRPr="00D91843" w:rsidTr="00EF1FA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Прогнозируемый результат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D2EA7" w:rsidRPr="00D91843" w:rsidTr="00EF1FA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1.Участие в районных и межмуниципальных семинарах,  конкурсах, конференциях.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Распространение опыта</w:t>
            </w:r>
          </w:p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</w:tc>
      </w:tr>
      <w:tr w:rsidR="009D2EA7" w:rsidRPr="00D91843" w:rsidTr="00EF1FA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открытых мероприятий на базе школы.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Распространение опыта</w:t>
            </w:r>
          </w:p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директора, </w:t>
            </w:r>
          </w:p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рук. МО</w:t>
            </w:r>
          </w:p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–предметники</w:t>
            </w:r>
          </w:p>
        </w:tc>
      </w:tr>
      <w:tr w:rsidR="009D2EA7" w:rsidRPr="00D91843" w:rsidTr="00EF1FA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Взаимопосещение открытых уроков, классных часов.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 наиболее значимых результатов работы школы.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директора, </w:t>
            </w:r>
          </w:p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рук. МО</w:t>
            </w:r>
          </w:p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–предметники</w:t>
            </w:r>
          </w:p>
        </w:tc>
      </w:tr>
      <w:tr w:rsidR="009D2EA7" w:rsidRPr="00D91843" w:rsidTr="00EF1FA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методической «копилки»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EA7" w:rsidRPr="00D91843" w:rsidRDefault="009D2EA7" w:rsidP="00D91843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Конспекты, тезисы, доклады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EA7" w:rsidRPr="00D91843" w:rsidRDefault="009D2EA7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9D2EA7" w:rsidRPr="00D91843" w:rsidRDefault="009D2EA7" w:rsidP="00D91843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</w:tc>
      </w:tr>
      <w:tr w:rsidR="009D2EA7" w:rsidRPr="00D91843" w:rsidTr="00EF1FA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опыта на заседаниях  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рекомендаций для внедрения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EA7" w:rsidRPr="00D91843" w:rsidRDefault="009D2EA7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D2EA7" w:rsidRPr="00D91843" w:rsidRDefault="009D2EA7" w:rsidP="00D91843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EA7" w:rsidRPr="00D91843" w:rsidRDefault="009D2EA7" w:rsidP="00D91843">
            <w:pPr>
              <w:spacing w:after="0" w:line="240" w:lineRule="auto"/>
              <w:ind w:firstLine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МО, учителя-предметники</w:t>
            </w:r>
          </w:p>
        </w:tc>
      </w:tr>
      <w:tr w:rsidR="009D2EA7" w:rsidRPr="00D91843" w:rsidTr="00EF1FA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Представление опыта на методическом совете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EA7" w:rsidRPr="00D91843" w:rsidRDefault="009D2EA7" w:rsidP="00D91843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Решение о распространении опыта работы педагогов школы.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EA7" w:rsidRPr="00D91843" w:rsidRDefault="009D2EA7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</w:tc>
      </w:tr>
      <w:tr w:rsidR="009D2EA7" w:rsidRPr="00D91843" w:rsidTr="00EF1FA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материалов для участия в муниципальных и окружных конкурсах «Учитель года»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EA7" w:rsidRPr="00D91843" w:rsidRDefault="009D2EA7" w:rsidP="00D91843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Участие в конкурсе педагогов школы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EA7" w:rsidRPr="00D91843" w:rsidRDefault="009D2EA7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9D2EA7" w:rsidRPr="00D91843" w:rsidRDefault="009D2EA7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-январь </w:t>
            </w:r>
          </w:p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EA7" w:rsidRPr="00D91843" w:rsidRDefault="009D2EA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</w:tc>
      </w:tr>
    </w:tbl>
    <w:p w:rsidR="00360194" w:rsidRPr="00D91843" w:rsidRDefault="00BC4A9A" w:rsidP="00D9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C4A9A" w:rsidRPr="00D91843" w:rsidRDefault="00BC4A9A" w:rsidP="00D9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>2.5. Работа с молодыми специалистами</w:t>
      </w:r>
    </w:p>
    <w:p w:rsidR="00BC4A9A" w:rsidRPr="00D91843" w:rsidRDefault="00BC4A9A" w:rsidP="00D9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    Цель: создание условий для успешного вхождения в специальность.</w:t>
      </w:r>
    </w:p>
    <w:p w:rsidR="00BC4A9A" w:rsidRPr="00D91843" w:rsidRDefault="00BC4A9A" w:rsidP="00D9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1"/>
        <w:gridCol w:w="1418"/>
        <w:gridCol w:w="2835"/>
      </w:tblGrid>
      <w:tr w:rsidR="00075C77" w:rsidRPr="00D91843" w:rsidTr="00075C77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75C77" w:rsidRPr="00D91843" w:rsidTr="00075C77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1.Закрепление наставника.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по УМР </w:t>
            </w:r>
          </w:p>
        </w:tc>
      </w:tr>
      <w:tr w:rsidR="00075C77" w:rsidRPr="00D91843" w:rsidTr="00075C77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/>
                <w:sz w:val="24"/>
                <w:szCs w:val="24"/>
              </w:rPr>
              <w:t>Планирование и организация работы по предмету.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наставник</w:t>
            </w:r>
          </w:p>
        </w:tc>
      </w:tr>
      <w:tr w:rsidR="00075C77" w:rsidRPr="00D91843" w:rsidTr="00075C77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Консультирование </w:t>
            </w:r>
            <w:r w:rsidRPr="00D918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молодых специалистов, </w:t>
            </w:r>
            <w:r w:rsidRPr="00D91843">
              <w:rPr>
                <w:rStyle w:val="a7"/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вновь  принятых учителей</w:t>
            </w:r>
            <w:r w:rsidRPr="00D91843">
              <w:rPr>
                <w:rStyle w:val="a7"/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5C77" w:rsidRPr="00D91843" w:rsidTr="00075C77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уроков </w:t>
            </w:r>
            <w:r w:rsidRPr="00D918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молодых специалистов и </w:t>
            </w:r>
            <w:r w:rsidRPr="00D91843">
              <w:rPr>
                <w:rStyle w:val="a7"/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вновь </w:t>
            </w:r>
            <w:r w:rsidRPr="00D91843">
              <w:rPr>
                <w:rStyle w:val="a7"/>
                <w:rFonts w:ascii="Times New Roman" w:eastAsia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прибывших учителей </w:t>
            </w: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последующим анализом и обсуждением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течение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  <w:p w:rsidR="00075C77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5C77" w:rsidRPr="00D91843" w:rsidTr="00075C77"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Посещение молодыми специалистами и вновь прибывшими педагогами уроков коллег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5C77" w:rsidRPr="00D91843" w:rsidRDefault="00075C77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C4A9A" w:rsidRPr="00D91843" w:rsidRDefault="00BC4A9A" w:rsidP="00D9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4A9A" w:rsidRPr="00D91843" w:rsidRDefault="00BC4A9A" w:rsidP="00D9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9184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3. Работа с учащимися</w:t>
      </w:r>
    </w:p>
    <w:p w:rsidR="00BC4A9A" w:rsidRPr="00D91843" w:rsidRDefault="00BC4A9A" w:rsidP="00D918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 xml:space="preserve">    3.1. Внеурочная деятельность по предмету</w:t>
      </w:r>
    </w:p>
    <w:p w:rsidR="00BC4A9A" w:rsidRPr="00D91843" w:rsidRDefault="00BC4A9A" w:rsidP="00D9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    Цель: развитие интересов и раскрытие творческого потенциала учащихся.</w:t>
      </w:r>
    </w:p>
    <w:p w:rsidR="00BC4A9A" w:rsidRPr="00D91843" w:rsidRDefault="00BC4A9A" w:rsidP="00D91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3"/>
        <w:gridCol w:w="2900"/>
        <w:gridCol w:w="1395"/>
        <w:gridCol w:w="2191"/>
      </w:tblGrid>
      <w:tr w:rsidR="00BC4A9A" w:rsidRPr="00D91843" w:rsidTr="00EF1FAC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Прогнозируемый результат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C4A9A" w:rsidRPr="00D91843" w:rsidTr="00EF1FAC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предметных недель:</w:t>
            </w:r>
          </w:p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- Гуманитарного цикла</w:t>
            </w:r>
          </w:p>
          <w:p w:rsidR="008E13A2" w:rsidRPr="00D91843" w:rsidRDefault="008E13A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- естественно-математического цикла</w:t>
            </w: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="00950772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начальных классов.</w:t>
            </w:r>
          </w:p>
          <w:p w:rsidR="00BC4A9A" w:rsidRPr="00D91843" w:rsidRDefault="008E13A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неделя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Стимулирование ситуации успеха, стимулирующей получение новых знаний.</w:t>
            </w: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возможностей учащихся по использованию знаний в нестандартных ситуациях.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6458" w:rsidRPr="00D91843" w:rsidRDefault="006C6458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Рук. МО</w:t>
            </w: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4A9A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УМ</w:t>
            </w:r>
            <w:r w:rsidR="00BC4A9A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950772" w:rsidRPr="00D91843" w:rsidTr="00EF1FAC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школьников в олимпиадах, конкурсах и конференциях различного уровня. 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Активизация познавательных интересов и творческой активности уч</w:t>
            </w:r>
            <w:r w:rsidR="00360194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Рук. МО</w:t>
            </w:r>
          </w:p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0772" w:rsidRPr="00D91843" w:rsidRDefault="00F008BE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УМР</w:t>
            </w:r>
          </w:p>
        </w:tc>
      </w:tr>
    </w:tbl>
    <w:p w:rsidR="006C6458" w:rsidRPr="00D91843" w:rsidRDefault="006C6458" w:rsidP="00D9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A9A" w:rsidRPr="00D91843" w:rsidRDefault="00BC4A9A" w:rsidP="00D918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b/>
          <w:sz w:val="24"/>
          <w:szCs w:val="24"/>
        </w:rPr>
        <w:t>3.2. Работа с одаренными  детьми</w:t>
      </w:r>
    </w:p>
    <w:p w:rsidR="00BC4A9A" w:rsidRPr="00D91843" w:rsidRDefault="00BC4A9A" w:rsidP="00D91843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sz w:val="24"/>
          <w:szCs w:val="24"/>
        </w:rPr>
        <w:t xml:space="preserve">    Цель: объединение усилий педагогов, родителей с целью создания благоприятных условий для реализации         творческого потенциала детей.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5"/>
        <w:gridCol w:w="45"/>
        <w:gridCol w:w="2496"/>
        <w:gridCol w:w="56"/>
        <w:gridCol w:w="1140"/>
        <w:gridCol w:w="25"/>
        <w:gridCol w:w="2202"/>
      </w:tblGrid>
      <w:tr w:rsidR="00BC4A9A" w:rsidRPr="00D91843" w:rsidTr="009A2AB8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Прогнозируемый результат</w:t>
            </w:r>
          </w:p>
        </w:tc>
        <w:tc>
          <w:tcPr>
            <w:tcW w:w="1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C4A9A" w:rsidRPr="00D91843" w:rsidTr="009A2AB8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одаренных и талантливых детей.</w:t>
            </w: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банка данных.</w:t>
            </w: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школа-ВУЗ.</w:t>
            </w:r>
          </w:p>
        </w:tc>
        <w:tc>
          <w:tcPr>
            <w:tcW w:w="1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 по плану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</w:t>
            </w: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950772" w:rsidRPr="00D91843" w:rsidTr="009A2AB8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научно-исследовательской деятельности учащихся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проектов, презентаций, исследований</w:t>
            </w:r>
          </w:p>
        </w:tc>
        <w:tc>
          <w:tcPr>
            <w:tcW w:w="1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 по плану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</w:t>
            </w:r>
          </w:p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F008BE" w:rsidRPr="00D91843" w:rsidTr="009A2AB8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интеллектуального и творческого развития учащихся 2,4,7,8 классов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Банк данных на основе мониторинга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8BE" w:rsidRPr="00D91843" w:rsidRDefault="00F008BE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УМР</w:t>
            </w:r>
          </w:p>
        </w:tc>
      </w:tr>
      <w:tr w:rsidR="00F008BE" w:rsidRPr="00D91843" w:rsidTr="009A2AB8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Профессиональные консультации педагогов и воспитанников по вопросам развития способностей 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8BE" w:rsidRPr="00D91843" w:rsidRDefault="00F008BE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УМР</w:t>
            </w:r>
          </w:p>
        </w:tc>
      </w:tr>
      <w:tr w:rsidR="00F008BE" w:rsidRPr="00D91843" w:rsidTr="009A2AB8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 кружков, клубов, секций по интересам, спортивных секций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8BE" w:rsidRPr="00D91843" w:rsidRDefault="00F008BE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УМР</w:t>
            </w:r>
          </w:p>
        </w:tc>
      </w:tr>
      <w:tr w:rsidR="00F008BE" w:rsidRPr="00D91843" w:rsidTr="009A2AB8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открытых мероприятий в рамках предметных недель и методической недели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8BE" w:rsidRPr="00D91843" w:rsidRDefault="00F008BE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уроков  </w:t>
            </w:r>
            <w:r w:rsidR="00313A71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использованием современных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технологий. Анализ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уроков.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течение года </w:t>
            </w:r>
          </w:p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Руководители МО, зам. директора по УМР </w:t>
            </w:r>
          </w:p>
        </w:tc>
      </w:tr>
      <w:tr w:rsidR="00F008BE" w:rsidRPr="00D91843" w:rsidTr="009A2AB8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Приобщение учащихся к научно-поисковой работе через активные формы деятельности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Создание условий для реализации детской одаренности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8BE" w:rsidRPr="00D91843" w:rsidRDefault="00F008BE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УМР, руководители МО</w:t>
            </w:r>
          </w:p>
        </w:tc>
      </w:tr>
      <w:tr w:rsidR="00F008BE" w:rsidRPr="00D91843" w:rsidTr="009A2AB8"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отряда «Поиск» для одаренных детей (в рамках  летнего лагеря труда и отдыха) на базе школы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благоприятных для здоровья учащихся условий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08BE" w:rsidRPr="00D91843" w:rsidRDefault="00F008BE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Летний период 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8BE" w:rsidRPr="00D91843" w:rsidRDefault="00F008BE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по </w:t>
            </w:r>
            <w:r w:rsidR="00360194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МР </w:t>
            </w:r>
          </w:p>
        </w:tc>
      </w:tr>
      <w:tr w:rsidR="009A2AB8" w:rsidRPr="00D91843" w:rsidTr="00313A71"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AB8" w:rsidRPr="00D91843" w:rsidRDefault="009A2AB8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школьного пресс-центра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AB8" w:rsidRPr="00D91843" w:rsidRDefault="009A2AB8" w:rsidP="00D91843">
            <w:pPr>
              <w:widowControl w:val="0"/>
              <w:shd w:val="clear" w:color="auto" w:fill="FFFFFF"/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школьной газеты «ШАНс», подготовка и трансляция видеоновостей.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AB8" w:rsidRPr="00D91843" w:rsidRDefault="00313A71" w:rsidP="00D918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  <w:r w:rsidR="009A2AB8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AB8" w:rsidRPr="00D91843" w:rsidRDefault="009A2AB8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 по УМР, Руководитель творческой группы</w:t>
            </w:r>
          </w:p>
        </w:tc>
      </w:tr>
      <w:tr w:rsidR="009A2AB8" w:rsidRPr="00D91843" w:rsidTr="00313A71"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AB8" w:rsidRPr="00D91843" w:rsidRDefault="009A2AB8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Школьная научно-практическая конференция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AB8" w:rsidRPr="00D91843" w:rsidRDefault="009A2AB8" w:rsidP="00D91843">
            <w:pPr>
              <w:widowControl w:val="0"/>
              <w:shd w:val="clear" w:color="auto" w:fill="FFFFFF"/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AB8" w:rsidRPr="00D91843" w:rsidRDefault="009A2AB8" w:rsidP="00D918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201</w:t>
            </w:r>
            <w:r w:rsidR="00A905E6"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AB8" w:rsidRPr="00D91843" w:rsidRDefault="009A2AB8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организации</w:t>
            </w:r>
          </w:p>
        </w:tc>
      </w:tr>
    </w:tbl>
    <w:p w:rsidR="00BC4A9A" w:rsidRPr="00D91843" w:rsidRDefault="00BC4A9A" w:rsidP="00D918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F1FAC" w:rsidRPr="00D91843" w:rsidRDefault="00EF1FAC" w:rsidP="00D918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W w:w="992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70"/>
        <w:gridCol w:w="2693"/>
        <w:gridCol w:w="1417"/>
        <w:gridCol w:w="1843"/>
      </w:tblGrid>
      <w:tr w:rsidR="00EF1FAC" w:rsidRPr="00D91843" w:rsidTr="004F00A1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FAC" w:rsidRPr="00D91843" w:rsidRDefault="00EF1FAC" w:rsidP="00D91843">
            <w:pPr>
              <w:spacing w:after="0" w:line="240" w:lineRule="auto"/>
              <w:ind w:left="61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F1FAC" w:rsidRPr="00D91843" w:rsidRDefault="00EF1FAC" w:rsidP="00D91843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Предметные олимпиады, конкурсы</w:t>
            </w:r>
          </w:p>
          <w:p w:rsidR="00EF1FAC" w:rsidRPr="00D91843" w:rsidRDefault="00EF1FAC" w:rsidP="00D91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интересов и раскрытие творческого потенциала учащихся</w:t>
            </w:r>
          </w:p>
        </w:tc>
      </w:tr>
      <w:tr w:rsidR="00EF1FAC" w:rsidRPr="00D91843" w:rsidTr="004F0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FAC" w:rsidRPr="00D91843" w:rsidRDefault="00EF1FAC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(школьный) этап Всероссийской олимпиады школьников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FAC" w:rsidRPr="00D91843" w:rsidRDefault="00EF1FAC" w:rsidP="00D91843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Активизация познавательных интересов и творческой активности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EF1FAC" w:rsidRPr="00D91843" w:rsidTr="004F0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FAC" w:rsidRPr="00D91843" w:rsidRDefault="00EF1FAC" w:rsidP="00D91843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результатов олимпиад первого (школьного) этапа Всероссийской олимпиады школьников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FAC" w:rsidRPr="00D91843" w:rsidRDefault="00EF1FAC" w:rsidP="00D91843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Октябрь-ноябрь</w:t>
            </w:r>
          </w:p>
          <w:p w:rsidR="00EF1FAC" w:rsidRPr="00D91843" w:rsidRDefault="00EF1FAC" w:rsidP="00D91843">
            <w:pPr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FAC" w:rsidRPr="00D91843" w:rsidRDefault="00EF1FAC" w:rsidP="00D91843">
            <w:pPr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1FAC" w:rsidRPr="00D91843" w:rsidTr="004F0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FAC" w:rsidRPr="00D91843" w:rsidRDefault="00EF1FAC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(муниципальный) этап Всероссийской олимпиады школьников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FAC" w:rsidRPr="00D91843" w:rsidRDefault="00EF1FAC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Активизация познавательных интересов и творческой активности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Ноябрь- декабрь</w:t>
            </w:r>
          </w:p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Руководители </w:t>
            </w:r>
          </w:p>
        </w:tc>
      </w:tr>
      <w:tr w:rsidR="00EF1FAC" w:rsidRPr="00D91843" w:rsidTr="004F0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FAC" w:rsidRPr="00D91843" w:rsidRDefault="00EF1FAC" w:rsidP="00D91843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результатов олимпиад второго (муниципального) этапа Всероссийской олимпиады школьников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FAC" w:rsidRPr="00D91843" w:rsidRDefault="00EF1FAC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рекомендаций в адрес педагогов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FAC" w:rsidRPr="00D91843" w:rsidRDefault="00EF1FAC" w:rsidP="00D91843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 - январь</w:t>
            </w:r>
          </w:p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EF1FAC" w:rsidRPr="00D91843" w:rsidTr="004F0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FAC" w:rsidRPr="00D91843" w:rsidRDefault="00EF1FAC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Третий (окружной) этап Всероссийской олимпиады школьников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FAC" w:rsidRPr="00D91843" w:rsidRDefault="00EF1FAC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Активизация познавательных интересов и творческой активности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1FAC" w:rsidRPr="00D91843" w:rsidTr="004F0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FAC" w:rsidRPr="00D91843" w:rsidRDefault="00EF1FAC" w:rsidP="00D91843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 в научно-практической конференции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FAC" w:rsidRPr="00D91843" w:rsidRDefault="00EF1FAC" w:rsidP="00D91843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Активизация познавательных интересов и творческой активности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  <w:p w:rsidR="00EF1FAC" w:rsidRPr="00D91843" w:rsidRDefault="00EF1FAC" w:rsidP="00D91843">
            <w:pPr>
              <w:spacing w:after="0" w:line="240" w:lineRule="auto"/>
              <w:ind w:firstLin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1FAC" w:rsidRPr="00D91843" w:rsidTr="004F00A1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FAC" w:rsidRPr="00D91843" w:rsidRDefault="00EF1FAC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дистанционных всероссийских олимпиадах и конкурсах</w:t>
            </w:r>
          </w:p>
          <w:p w:rsidR="00EF1FAC" w:rsidRPr="00D91843" w:rsidRDefault="00EF1FAC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FAC" w:rsidRPr="00D91843" w:rsidRDefault="00EF1FAC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Активизация познавательных интересов и творческой активности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FAC" w:rsidRPr="00D91843" w:rsidRDefault="00EF1FAC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F1FAC" w:rsidRPr="00D91843" w:rsidRDefault="00EF1FAC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FAC" w:rsidRPr="00D91843" w:rsidRDefault="00EF1FAC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ИТ</w:t>
            </w:r>
          </w:p>
          <w:p w:rsidR="00EF1FAC" w:rsidRPr="00D91843" w:rsidRDefault="00EF1FAC" w:rsidP="00D91843">
            <w:pPr>
              <w:spacing w:after="0" w:line="240" w:lineRule="auto"/>
              <w:ind w:firstLine="6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F1FAC" w:rsidRPr="00D91843" w:rsidRDefault="00EF1FAC" w:rsidP="00D918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BC4A9A" w:rsidRPr="00D91843" w:rsidRDefault="00BC4A9A" w:rsidP="00D918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9184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 . Диагностика деятельности педагогов и учащихся</w:t>
      </w:r>
    </w:p>
    <w:p w:rsidR="00BC4A9A" w:rsidRPr="00D91843" w:rsidRDefault="00BC4A9A" w:rsidP="00D918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1843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   </w:t>
      </w:r>
      <w:r w:rsidRPr="00D91843">
        <w:rPr>
          <w:rFonts w:ascii="Times New Roman" w:eastAsia="Times New Roman" w:hAnsi="Times New Roman" w:cs="Times New Roman"/>
          <w:sz w:val="24"/>
          <w:szCs w:val="24"/>
        </w:rPr>
        <w:t>Цель: совершенствование непрерывного процесса мониторинга труда учителя и ученика.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3"/>
        <w:gridCol w:w="1297"/>
        <w:gridCol w:w="567"/>
        <w:gridCol w:w="801"/>
        <w:gridCol w:w="475"/>
        <w:gridCol w:w="708"/>
        <w:gridCol w:w="972"/>
        <w:gridCol w:w="1863"/>
      </w:tblGrid>
      <w:tr w:rsidR="00BC4A9A" w:rsidRPr="00D91843" w:rsidTr="00075C77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3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Прогнозируемый результат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BC4A9A" w:rsidRPr="00D91843" w:rsidTr="00075C77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трудностей и лучшего опыта в работе учителя.</w:t>
            </w:r>
          </w:p>
        </w:tc>
        <w:tc>
          <w:tcPr>
            <w:tcW w:w="3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образования через анализ,  корректировку результатов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4A9A" w:rsidRPr="00D91843" w:rsidRDefault="00BC4A9A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</w:tc>
      </w:tr>
      <w:tr w:rsidR="00950772" w:rsidRPr="00D91843" w:rsidTr="00075C77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мониторинга</w:t>
            </w:r>
          </w:p>
        </w:tc>
        <w:tc>
          <w:tcPr>
            <w:tcW w:w="3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рекомендаций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</w:tc>
      </w:tr>
      <w:tr w:rsidR="00950772" w:rsidRPr="00D91843" w:rsidTr="00075C77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банка данных</w:t>
            </w:r>
          </w:p>
        </w:tc>
        <w:tc>
          <w:tcPr>
            <w:tcW w:w="3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перспектив дальнейшей деятельности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</w:tc>
      </w:tr>
      <w:tr w:rsidR="00950772" w:rsidRPr="00D91843" w:rsidTr="00BE578F"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D91843">
              <w:rPr>
                <w:rFonts w:ascii="Times New Roman" w:hAnsi="Times New Roman"/>
                <w:b/>
                <w:sz w:val="24"/>
                <w:szCs w:val="24"/>
              </w:rPr>
              <w:t xml:space="preserve">Методическая неделя </w:t>
            </w:r>
          </w:p>
          <w:p w:rsidR="00950772" w:rsidRPr="00D91843" w:rsidRDefault="00950772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D91843">
              <w:rPr>
                <w:rFonts w:ascii="Times New Roman" w:hAnsi="Times New Roman" w:cs="Times New Roman"/>
                <w:sz w:val="24"/>
                <w:szCs w:val="24"/>
              </w:rPr>
              <w:t>Повышение  профессионального уровня педагогов, включение их в творческий педагогический поиск.</w:t>
            </w:r>
          </w:p>
        </w:tc>
      </w:tr>
      <w:tr w:rsidR="00950772" w:rsidRPr="00D91843" w:rsidTr="009177DB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772" w:rsidRPr="00D91843" w:rsidRDefault="00950772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Проведение открытых уроков</w:t>
            </w:r>
          </w:p>
          <w:p w:rsidR="00950772" w:rsidRPr="00D91843" w:rsidRDefault="00950772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Проведение открытых внеклассных мероприятий</w:t>
            </w:r>
          </w:p>
          <w:p w:rsidR="00950772" w:rsidRPr="00D91843" w:rsidRDefault="00950772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Самоанализ открытых уроков педагогами</w:t>
            </w:r>
          </w:p>
          <w:p w:rsidR="00950772" w:rsidRPr="00D91843" w:rsidRDefault="00950772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Мастер-класс учителей</w:t>
            </w:r>
          </w:p>
          <w:p w:rsidR="00950772" w:rsidRPr="00D91843" w:rsidRDefault="00950772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 xml:space="preserve"> Обсуждение открытых уроков</w:t>
            </w:r>
          </w:p>
          <w:p w:rsidR="00950772" w:rsidRPr="00D91843" w:rsidRDefault="00950772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Совещание по итогам методической недели</w:t>
            </w:r>
          </w:p>
          <w:p w:rsidR="00950772" w:rsidRPr="00D91843" w:rsidRDefault="00950772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Разработка рекомендаций в адрес педагогов</w:t>
            </w:r>
          </w:p>
          <w:p w:rsidR="00950772" w:rsidRPr="00D91843" w:rsidRDefault="00950772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Участие психолога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772" w:rsidRPr="00D91843" w:rsidRDefault="006C6458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950772" w:rsidRPr="00D91843" w:rsidRDefault="00950772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772" w:rsidRPr="00D91843" w:rsidRDefault="006C6458" w:rsidP="00D91843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Зам. д</w:t>
            </w:r>
            <w:r w:rsidR="00950772" w:rsidRPr="00D91843">
              <w:rPr>
                <w:rFonts w:ascii="Times New Roman" w:hAnsi="Times New Roman"/>
                <w:sz w:val="24"/>
                <w:szCs w:val="24"/>
              </w:rPr>
              <w:t>иректора по У</w:t>
            </w:r>
            <w:r w:rsidR="009D2EA7" w:rsidRPr="00D91843">
              <w:rPr>
                <w:rFonts w:ascii="Times New Roman" w:hAnsi="Times New Roman"/>
                <w:sz w:val="24"/>
                <w:szCs w:val="24"/>
              </w:rPr>
              <w:t>М</w:t>
            </w:r>
            <w:r w:rsidR="00950772" w:rsidRPr="00D91843">
              <w:rPr>
                <w:rFonts w:ascii="Times New Roman" w:hAnsi="Times New Roman"/>
                <w:sz w:val="24"/>
                <w:szCs w:val="24"/>
              </w:rPr>
              <w:t>Р</w:t>
            </w:r>
          </w:p>
          <w:p w:rsidR="00950772" w:rsidRPr="00D91843" w:rsidRDefault="00950772" w:rsidP="00D91843">
            <w:pPr>
              <w:pStyle w:val="ac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0772" w:rsidRPr="00D91843" w:rsidRDefault="00950772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Повышение уровня педагогического и методического мастерства педагогов</w:t>
            </w:r>
          </w:p>
        </w:tc>
      </w:tr>
      <w:tr w:rsidR="001F7ED4" w:rsidRPr="00D91843" w:rsidTr="00BE578F"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4731" w:rsidRPr="00D91843" w:rsidRDefault="00054731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F20CAD" w:rsidRPr="00D91843" w:rsidRDefault="00851F3F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Пл</w:t>
            </w:r>
            <w:r w:rsidR="00F20CAD"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ан работы методического совета</w:t>
            </w:r>
          </w:p>
          <w:p w:rsidR="001F7ED4" w:rsidRPr="00D91843" w:rsidRDefault="001F7ED4" w:rsidP="00D91843">
            <w:pPr>
              <w:pStyle w:val="c6"/>
              <w:spacing w:before="0" w:after="0"/>
              <w:rPr>
                <w:lang w:eastAsia="en-US"/>
              </w:rPr>
            </w:pPr>
            <w:r w:rsidRPr="00D91843">
              <w:rPr>
                <w:b/>
                <w:lang w:eastAsia="en-US"/>
              </w:rPr>
              <w:t xml:space="preserve">Цель: </w:t>
            </w:r>
            <w:r w:rsidRPr="00D91843">
              <w:rPr>
                <w:lang w:eastAsia="en-US"/>
              </w:rPr>
              <w:t>Совершенствование методического обеспечения образовательных программ и роста профессионального мастерства педагогов</w:t>
            </w:r>
          </w:p>
          <w:p w:rsidR="00F20CAD" w:rsidRPr="00D91843" w:rsidRDefault="00F20CAD" w:rsidP="00D91843">
            <w:pPr>
              <w:pStyle w:val="c6"/>
              <w:spacing w:before="0" w:after="0"/>
              <w:rPr>
                <w:lang w:eastAsia="en-US"/>
              </w:rPr>
            </w:pPr>
          </w:p>
        </w:tc>
      </w:tr>
      <w:tr w:rsidR="006C6458" w:rsidRPr="00D91843" w:rsidTr="00BE578F"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6458" w:rsidRPr="00D91843" w:rsidRDefault="006C6458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6C6458" w:rsidRPr="00D91843" w:rsidTr="00851F3F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6458" w:rsidRPr="00D91843" w:rsidRDefault="006C6458" w:rsidP="00D91843">
            <w:pPr>
              <w:pStyle w:val="ac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9184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Методическое совет№1</w:t>
            </w:r>
          </w:p>
          <w:p w:rsidR="006C6458" w:rsidRPr="00D91843" w:rsidRDefault="00EE5F74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1.Приоритетные задачи МР на 2018-2019</w:t>
            </w:r>
            <w:r w:rsidR="006C6458" w:rsidRPr="00D91843">
              <w:rPr>
                <w:rFonts w:ascii="Times New Roman" w:hAnsi="Times New Roman"/>
                <w:sz w:val="24"/>
                <w:szCs w:val="24"/>
              </w:rPr>
              <w:t xml:space="preserve"> учебный год и  отражение их в планах МО. Организация работы ОУ в условиях ФГОС ООО нового поколения.</w:t>
            </w:r>
          </w:p>
          <w:p w:rsidR="006C6458" w:rsidRPr="00D91843" w:rsidRDefault="006C6458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2.Утверждение плана работы МС на новый учебный год.</w:t>
            </w:r>
          </w:p>
          <w:p w:rsidR="006C6458" w:rsidRPr="00D91843" w:rsidRDefault="00A905E6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3</w:t>
            </w:r>
            <w:r w:rsidR="006C6458" w:rsidRPr="00D91843">
              <w:rPr>
                <w:rFonts w:ascii="Times New Roman" w:hAnsi="Times New Roman"/>
                <w:sz w:val="24"/>
                <w:szCs w:val="24"/>
              </w:rPr>
              <w:t xml:space="preserve">.Утверждение графика </w:t>
            </w:r>
            <w:r w:rsidR="00A30AD2" w:rsidRPr="00D91843">
              <w:rPr>
                <w:rFonts w:ascii="Times New Roman" w:hAnsi="Times New Roman"/>
                <w:sz w:val="24"/>
                <w:szCs w:val="24"/>
              </w:rPr>
              <w:t>проведения предметных не</w:t>
            </w:r>
            <w:r w:rsidR="00EE5F74" w:rsidRPr="00D91843">
              <w:rPr>
                <w:rFonts w:ascii="Times New Roman" w:hAnsi="Times New Roman"/>
                <w:sz w:val="24"/>
                <w:szCs w:val="24"/>
              </w:rPr>
              <w:t>дель, графика контр</w:t>
            </w:r>
            <w:r w:rsidR="00962E78" w:rsidRPr="00D91843">
              <w:rPr>
                <w:rFonts w:ascii="Times New Roman" w:hAnsi="Times New Roman"/>
                <w:sz w:val="24"/>
                <w:szCs w:val="24"/>
              </w:rPr>
              <w:t>ольных работ, пробных экзаменов, административных срезов на 2018-2019 уч.г.</w:t>
            </w:r>
          </w:p>
          <w:p w:rsidR="006C6458" w:rsidRPr="00D91843" w:rsidRDefault="00A905E6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4.</w:t>
            </w:r>
            <w:r w:rsidR="006C6458" w:rsidRPr="00D91843">
              <w:rPr>
                <w:rFonts w:ascii="Times New Roman" w:hAnsi="Times New Roman"/>
                <w:sz w:val="24"/>
                <w:szCs w:val="24"/>
              </w:rPr>
              <w:t xml:space="preserve">Утверждение планов </w:t>
            </w:r>
            <w:r w:rsidR="00EE5F74" w:rsidRPr="00D91843">
              <w:rPr>
                <w:rFonts w:ascii="Times New Roman" w:hAnsi="Times New Roman"/>
                <w:sz w:val="24"/>
                <w:szCs w:val="24"/>
              </w:rPr>
              <w:t>методических объединений на 2018-2019</w:t>
            </w:r>
            <w:r w:rsidR="006C6458" w:rsidRPr="00D91843">
              <w:rPr>
                <w:rFonts w:ascii="Times New Roman" w:hAnsi="Times New Roman"/>
                <w:sz w:val="24"/>
                <w:szCs w:val="24"/>
              </w:rPr>
              <w:t xml:space="preserve"> уч. год</w:t>
            </w:r>
          </w:p>
          <w:p w:rsidR="006C6458" w:rsidRPr="00D91843" w:rsidRDefault="00A905E6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5</w:t>
            </w:r>
            <w:r w:rsidR="006C6458" w:rsidRPr="00D91843">
              <w:rPr>
                <w:rFonts w:ascii="Times New Roman" w:hAnsi="Times New Roman"/>
                <w:sz w:val="24"/>
                <w:szCs w:val="24"/>
              </w:rPr>
              <w:t xml:space="preserve">.Утверждение плана работы с одаренными </w:t>
            </w:r>
            <w:r w:rsidRPr="00D91843">
              <w:rPr>
                <w:rFonts w:ascii="Times New Roman" w:hAnsi="Times New Roman"/>
                <w:sz w:val="24"/>
                <w:szCs w:val="24"/>
              </w:rPr>
              <w:t>об</w:t>
            </w:r>
            <w:r w:rsidR="006C6458" w:rsidRPr="00D91843">
              <w:rPr>
                <w:rFonts w:ascii="Times New Roman" w:hAnsi="Times New Roman"/>
                <w:sz w:val="24"/>
                <w:szCs w:val="24"/>
              </w:rPr>
              <w:t>уча</w:t>
            </w:r>
            <w:r w:rsidRPr="00D91843">
              <w:rPr>
                <w:rFonts w:ascii="Times New Roman" w:hAnsi="Times New Roman"/>
                <w:sz w:val="24"/>
                <w:szCs w:val="24"/>
              </w:rPr>
              <w:t>ю</w:t>
            </w:r>
            <w:r w:rsidR="006C6458" w:rsidRPr="00D91843">
              <w:rPr>
                <w:rFonts w:ascii="Times New Roman" w:hAnsi="Times New Roman"/>
                <w:sz w:val="24"/>
                <w:szCs w:val="24"/>
              </w:rPr>
              <w:t>щимися.</w:t>
            </w:r>
          </w:p>
          <w:p w:rsidR="006C6458" w:rsidRPr="00D91843" w:rsidRDefault="006C6458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7. Утверждение плана работы по преемственности между начальным и средним звеном.</w:t>
            </w:r>
          </w:p>
          <w:p w:rsidR="006C6458" w:rsidRPr="00D91843" w:rsidRDefault="006C6458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8. Утверждение плана работы по адаптации учащихся 1 и 5  классов.</w:t>
            </w:r>
          </w:p>
          <w:p w:rsidR="006C6458" w:rsidRPr="00D91843" w:rsidRDefault="006C6458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 xml:space="preserve">9.Рассмотрение рабочих программ по общеобразовательным предметам, программ элективных курсов, программ внеурочной </w:t>
            </w:r>
            <w:r w:rsidRPr="00D91843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деятельности.</w:t>
            </w:r>
            <w:r w:rsidRPr="00D91843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6C6458" w:rsidRPr="00D91843" w:rsidRDefault="006C6458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10. Рассмотрение и утверждение стартовых(входных) контрольных работ.</w:t>
            </w:r>
          </w:p>
          <w:p w:rsidR="00A30AD2" w:rsidRPr="00D91843" w:rsidRDefault="00A30AD2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11. Рассмотрение учебно-методической базы школьной библиотеки.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458" w:rsidRPr="00D91843" w:rsidRDefault="00F35BBF" w:rsidP="00D91843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Август -с</w:t>
            </w:r>
            <w:r w:rsidR="006C6458"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ентябрь </w:t>
            </w:r>
          </w:p>
          <w:p w:rsidR="006C6458" w:rsidRPr="00D91843" w:rsidRDefault="006C6458" w:rsidP="00D91843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458" w:rsidRPr="00D91843" w:rsidRDefault="006C6458" w:rsidP="00D91843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Зам. Директора по УМР</w:t>
            </w:r>
          </w:p>
          <w:p w:rsidR="006C6458" w:rsidRPr="00D91843" w:rsidRDefault="006C6458" w:rsidP="00D91843">
            <w:pPr>
              <w:spacing w:after="0" w:line="240" w:lineRule="auto"/>
              <w:ind w:firstLine="6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458" w:rsidRPr="00D91843" w:rsidRDefault="006C6458" w:rsidP="00D91843">
            <w:pPr>
              <w:spacing w:after="0" w:line="240" w:lineRule="auto"/>
              <w:ind w:firstLin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Системное решение задач методической работы</w:t>
            </w:r>
          </w:p>
        </w:tc>
      </w:tr>
      <w:tr w:rsidR="00D91843" w:rsidRPr="00D91843" w:rsidTr="00F35BBF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91843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Методический совет №2</w:t>
            </w:r>
          </w:p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1.Адаптация первоклассников к школе.</w:t>
            </w:r>
          </w:p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2.Подготовка к Всероссийской олимпиаде школьников.</w:t>
            </w:r>
          </w:p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3.Планирование открытых уроков и внеклассных мероприятий в рамках предметных недель.</w:t>
            </w:r>
          </w:p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4.Адаптация обучающихся 5 класса.</w:t>
            </w:r>
          </w:p>
          <w:p w:rsidR="00D91843" w:rsidRPr="00D91843" w:rsidRDefault="00D91843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5. Анализ результатов ЕГЭ и ОГЭ. Планирование работы по подготовке к ИГА.</w:t>
            </w:r>
          </w:p>
          <w:p w:rsidR="00D91843" w:rsidRPr="00D91843" w:rsidRDefault="00D91843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6.Утверждение тем по сомообразованию учителей.</w:t>
            </w:r>
          </w:p>
          <w:p w:rsidR="00D91843" w:rsidRPr="00D91843" w:rsidRDefault="00D91843" w:rsidP="00D91843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7.</w:t>
            </w:r>
            <w:r w:rsidRPr="00D91843">
              <w:rPr>
                <w:rFonts w:ascii="Times New Roman" w:hAnsi="Times New Roman" w:cs="Times New Roman"/>
                <w:sz w:val="24"/>
                <w:szCs w:val="24"/>
              </w:rPr>
              <w:t xml:space="preserve"> Работа учителей по  формированию УУД в 1-8 классах.      </w:t>
            </w:r>
          </w:p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8. Подготовка и проведение Всероссийской олимпиады школьников, муниципальный этап (составление графика, заполнение документов).</w:t>
            </w:r>
          </w:p>
          <w:p w:rsidR="00D91843" w:rsidRPr="00D91843" w:rsidRDefault="00D91843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9.Организация работы ОУ в условиях ФГОС ООО нового поколения.</w:t>
            </w:r>
          </w:p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10.Доработка плана работы с неуспевающими и подготовка материала для педсовета.</w:t>
            </w:r>
          </w:p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11.Утверждение заданий промежуточной аттестации за 1 полугодие во 2- 11 классах. 12.Утверждение текстов для контроля чтения во 2-7 классах.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0D6375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Зам. Директора по УМР</w:t>
            </w:r>
          </w:p>
          <w:p w:rsidR="00D91843" w:rsidRPr="00D91843" w:rsidRDefault="00D91843" w:rsidP="000D6375">
            <w:pPr>
              <w:spacing w:after="0" w:line="240" w:lineRule="auto"/>
              <w:ind w:firstLine="6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0D6375">
            <w:pPr>
              <w:spacing w:after="0" w:line="240" w:lineRule="auto"/>
              <w:ind w:firstLin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Системное решение задач методической работы</w:t>
            </w:r>
          </w:p>
        </w:tc>
      </w:tr>
      <w:tr w:rsidR="00D91843" w:rsidRPr="00D91843" w:rsidTr="00F35BBF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9184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Методический совет №3</w:t>
            </w:r>
          </w:p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1.Выполнение учебных программ за 1 полугодие.</w:t>
            </w:r>
          </w:p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2.Анализ результатов промежуточной аттестации.</w:t>
            </w:r>
          </w:p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3.Анализ результатов ВПР за 1 полугодие.</w:t>
            </w:r>
          </w:p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4. Контроль за системой оценивания обучающихся на уроке.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0D6375">
            <w:pPr>
              <w:spacing w:after="0" w:line="240" w:lineRule="auto"/>
              <w:ind w:firstLine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Зам. Директора по УМР</w:t>
            </w:r>
          </w:p>
          <w:p w:rsidR="00D91843" w:rsidRPr="00D91843" w:rsidRDefault="00D91843" w:rsidP="000D6375">
            <w:pPr>
              <w:spacing w:after="0" w:line="240" w:lineRule="auto"/>
              <w:ind w:firstLine="6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0D6375">
            <w:pPr>
              <w:spacing w:after="0" w:line="240" w:lineRule="auto"/>
              <w:ind w:firstLin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Системное решение задач методической работы</w:t>
            </w:r>
          </w:p>
        </w:tc>
      </w:tr>
      <w:tr w:rsidR="00D91843" w:rsidRPr="00D91843" w:rsidTr="00851F3F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9184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Методическое совет№4</w:t>
            </w:r>
          </w:p>
          <w:p w:rsidR="00D91843" w:rsidRPr="00D91843" w:rsidRDefault="00D91843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1.Утверждение диагностического материала по мониторингу уровня сформированности УУД в 1-4 классах.</w:t>
            </w:r>
          </w:p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 xml:space="preserve">2. Подготовка к проведению методической недели. </w:t>
            </w:r>
          </w:p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3.Утверждение заданий промежуточной аттестации за год в 1- 8, 10 классах. 4.Утверждение текстов для контроля чтения в 1-7 классах.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Март</w:t>
            </w:r>
          </w:p>
          <w:p w:rsidR="00D91843" w:rsidRPr="00D91843" w:rsidRDefault="00D91843" w:rsidP="00D91843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Зам. дир. по УМР</w:t>
            </w:r>
          </w:p>
          <w:p w:rsidR="00D91843" w:rsidRPr="00D91843" w:rsidRDefault="00D91843" w:rsidP="00D91843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Руководители МО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Выявление достижений, проблем, постановка задач, формулирование цели</w:t>
            </w:r>
          </w:p>
        </w:tc>
      </w:tr>
      <w:tr w:rsidR="00D91843" w:rsidRPr="00D91843" w:rsidTr="00851F3F"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9184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Методическое совет№5</w:t>
            </w:r>
          </w:p>
          <w:p w:rsidR="00D91843" w:rsidRPr="00D91843" w:rsidRDefault="00D91843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 xml:space="preserve">1.Воспитание и социализация обучающихся </w:t>
            </w:r>
            <w:r w:rsidRPr="00D9184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 ступени основного общего образования. </w:t>
            </w:r>
          </w:p>
          <w:p w:rsidR="00D91843" w:rsidRPr="00D91843" w:rsidRDefault="00D91843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2. Внеурочная деятельность в 1-7 классах как важное условие реализации ФГОС нового поколения.</w:t>
            </w:r>
          </w:p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3. Обобщение ППО аттестуемых учителей.</w:t>
            </w:r>
          </w:p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4. Анализ результатов пробных экзаменов в 9 и 11 классах.</w:t>
            </w:r>
          </w:p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 xml:space="preserve">5. Утверждение перечня учебников на 2018-2019 учебный год </w:t>
            </w:r>
          </w:p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6.Итоги ВПР.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Май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Зам. Директора по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УМР</w:t>
            </w:r>
          </w:p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Руководители МО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Выявление достижений,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проблем, постановка задач, формулирование цели</w:t>
            </w:r>
          </w:p>
        </w:tc>
      </w:tr>
      <w:tr w:rsidR="00D91843" w:rsidRPr="00D91843" w:rsidTr="00BE578F"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pStyle w:val="ac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91843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Методическое совет№6</w:t>
            </w:r>
          </w:p>
          <w:p w:rsidR="00D91843" w:rsidRPr="00D91843" w:rsidRDefault="00D91843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1.Отчеты руководителей методических структур о работе в 2018 г.</w:t>
            </w:r>
          </w:p>
          <w:p w:rsidR="00D91843" w:rsidRPr="00D91843" w:rsidRDefault="00D91843" w:rsidP="00D91843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843">
              <w:rPr>
                <w:rFonts w:ascii="Times New Roman" w:hAnsi="Times New Roman"/>
                <w:sz w:val="24"/>
                <w:szCs w:val="24"/>
              </w:rPr>
              <w:t>2.Анализ методической работы. Задачи на 2019 год</w:t>
            </w:r>
          </w:p>
          <w:p w:rsidR="00D91843" w:rsidRPr="00D91843" w:rsidRDefault="00D91843" w:rsidP="00D91843">
            <w:pPr>
              <w:tabs>
                <w:tab w:val="num" w:pos="0"/>
                <w:tab w:val="left" w:pos="63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D918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Об итогах исследовательской  деятельности учащихся.</w:t>
            </w:r>
          </w:p>
          <w:p w:rsidR="00D91843" w:rsidRPr="00D91843" w:rsidRDefault="00D91843" w:rsidP="00D91843">
            <w:pPr>
              <w:tabs>
                <w:tab w:val="num" w:pos="0"/>
                <w:tab w:val="left" w:pos="63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Анализ работы ОУ по введению ФГОС НОО учащихся </w:t>
            </w:r>
          </w:p>
          <w:p w:rsidR="00D91843" w:rsidRPr="00D91843" w:rsidRDefault="00D91843" w:rsidP="00D91843">
            <w:pPr>
              <w:tabs>
                <w:tab w:val="num" w:pos="0"/>
                <w:tab w:val="left" w:pos="63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5. Анализ работы ОУ в условиях реализации ФГОС НОО, ООО и обучающихся с ОВЗ..</w:t>
            </w:r>
          </w:p>
          <w:p w:rsidR="00D91843" w:rsidRPr="00D91843" w:rsidRDefault="00D91843" w:rsidP="00D91843">
            <w:pPr>
              <w:tabs>
                <w:tab w:val="num" w:pos="0"/>
                <w:tab w:val="left" w:pos="63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6. Результаты внутренней диагностики ОУ.</w:t>
            </w:r>
          </w:p>
        </w:tc>
      </w:tr>
      <w:tr w:rsidR="00D91843" w:rsidRPr="00D91843" w:rsidTr="00BE578F"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91843" w:rsidRPr="00D91843" w:rsidRDefault="00D91843" w:rsidP="00D91843">
            <w:pPr>
              <w:spacing w:after="0" w:line="240" w:lineRule="auto"/>
              <w:ind w:left="25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Реализация проекта «Использование  информационно-комуникационных технологий в учебно-воспитательном процессе»</w:t>
            </w:r>
          </w:p>
          <w:p w:rsidR="00D91843" w:rsidRPr="00D91843" w:rsidRDefault="00D91843" w:rsidP="00D9184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Разработать и экспериментально проверить модель развития ИКК педагогов с целью повышения качества образования по предмету;</w:t>
            </w:r>
          </w:p>
          <w:p w:rsidR="00D91843" w:rsidRPr="00D91843" w:rsidRDefault="00D91843" w:rsidP="00D918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843" w:rsidRPr="00D91843" w:rsidTr="00BE578F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учителей с имеющимся в школе  предметным электронным программным обеспечением. Обновление и пополнение фонда медиатеки, с учетом заявок  учителей-предметников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современной медиатеки</w:t>
            </w: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творческой группы</w:t>
            </w:r>
          </w:p>
        </w:tc>
      </w:tr>
      <w:tr w:rsidR="00D91843" w:rsidRPr="00D91843" w:rsidTr="00BE578F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Включение в практику работы МО по предметам регулярных обзоров, анализа и рецензирования новых цифровых ресурсов по предметам.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педагогического труда</w:t>
            </w: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</w:tr>
      <w:tr w:rsidR="00D91843" w:rsidRPr="00D91843" w:rsidTr="00BE578F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и проведение интегрированных уроков с использованием ИКТ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 по УМР</w:t>
            </w:r>
          </w:p>
        </w:tc>
      </w:tr>
      <w:tr w:rsidR="00D91843" w:rsidRPr="00D91843" w:rsidTr="00BE578F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Составить  расписание доступа в компьютерный класс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учителям условий для подготовки и проведения всех видов школьных занятий с использованием информационных технологий и Интернета</w:t>
            </w: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 по УМР, руководитель творческой группы </w:t>
            </w:r>
          </w:p>
        </w:tc>
      </w:tr>
      <w:tr w:rsidR="00D91843" w:rsidRPr="00D91843" w:rsidTr="00BE578F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системы дистанционного обучения как одной из форм повышения квалификации педагогических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работников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 по ИТ, руководитель руководители МО</w:t>
            </w:r>
          </w:p>
        </w:tc>
      </w:tr>
      <w:tr w:rsidR="00D91843" w:rsidRPr="00D91843" w:rsidTr="00BE578F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Создание учителями-предметниками собственных цифровых образовательных ресурсов по преподаваемым предметам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widowControl w:val="0"/>
              <w:shd w:val="clear" w:color="auto" w:fill="FFFFFF"/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педагогического труда</w:t>
            </w: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 по ИТ</w:t>
            </w:r>
          </w:p>
        </w:tc>
      </w:tr>
      <w:tr w:rsidR="00D91843" w:rsidRPr="00D91843" w:rsidTr="00BE578F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учителями-предметниками авторских программ элективных и факультативных курсов с использованием ИКТ.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widowControl w:val="0"/>
              <w:shd w:val="clear" w:color="auto" w:fill="FFFFFF"/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педагогического труда</w:t>
            </w: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 и творческой группы</w:t>
            </w:r>
          </w:p>
        </w:tc>
      </w:tr>
      <w:tr w:rsidR="00D91843" w:rsidRPr="00D91843" w:rsidTr="00BE578F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применения ИКТ учителями школы в образовательном процессе.</w:t>
            </w:r>
          </w:p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widowControl w:val="0"/>
              <w:shd w:val="clear" w:color="auto" w:fill="FFFFFF"/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использования ИКТ в учебно-воспитательном процессе</w:t>
            </w: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 май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 по ИТ </w:t>
            </w:r>
          </w:p>
        </w:tc>
      </w:tr>
      <w:tr w:rsidR="00D91843" w:rsidRPr="00D91843" w:rsidTr="00BE578F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банка педагогических идей по использованию ИКТ учителями школы. 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widowControl w:val="0"/>
              <w:shd w:val="clear" w:color="auto" w:fill="FFFFFF"/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Банк  педагогических идей</w:t>
            </w: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по ИТ </w:t>
            </w:r>
          </w:p>
        </w:tc>
      </w:tr>
      <w:tr w:rsidR="00D91843" w:rsidRPr="00D91843" w:rsidTr="00BE578F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опыта работы по применению ИКТ в деятельности учителя в форме ежегодных публикаций в районных методических сборниках; участия в научно-практических конференциях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widowControl w:val="0"/>
              <w:shd w:val="clear" w:color="auto" w:fill="FFFFFF"/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Статьи. Выступления на конференциях, педчтениях. Повышение качества педагогического труда.</w:t>
            </w: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Постоянно, по мере накопления материала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Зам. по ИТ </w:t>
            </w:r>
          </w:p>
        </w:tc>
      </w:tr>
      <w:tr w:rsidR="00D91843" w:rsidRPr="00D91843" w:rsidTr="00BE578F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Переход на электронные дневники и журналы.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widowControl w:val="0"/>
              <w:shd w:val="clear" w:color="auto" w:fill="FFFFFF"/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доли учащихся, участвующих в школьной программе  по переходу на электронные дневники и журналы</w:t>
            </w:r>
          </w:p>
        </w:tc>
        <w:tc>
          <w:tcPr>
            <w:tcW w:w="2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hanging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 по ИТ </w:t>
            </w:r>
          </w:p>
        </w:tc>
      </w:tr>
      <w:tr w:rsidR="00D91843" w:rsidRPr="00D91843" w:rsidTr="00BE578F"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91843" w:rsidRPr="00D91843" w:rsidRDefault="00D91843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Методическое сопровождение ФГОС</w:t>
            </w:r>
          </w:p>
        </w:tc>
      </w:tr>
      <w:tr w:rsidR="00D91843" w:rsidRPr="00D91843" w:rsidTr="009177DB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Содержание работы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Сроки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Прогнозируемый результат</w:t>
            </w:r>
          </w:p>
        </w:tc>
      </w:tr>
      <w:tr w:rsidR="00D91843" w:rsidRPr="00D91843" w:rsidTr="009177DB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Изучение документов ФГОС на педагогических семинарах, совещаниях, заседаниях МО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дир. по УМР</w:t>
            </w:r>
          </w:p>
          <w:p w:rsidR="00D91843" w:rsidRPr="00D91843" w:rsidRDefault="00D91843" w:rsidP="00D9184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уровня подготовки педагогов в рамках ФГОС</w:t>
            </w:r>
          </w:p>
        </w:tc>
      </w:tr>
      <w:tr w:rsidR="00D91843" w:rsidRPr="00D91843" w:rsidTr="009177DB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Обсуждение на заседаниях МО и педагогического совета требований к рабочим программам 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дир. по УМР</w:t>
            </w:r>
          </w:p>
          <w:p w:rsidR="00D91843" w:rsidRPr="00D91843" w:rsidRDefault="00D91843" w:rsidP="00D9184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91843" w:rsidRPr="00D91843" w:rsidTr="009177DB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мнения родителей по вопросам введения новых стандартов (анкетирование на род. собраниях)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дир. по УМР</w:t>
            </w:r>
          </w:p>
          <w:p w:rsidR="00D91843" w:rsidRPr="00D91843" w:rsidRDefault="00D91843" w:rsidP="00D9184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выявленных проблем и их учёт при реализации ООП НОО и ООО</w:t>
            </w:r>
          </w:p>
        </w:tc>
      </w:tr>
      <w:tr w:rsidR="00D91843" w:rsidRPr="00D91843" w:rsidTr="009177DB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Консультирование учителей, родителей по проблеме внедрения ФГОС с целью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повышения уровня психологической компетентности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дир. по УМР</w:t>
            </w:r>
          </w:p>
          <w:p w:rsidR="00D91843" w:rsidRPr="00D91843" w:rsidRDefault="00D91843" w:rsidP="00D9184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руководители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Формирование модели психолого-педагогической </w:t>
            </w: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поддержки образовательного процесса</w:t>
            </w:r>
          </w:p>
        </w:tc>
      </w:tr>
      <w:tr w:rsidR="00D91843" w:rsidRPr="00D91843" w:rsidTr="009177DB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Методическая помощь учителям по созданию системы уроков, показывающих формирование  УУД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дир. по УМР</w:t>
            </w:r>
          </w:p>
          <w:p w:rsidR="00D91843" w:rsidRPr="00D91843" w:rsidRDefault="00D91843" w:rsidP="00D9184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системы методической работы, обеспечивающей сопровождение введения ФГОС ООО</w:t>
            </w:r>
          </w:p>
        </w:tc>
      </w:tr>
      <w:tr w:rsidR="00D91843" w:rsidRPr="00D91843" w:rsidTr="009177DB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методической помощи в разработке рабочих предметных программ в рамках реализации ФГОС НОО, ООО и СОО.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Январь-май 2017.</w:t>
            </w:r>
          </w:p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Руководители МО 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рабочих предметных программ в рамках реализации ФГОС ООО </w:t>
            </w:r>
          </w:p>
        </w:tc>
      </w:tr>
      <w:tr w:rsidR="00D91843" w:rsidRPr="00D91843" w:rsidTr="009177DB"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обучающих, проблемных семинаров по вопросам реализации ФГОС по результатам диагностики участников образовательного процесса 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запросу педагогов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1843" w:rsidRPr="00D91843" w:rsidRDefault="00D91843" w:rsidP="00D91843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1843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дир. по УМР</w:t>
            </w:r>
          </w:p>
          <w:p w:rsidR="00D91843" w:rsidRPr="00D91843" w:rsidRDefault="00D91843" w:rsidP="00D91843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1843" w:rsidRPr="00D91843" w:rsidRDefault="00D91843" w:rsidP="00D918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51F3F" w:rsidRPr="00D91843" w:rsidRDefault="00851F3F" w:rsidP="00D9184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sz w:val="24"/>
          <w:szCs w:val="24"/>
        </w:rPr>
      </w:pPr>
    </w:p>
    <w:sectPr w:rsidR="00851F3F" w:rsidRPr="00D91843" w:rsidSect="00B24874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D53" w:rsidRDefault="00285D53" w:rsidP="00F20CAD">
      <w:pPr>
        <w:spacing w:after="0" w:line="240" w:lineRule="auto"/>
      </w:pPr>
      <w:r>
        <w:separator/>
      </w:r>
    </w:p>
  </w:endnote>
  <w:endnote w:type="continuationSeparator" w:id="1">
    <w:p w:rsidR="00285D53" w:rsidRDefault="00285D53" w:rsidP="00F20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49614"/>
      <w:docPartObj>
        <w:docPartGallery w:val="Page Numbers (Bottom of Page)"/>
        <w:docPartUnique/>
      </w:docPartObj>
    </w:sdtPr>
    <w:sdtContent>
      <w:p w:rsidR="00E66E2B" w:rsidRDefault="00931575">
        <w:pPr>
          <w:pStyle w:val="af"/>
          <w:jc w:val="right"/>
        </w:pPr>
        <w:fldSimple w:instr=" PAGE   \* MERGEFORMAT ">
          <w:r w:rsidR="00076674">
            <w:rPr>
              <w:noProof/>
            </w:rPr>
            <w:t>2</w:t>
          </w:r>
        </w:fldSimple>
      </w:p>
    </w:sdtContent>
  </w:sdt>
  <w:p w:rsidR="00E66E2B" w:rsidRDefault="00E66E2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D53" w:rsidRDefault="00285D53" w:rsidP="00F20CAD">
      <w:pPr>
        <w:spacing w:after="0" w:line="240" w:lineRule="auto"/>
      </w:pPr>
      <w:r>
        <w:separator/>
      </w:r>
    </w:p>
  </w:footnote>
  <w:footnote w:type="continuationSeparator" w:id="1">
    <w:p w:rsidR="00285D53" w:rsidRDefault="00285D53" w:rsidP="00F20C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A4EB6"/>
    <w:multiLevelType w:val="multilevel"/>
    <w:tmpl w:val="D32A7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167812"/>
    <w:multiLevelType w:val="hybridMultilevel"/>
    <w:tmpl w:val="366A0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A082D"/>
    <w:multiLevelType w:val="hybridMultilevel"/>
    <w:tmpl w:val="045A3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E610A"/>
    <w:multiLevelType w:val="hybridMultilevel"/>
    <w:tmpl w:val="0B842B2E"/>
    <w:lvl w:ilvl="0" w:tplc="DD7200AC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 w:tplc="42CAC0A8">
      <w:numFmt w:val="none"/>
      <w:lvlText w:val=""/>
      <w:lvlJc w:val="left"/>
      <w:pPr>
        <w:tabs>
          <w:tab w:val="num" w:pos="360"/>
        </w:tabs>
      </w:pPr>
    </w:lvl>
    <w:lvl w:ilvl="2" w:tplc="A00212AC">
      <w:numFmt w:val="none"/>
      <w:lvlText w:val=""/>
      <w:lvlJc w:val="left"/>
      <w:pPr>
        <w:tabs>
          <w:tab w:val="num" w:pos="360"/>
        </w:tabs>
      </w:pPr>
    </w:lvl>
    <w:lvl w:ilvl="3" w:tplc="D6308CF6">
      <w:numFmt w:val="none"/>
      <w:lvlText w:val=""/>
      <w:lvlJc w:val="left"/>
      <w:pPr>
        <w:tabs>
          <w:tab w:val="num" w:pos="360"/>
        </w:tabs>
      </w:pPr>
    </w:lvl>
    <w:lvl w:ilvl="4" w:tplc="45646FE4">
      <w:numFmt w:val="none"/>
      <w:lvlText w:val=""/>
      <w:lvlJc w:val="left"/>
      <w:pPr>
        <w:tabs>
          <w:tab w:val="num" w:pos="360"/>
        </w:tabs>
      </w:pPr>
    </w:lvl>
    <w:lvl w:ilvl="5" w:tplc="E3327AAE">
      <w:numFmt w:val="none"/>
      <w:lvlText w:val=""/>
      <w:lvlJc w:val="left"/>
      <w:pPr>
        <w:tabs>
          <w:tab w:val="num" w:pos="360"/>
        </w:tabs>
      </w:pPr>
    </w:lvl>
    <w:lvl w:ilvl="6" w:tplc="D90AF2D2">
      <w:numFmt w:val="none"/>
      <w:lvlText w:val=""/>
      <w:lvlJc w:val="left"/>
      <w:pPr>
        <w:tabs>
          <w:tab w:val="num" w:pos="360"/>
        </w:tabs>
      </w:pPr>
    </w:lvl>
    <w:lvl w:ilvl="7" w:tplc="F316504E">
      <w:numFmt w:val="none"/>
      <w:lvlText w:val=""/>
      <w:lvlJc w:val="left"/>
      <w:pPr>
        <w:tabs>
          <w:tab w:val="num" w:pos="360"/>
        </w:tabs>
      </w:pPr>
    </w:lvl>
    <w:lvl w:ilvl="8" w:tplc="42869936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A53392A"/>
    <w:multiLevelType w:val="multilevel"/>
    <w:tmpl w:val="9358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6B6436"/>
    <w:multiLevelType w:val="multilevel"/>
    <w:tmpl w:val="71BA5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222C0E"/>
    <w:multiLevelType w:val="multilevel"/>
    <w:tmpl w:val="898C2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3F7AD1"/>
    <w:multiLevelType w:val="multilevel"/>
    <w:tmpl w:val="E676D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7E4E04"/>
    <w:multiLevelType w:val="hybridMultilevel"/>
    <w:tmpl w:val="4956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DB3B58"/>
    <w:multiLevelType w:val="multilevel"/>
    <w:tmpl w:val="ABDE1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591E12"/>
    <w:multiLevelType w:val="hybridMultilevel"/>
    <w:tmpl w:val="AD7AB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E05B00"/>
    <w:multiLevelType w:val="multilevel"/>
    <w:tmpl w:val="C630D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ED6951"/>
    <w:multiLevelType w:val="multilevel"/>
    <w:tmpl w:val="2B1AE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3E2FB6"/>
    <w:multiLevelType w:val="hybridMultilevel"/>
    <w:tmpl w:val="206ADA90"/>
    <w:lvl w:ilvl="0" w:tplc="041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4">
    <w:nsid w:val="286C0316"/>
    <w:multiLevelType w:val="multilevel"/>
    <w:tmpl w:val="3DB6E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9B3BF9"/>
    <w:multiLevelType w:val="hybridMultilevel"/>
    <w:tmpl w:val="ABB4A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5A3F66"/>
    <w:multiLevelType w:val="hybridMultilevel"/>
    <w:tmpl w:val="3C3ADF6E"/>
    <w:lvl w:ilvl="0" w:tplc="D7128470">
      <w:start w:val="1"/>
      <w:numFmt w:val="decimal"/>
      <w:lvlText w:val="%1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17">
    <w:nsid w:val="362C72E0"/>
    <w:multiLevelType w:val="multilevel"/>
    <w:tmpl w:val="7674C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A22D93"/>
    <w:multiLevelType w:val="multilevel"/>
    <w:tmpl w:val="33A0E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8B1D1F"/>
    <w:multiLevelType w:val="multilevel"/>
    <w:tmpl w:val="BD501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103F46"/>
    <w:multiLevelType w:val="hybridMultilevel"/>
    <w:tmpl w:val="663222C4"/>
    <w:lvl w:ilvl="0" w:tplc="FE46823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671B5B"/>
    <w:multiLevelType w:val="hybridMultilevel"/>
    <w:tmpl w:val="9D90265A"/>
    <w:lvl w:ilvl="0" w:tplc="09F4207C">
      <w:start w:val="1"/>
      <w:numFmt w:val="decimal"/>
      <w:lvlText w:val="%1)"/>
      <w:lvlJc w:val="left"/>
      <w:pPr>
        <w:tabs>
          <w:tab w:val="num" w:pos="1001"/>
        </w:tabs>
        <w:ind w:left="1001" w:hanging="660"/>
      </w:pPr>
      <w:rPr>
        <w:rFonts w:hint="default"/>
      </w:rPr>
    </w:lvl>
    <w:lvl w:ilvl="1" w:tplc="B4721BA8">
      <w:start w:val="1"/>
      <w:numFmt w:val="decimal"/>
      <w:lvlText w:val="%2)"/>
      <w:lvlJc w:val="left"/>
      <w:pPr>
        <w:tabs>
          <w:tab w:val="num" w:pos="2156"/>
        </w:tabs>
        <w:ind w:left="2156" w:hanging="10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41"/>
        </w:tabs>
        <w:ind w:left="21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1"/>
        </w:tabs>
        <w:ind w:left="28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1"/>
        </w:tabs>
        <w:ind w:left="35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1"/>
        </w:tabs>
        <w:ind w:left="43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1"/>
        </w:tabs>
        <w:ind w:left="50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1"/>
        </w:tabs>
        <w:ind w:left="57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1"/>
        </w:tabs>
        <w:ind w:left="6461" w:hanging="180"/>
      </w:pPr>
    </w:lvl>
  </w:abstractNum>
  <w:abstractNum w:abstractNumId="22">
    <w:nsid w:val="4DDE7F58"/>
    <w:multiLevelType w:val="multilevel"/>
    <w:tmpl w:val="4D1C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A54773"/>
    <w:multiLevelType w:val="multilevel"/>
    <w:tmpl w:val="A6C08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EA0188"/>
    <w:multiLevelType w:val="hybridMultilevel"/>
    <w:tmpl w:val="CAEA31CA"/>
    <w:lvl w:ilvl="0" w:tplc="041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5">
    <w:nsid w:val="554E4BD9"/>
    <w:multiLevelType w:val="multilevel"/>
    <w:tmpl w:val="F31A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572FD6"/>
    <w:multiLevelType w:val="hybridMultilevel"/>
    <w:tmpl w:val="D6F4E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36334E"/>
    <w:multiLevelType w:val="hybridMultilevel"/>
    <w:tmpl w:val="FBA0C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CD679E"/>
    <w:multiLevelType w:val="multilevel"/>
    <w:tmpl w:val="D3806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35164F"/>
    <w:multiLevelType w:val="hybridMultilevel"/>
    <w:tmpl w:val="06BCA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915410"/>
    <w:multiLevelType w:val="hybridMultilevel"/>
    <w:tmpl w:val="29561CC6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1">
    <w:nsid w:val="74A5414A"/>
    <w:multiLevelType w:val="multilevel"/>
    <w:tmpl w:val="F85E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01641A"/>
    <w:multiLevelType w:val="multilevel"/>
    <w:tmpl w:val="EB247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AB36F7"/>
    <w:multiLevelType w:val="multilevel"/>
    <w:tmpl w:val="E1028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36576F"/>
    <w:multiLevelType w:val="hybridMultilevel"/>
    <w:tmpl w:val="C44E57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30"/>
  </w:num>
  <w:num w:numId="4">
    <w:abstractNumId w:val="4"/>
  </w:num>
  <w:num w:numId="5">
    <w:abstractNumId w:val="31"/>
  </w:num>
  <w:num w:numId="6">
    <w:abstractNumId w:val="23"/>
  </w:num>
  <w:num w:numId="7">
    <w:abstractNumId w:val="17"/>
  </w:num>
  <w:num w:numId="8">
    <w:abstractNumId w:val="19"/>
  </w:num>
  <w:num w:numId="9">
    <w:abstractNumId w:val="18"/>
  </w:num>
  <w:num w:numId="10">
    <w:abstractNumId w:val="0"/>
  </w:num>
  <w:num w:numId="11">
    <w:abstractNumId w:val="12"/>
  </w:num>
  <w:num w:numId="12">
    <w:abstractNumId w:val="28"/>
  </w:num>
  <w:num w:numId="13">
    <w:abstractNumId w:val="14"/>
  </w:num>
  <w:num w:numId="14">
    <w:abstractNumId w:val="25"/>
  </w:num>
  <w:num w:numId="15">
    <w:abstractNumId w:val="7"/>
  </w:num>
  <w:num w:numId="16">
    <w:abstractNumId w:val="22"/>
  </w:num>
  <w:num w:numId="17">
    <w:abstractNumId w:val="33"/>
  </w:num>
  <w:num w:numId="18">
    <w:abstractNumId w:val="5"/>
  </w:num>
  <w:num w:numId="19">
    <w:abstractNumId w:val="6"/>
  </w:num>
  <w:num w:numId="20">
    <w:abstractNumId w:val="9"/>
  </w:num>
  <w:num w:numId="21">
    <w:abstractNumId w:val="11"/>
  </w:num>
  <w:num w:numId="22">
    <w:abstractNumId w:val="24"/>
  </w:num>
  <w:num w:numId="23">
    <w:abstractNumId w:val="3"/>
  </w:num>
  <w:num w:numId="24">
    <w:abstractNumId w:val="15"/>
  </w:num>
  <w:num w:numId="25">
    <w:abstractNumId w:val="26"/>
  </w:num>
  <w:num w:numId="26">
    <w:abstractNumId w:val="10"/>
  </w:num>
  <w:num w:numId="27">
    <w:abstractNumId w:val="1"/>
  </w:num>
  <w:num w:numId="28">
    <w:abstractNumId w:val="27"/>
  </w:num>
  <w:num w:numId="29">
    <w:abstractNumId w:val="29"/>
  </w:num>
  <w:num w:numId="30">
    <w:abstractNumId w:val="16"/>
  </w:num>
  <w:num w:numId="31">
    <w:abstractNumId w:val="34"/>
  </w:num>
  <w:num w:numId="32">
    <w:abstractNumId w:val="8"/>
  </w:num>
  <w:num w:numId="33">
    <w:abstractNumId w:val="21"/>
  </w:num>
  <w:num w:numId="34">
    <w:abstractNumId w:val="13"/>
  </w:num>
  <w:num w:numId="3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86A7D"/>
    <w:rsid w:val="000105D7"/>
    <w:rsid w:val="0003093A"/>
    <w:rsid w:val="00054731"/>
    <w:rsid w:val="00061183"/>
    <w:rsid w:val="00061845"/>
    <w:rsid w:val="00073768"/>
    <w:rsid w:val="00075C77"/>
    <w:rsid w:val="00076674"/>
    <w:rsid w:val="000A1264"/>
    <w:rsid w:val="000A25CA"/>
    <w:rsid w:val="000E1CAF"/>
    <w:rsid w:val="000F7FAD"/>
    <w:rsid w:val="001073ED"/>
    <w:rsid w:val="00117A8C"/>
    <w:rsid w:val="00135A47"/>
    <w:rsid w:val="001379FC"/>
    <w:rsid w:val="00164E63"/>
    <w:rsid w:val="00166800"/>
    <w:rsid w:val="001862BF"/>
    <w:rsid w:val="00192648"/>
    <w:rsid w:val="00193AFF"/>
    <w:rsid w:val="001A789F"/>
    <w:rsid w:val="001B218A"/>
    <w:rsid w:val="001D0B70"/>
    <w:rsid w:val="001E1BA5"/>
    <w:rsid w:val="001F7ED4"/>
    <w:rsid w:val="00210C78"/>
    <w:rsid w:val="00215709"/>
    <w:rsid w:val="00224AEC"/>
    <w:rsid w:val="00231EC7"/>
    <w:rsid w:val="00251B70"/>
    <w:rsid w:val="00261E80"/>
    <w:rsid w:val="002848D0"/>
    <w:rsid w:val="00285D53"/>
    <w:rsid w:val="002A3B5D"/>
    <w:rsid w:val="002B241A"/>
    <w:rsid w:val="002C32D1"/>
    <w:rsid w:val="002D01C7"/>
    <w:rsid w:val="002E53C2"/>
    <w:rsid w:val="00313A71"/>
    <w:rsid w:val="00333749"/>
    <w:rsid w:val="00333C67"/>
    <w:rsid w:val="00343826"/>
    <w:rsid w:val="003472F6"/>
    <w:rsid w:val="00360194"/>
    <w:rsid w:val="00361732"/>
    <w:rsid w:val="0036750B"/>
    <w:rsid w:val="00382A13"/>
    <w:rsid w:val="003A68C6"/>
    <w:rsid w:val="003F5C11"/>
    <w:rsid w:val="00401495"/>
    <w:rsid w:val="00406386"/>
    <w:rsid w:val="004230FB"/>
    <w:rsid w:val="00433351"/>
    <w:rsid w:val="004444B2"/>
    <w:rsid w:val="00454D52"/>
    <w:rsid w:val="00465F55"/>
    <w:rsid w:val="004805C3"/>
    <w:rsid w:val="004E7A15"/>
    <w:rsid w:val="00501E42"/>
    <w:rsid w:val="00524191"/>
    <w:rsid w:val="00536E1A"/>
    <w:rsid w:val="00563E68"/>
    <w:rsid w:val="005940CF"/>
    <w:rsid w:val="005A7A36"/>
    <w:rsid w:val="005C3A43"/>
    <w:rsid w:val="005D0FC1"/>
    <w:rsid w:val="005D64EE"/>
    <w:rsid w:val="005E62CD"/>
    <w:rsid w:val="00611630"/>
    <w:rsid w:val="00614A9A"/>
    <w:rsid w:val="006206CD"/>
    <w:rsid w:val="006808F3"/>
    <w:rsid w:val="006A31C9"/>
    <w:rsid w:val="006A69F9"/>
    <w:rsid w:val="006C6458"/>
    <w:rsid w:val="006D0C01"/>
    <w:rsid w:val="006F7AAB"/>
    <w:rsid w:val="00726895"/>
    <w:rsid w:val="00736BF9"/>
    <w:rsid w:val="007476A7"/>
    <w:rsid w:val="00756C36"/>
    <w:rsid w:val="00770595"/>
    <w:rsid w:val="00770F4F"/>
    <w:rsid w:val="00772253"/>
    <w:rsid w:val="00777FDA"/>
    <w:rsid w:val="007A7850"/>
    <w:rsid w:val="007D3277"/>
    <w:rsid w:val="007E6168"/>
    <w:rsid w:val="007E77A1"/>
    <w:rsid w:val="007F4509"/>
    <w:rsid w:val="007F7C78"/>
    <w:rsid w:val="0085011F"/>
    <w:rsid w:val="00851F3F"/>
    <w:rsid w:val="0086247D"/>
    <w:rsid w:val="00866264"/>
    <w:rsid w:val="00873ADD"/>
    <w:rsid w:val="00877FE9"/>
    <w:rsid w:val="008C19A6"/>
    <w:rsid w:val="008E13A2"/>
    <w:rsid w:val="008F325C"/>
    <w:rsid w:val="008F705D"/>
    <w:rsid w:val="009177DB"/>
    <w:rsid w:val="00931575"/>
    <w:rsid w:val="00950772"/>
    <w:rsid w:val="00962E78"/>
    <w:rsid w:val="00985190"/>
    <w:rsid w:val="00990354"/>
    <w:rsid w:val="009913CD"/>
    <w:rsid w:val="009A2AB8"/>
    <w:rsid w:val="009C492E"/>
    <w:rsid w:val="009D2EA7"/>
    <w:rsid w:val="009D4769"/>
    <w:rsid w:val="009F0F91"/>
    <w:rsid w:val="009F10C8"/>
    <w:rsid w:val="00A00B3A"/>
    <w:rsid w:val="00A16E89"/>
    <w:rsid w:val="00A30AD2"/>
    <w:rsid w:val="00A430AF"/>
    <w:rsid w:val="00A44655"/>
    <w:rsid w:val="00A648B7"/>
    <w:rsid w:val="00A905E6"/>
    <w:rsid w:val="00A93C31"/>
    <w:rsid w:val="00AA4B7C"/>
    <w:rsid w:val="00AE07B2"/>
    <w:rsid w:val="00AE1F0D"/>
    <w:rsid w:val="00B24874"/>
    <w:rsid w:val="00B5046C"/>
    <w:rsid w:val="00B540D4"/>
    <w:rsid w:val="00B56B2C"/>
    <w:rsid w:val="00B60B0C"/>
    <w:rsid w:val="00B62980"/>
    <w:rsid w:val="00B65B39"/>
    <w:rsid w:val="00BB0C33"/>
    <w:rsid w:val="00BB6602"/>
    <w:rsid w:val="00BC4A9A"/>
    <w:rsid w:val="00BD757A"/>
    <w:rsid w:val="00BE2828"/>
    <w:rsid w:val="00BE578F"/>
    <w:rsid w:val="00C12A17"/>
    <w:rsid w:val="00C155A1"/>
    <w:rsid w:val="00C27296"/>
    <w:rsid w:val="00C4684D"/>
    <w:rsid w:val="00C5197D"/>
    <w:rsid w:val="00C815FC"/>
    <w:rsid w:val="00CE11E1"/>
    <w:rsid w:val="00D01788"/>
    <w:rsid w:val="00D15E32"/>
    <w:rsid w:val="00D22AC1"/>
    <w:rsid w:val="00D6651E"/>
    <w:rsid w:val="00D77D0A"/>
    <w:rsid w:val="00D86A7D"/>
    <w:rsid w:val="00D86BF8"/>
    <w:rsid w:val="00D91843"/>
    <w:rsid w:val="00DE1876"/>
    <w:rsid w:val="00DF4CE3"/>
    <w:rsid w:val="00DF6CE3"/>
    <w:rsid w:val="00E109C5"/>
    <w:rsid w:val="00E17719"/>
    <w:rsid w:val="00E27CE3"/>
    <w:rsid w:val="00E458E1"/>
    <w:rsid w:val="00E66E2B"/>
    <w:rsid w:val="00EA5156"/>
    <w:rsid w:val="00EA60DD"/>
    <w:rsid w:val="00EC3070"/>
    <w:rsid w:val="00EC43B7"/>
    <w:rsid w:val="00EE3455"/>
    <w:rsid w:val="00EE5F74"/>
    <w:rsid w:val="00EE758E"/>
    <w:rsid w:val="00EF1FAC"/>
    <w:rsid w:val="00F008BE"/>
    <w:rsid w:val="00F20CAD"/>
    <w:rsid w:val="00F35BBF"/>
    <w:rsid w:val="00F43CB5"/>
    <w:rsid w:val="00F47C07"/>
    <w:rsid w:val="00F776F7"/>
    <w:rsid w:val="00F85391"/>
    <w:rsid w:val="00FA52E6"/>
    <w:rsid w:val="00FF6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874"/>
  </w:style>
  <w:style w:type="paragraph" w:styleId="2">
    <w:name w:val="heading 2"/>
    <w:basedOn w:val="a"/>
    <w:link w:val="20"/>
    <w:uiPriority w:val="9"/>
    <w:qFormat/>
    <w:rsid w:val="00985190"/>
    <w:pPr>
      <w:spacing w:before="100" w:beforeAutospacing="1" w:after="100" w:afterAutospacing="1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851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i/>
      <w:i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1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E1F0D"/>
  </w:style>
  <w:style w:type="paragraph" w:customStyle="1" w:styleId="c6">
    <w:name w:val="c6"/>
    <w:basedOn w:val="a"/>
    <w:rsid w:val="00AE1F0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E1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F0D"/>
    <w:rPr>
      <w:rFonts w:ascii="Tahoma" w:hAnsi="Tahoma" w:cs="Tahoma"/>
      <w:sz w:val="16"/>
      <w:szCs w:val="16"/>
    </w:rPr>
  </w:style>
  <w:style w:type="character" w:styleId="a6">
    <w:name w:val="Emphasis"/>
    <w:basedOn w:val="a0"/>
    <w:qFormat/>
    <w:rsid w:val="00985190"/>
    <w:rPr>
      <w:i/>
      <w:iCs/>
    </w:rPr>
  </w:style>
  <w:style w:type="character" w:styleId="a7">
    <w:name w:val="Strong"/>
    <w:basedOn w:val="a0"/>
    <w:qFormat/>
    <w:rsid w:val="0098519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85190"/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85190"/>
    <w:rPr>
      <w:rFonts w:ascii="Times New Roman" w:eastAsia="Times New Roman" w:hAnsi="Times New Roman" w:cs="Times New Roman"/>
      <w:b/>
      <w:bCs/>
      <w:i/>
      <w:iCs/>
      <w:sz w:val="29"/>
      <w:szCs w:val="29"/>
    </w:rPr>
  </w:style>
  <w:style w:type="character" w:styleId="a8">
    <w:name w:val="Hyperlink"/>
    <w:basedOn w:val="a0"/>
    <w:uiPriority w:val="99"/>
    <w:semiHidden/>
    <w:unhideWhenUsed/>
    <w:rsid w:val="00985190"/>
    <w:rPr>
      <w:strike w:val="0"/>
      <w:dstrike w:val="0"/>
      <w:color w:val="333333"/>
      <w:u w:val="none"/>
      <w:effect w:val="none"/>
    </w:rPr>
  </w:style>
  <w:style w:type="paragraph" w:styleId="a9">
    <w:name w:val="Body Text"/>
    <w:basedOn w:val="a"/>
    <w:link w:val="aa"/>
    <w:uiPriority w:val="99"/>
    <w:unhideWhenUsed/>
    <w:rsid w:val="00B62980"/>
    <w:pPr>
      <w:spacing w:after="120"/>
    </w:pPr>
    <w:rPr>
      <w:rFonts w:ascii="Calibri" w:eastAsia="Times New Roman" w:hAnsi="Calibri" w:cs="Times New Roman"/>
    </w:rPr>
  </w:style>
  <w:style w:type="character" w:customStyle="1" w:styleId="aa">
    <w:name w:val="Основной текст Знак"/>
    <w:basedOn w:val="a0"/>
    <w:link w:val="a9"/>
    <w:uiPriority w:val="99"/>
    <w:rsid w:val="00B62980"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rsid w:val="00BC4A9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c">
    <w:name w:val="No Spacing"/>
    <w:uiPriority w:val="1"/>
    <w:qFormat/>
    <w:rsid w:val="00BC4A9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rticleseparator1">
    <w:name w:val="article_separator1"/>
    <w:basedOn w:val="a0"/>
    <w:rsid w:val="005C3A43"/>
  </w:style>
  <w:style w:type="paragraph" w:styleId="ad">
    <w:name w:val="header"/>
    <w:basedOn w:val="a"/>
    <w:link w:val="ae"/>
    <w:uiPriority w:val="99"/>
    <w:semiHidden/>
    <w:unhideWhenUsed/>
    <w:rsid w:val="00F20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F20CAD"/>
  </w:style>
  <w:style w:type="paragraph" w:styleId="af">
    <w:name w:val="footer"/>
    <w:basedOn w:val="a"/>
    <w:link w:val="af0"/>
    <w:uiPriority w:val="99"/>
    <w:unhideWhenUsed/>
    <w:rsid w:val="00F20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20CAD"/>
  </w:style>
  <w:style w:type="paragraph" w:customStyle="1" w:styleId="Style10">
    <w:name w:val="Style10"/>
    <w:basedOn w:val="a"/>
    <w:uiPriority w:val="99"/>
    <w:rsid w:val="00EC3070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EC3070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6808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kurschkola55.ru/doc/sostm.docx" TargetMode="External"/><Relationship Id="rId18" Type="http://schemas.openxmlformats.org/officeDocument/2006/relationships/hyperlink" Target="http://www.kurschkola55.ru/doc/neus.docx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kurschkola55.ru/doc/har.docx" TargetMode="External"/><Relationship Id="rId17" Type="http://schemas.openxmlformats.org/officeDocument/2006/relationships/hyperlink" Target="http://www.kurschkola55.ru/doc/mol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urschkola55.ru/doc/grafn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urschkola55.ru/doc/fun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urschkola55.ru/doc/sostm%D0%BE.doc" TargetMode="External"/><Relationship Id="rId10" Type="http://schemas.openxmlformats.org/officeDocument/2006/relationships/hyperlink" Target="http://www.kurschkola55.ru/doc/planmetod.doc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kurschkola55.ru/doc/analiz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5BCA3-444A-4972-9D7E-68689C976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16</Pages>
  <Words>4498</Words>
  <Characters>25645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dcterms:created xsi:type="dcterms:W3CDTF">2015-04-09T04:51:00Z</dcterms:created>
  <dcterms:modified xsi:type="dcterms:W3CDTF">2019-08-06T06:04:00Z</dcterms:modified>
</cp:coreProperties>
</file>